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0FEE5A9">
      <w:pPr>
        <w:spacing w:line="360" w:lineRule="auto"/>
        <w:jc w:val="center"/>
        <w:rPr>
          <w:rFonts w:ascii="黑体" w:hAnsi="黑体" w:eastAsia="黑体"/>
          <w:b/>
          <w:color w:val="000000"/>
          <w:sz w:val="28"/>
          <w:szCs w:val="28"/>
        </w:rPr>
      </w:pPr>
      <w:r>
        <w:rPr>
          <w:rFonts w:hint="eastAsia" w:ascii="黑体" w:hAnsi="黑体" w:eastAsia="黑体"/>
          <w:b/>
          <w:color w:val="000000"/>
          <w:sz w:val="28"/>
          <w:szCs w:val="28"/>
        </w:rPr>
        <w:t>提示</w:t>
      </w:r>
      <w:r>
        <w:rPr>
          <w:rFonts w:ascii="黑体" w:hAnsi="黑体" w:eastAsia="黑体"/>
          <w:b/>
          <w:color w:val="000000"/>
          <w:sz w:val="28"/>
          <w:szCs w:val="28"/>
        </w:rPr>
        <w:t>1</w:t>
      </w:r>
      <w:r>
        <w:rPr>
          <w:rFonts w:hint="eastAsia" w:ascii="黑体" w:hAnsi="黑体" w:eastAsia="黑体"/>
          <w:b/>
          <w:color w:val="000000"/>
          <w:sz w:val="28"/>
          <w:szCs w:val="28"/>
        </w:rPr>
        <w:t>：“信用中国”网站信用查询指南</w:t>
      </w:r>
      <w:r>
        <w:rPr>
          <w:rFonts w:hint="eastAsia" w:ascii="黑体" w:hAnsi="黑体" w:eastAsia="黑体"/>
          <w:b/>
          <w:color w:val="000000"/>
          <w:szCs w:val="21"/>
        </w:rPr>
        <w:t>（如遇网站更新，请以最新网站页面为准）</w:t>
      </w:r>
    </w:p>
    <w:p w14:paraId="2DBD7157">
      <w:pPr>
        <w:spacing w:line="360" w:lineRule="auto"/>
        <w:rPr>
          <w:rFonts w:ascii="宋体" w:hAnsi="宋体"/>
          <w:b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fldChar w:fldCharType="begin"/>
      </w:r>
      <w:r>
        <w:rPr>
          <w:rFonts w:ascii="宋体" w:hAnsi="宋体"/>
          <w:b/>
          <w:color w:val="000000"/>
          <w:szCs w:val="21"/>
        </w:rPr>
        <w:instrText xml:space="preserve"> </w:instrText>
      </w:r>
      <w:r>
        <w:rPr>
          <w:rFonts w:hint="eastAsia" w:ascii="宋体" w:hAnsi="宋体"/>
          <w:b/>
          <w:color w:val="000000"/>
          <w:szCs w:val="21"/>
        </w:rPr>
        <w:instrText xml:space="preserve">= 1 \* GB3</w:instrText>
      </w:r>
      <w:r>
        <w:rPr>
          <w:rFonts w:ascii="宋体" w:hAnsi="宋体"/>
          <w:b/>
          <w:color w:val="000000"/>
          <w:szCs w:val="21"/>
        </w:rPr>
        <w:instrText xml:space="preserve"> </w:instrText>
      </w:r>
      <w:r>
        <w:rPr>
          <w:rFonts w:ascii="宋体" w:hAnsi="宋体"/>
          <w:b/>
          <w:color w:val="000000"/>
          <w:szCs w:val="21"/>
        </w:rPr>
        <w:fldChar w:fldCharType="separate"/>
      </w:r>
      <w:r>
        <w:rPr>
          <w:rFonts w:hint="eastAsia" w:ascii="宋体" w:hAnsi="宋体"/>
          <w:b/>
          <w:color w:val="000000"/>
          <w:szCs w:val="21"/>
        </w:rPr>
        <w:t>①</w:t>
      </w:r>
      <w:r>
        <w:rPr>
          <w:rFonts w:ascii="宋体" w:hAnsi="宋体"/>
          <w:b/>
          <w:color w:val="000000"/>
          <w:szCs w:val="21"/>
        </w:rPr>
        <w:fldChar w:fldCharType="end"/>
      </w:r>
      <w:r>
        <w:rPr>
          <w:rFonts w:hint="eastAsia" w:ascii="宋体" w:hAnsi="宋体"/>
          <w:b/>
          <w:color w:val="000000"/>
          <w:szCs w:val="21"/>
        </w:rPr>
        <w:t>登陆“信用中国”网址</w:t>
      </w:r>
      <w:r>
        <w:fldChar w:fldCharType="begin"/>
      </w:r>
      <w:r>
        <w:instrText xml:space="preserve"> HYPERLINK "http://www.creditchina.gov.cn" </w:instrText>
      </w:r>
      <w:r>
        <w:fldChar w:fldCharType="separate"/>
      </w:r>
      <w:r>
        <w:rPr>
          <w:rFonts w:hint="eastAsia" w:ascii="宋体" w:hAnsi="宋体"/>
          <w:b/>
          <w:color w:val="000000"/>
          <w:szCs w:val="21"/>
          <w:u w:val="single"/>
        </w:rPr>
        <w:t>www.creditchina.gov.cn</w:t>
      </w:r>
      <w:r>
        <w:rPr>
          <w:rFonts w:hint="eastAsia" w:ascii="宋体" w:hAnsi="宋体"/>
          <w:b/>
          <w:color w:val="000000"/>
          <w:szCs w:val="21"/>
          <w:u w:val="single"/>
        </w:rPr>
        <w:fldChar w:fldCharType="end"/>
      </w:r>
    </w:p>
    <w:p w14:paraId="57B1F47D">
      <w:pPr>
        <w:spacing w:line="276" w:lineRule="auto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fldChar w:fldCharType="begin"/>
      </w:r>
      <w:r>
        <w:rPr>
          <w:rFonts w:ascii="宋体" w:hAnsi="宋体"/>
          <w:b/>
          <w:color w:val="000000"/>
        </w:rPr>
        <w:instrText xml:space="preserve"> </w:instrText>
      </w:r>
      <w:r>
        <w:rPr>
          <w:rFonts w:hint="eastAsia" w:ascii="宋体" w:hAnsi="宋体"/>
          <w:b/>
          <w:color w:val="000000"/>
        </w:rPr>
        <w:instrText xml:space="preserve">= 2 \* GB3</w:instrText>
      </w:r>
      <w:r>
        <w:rPr>
          <w:rFonts w:ascii="宋体" w:hAnsi="宋体"/>
          <w:b/>
          <w:color w:val="000000"/>
        </w:rPr>
        <w:instrText xml:space="preserve"> </w:instrText>
      </w:r>
      <w:r>
        <w:rPr>
          <w:rFonts w:ascii="宋体" w:hAnsi="宋体"/>
          <w:b/>
          <w:color w:val="000000"/>
        </w:rPr>
        <w:fldChar w:fldCharType="separate"/>
      </w:r>
      <w:r>
        <w:rPr>
          <w:rFonts w:hint="eastAsia" w:ascii="宋体" w:hAnsi="宋体"/>
          <w:b/>
          <w:color w:val="000000"/>
        </w:rPr>
        <w:t>②</w:t>
      </w:r>
      <w:r>
        <w:rPr>
          <w:rFonts w:ascii="宋体" w:hAnsi="宋体"/>
          <w:b/>
          <w:color w:val="000000"/>
        </w:rPr>
        <w:fldChar w:fldCharType="end"/>
      </w:r>
      <w:r>
        <w:rPr>
          <w:rFonts w:hint="eastAsia" w:ascii="宋体" w:hAnsi="宋体"/>
          <w:b/>
          <w:color w:val="000000"/>
        </w:rPr>
        <w:t>在首页点击“信用服务”</w:t>
      </w:r>
    </w:p>
    <w:p w14:paraId="60FD501A">
      <w:pPr>
        <w:spacing w:line="276" w:lineRule="auto"/>
        <w:rPr>
          <w:rFonts w:ascii="仿宋_GB2312" w:eastAsia="仿宋_GB2312"/>
          <w:b/>
          <w:color w:val="000000"/>
          <w:sz w:val="32"/>
          <w:szCs w:val="32"/>
        </w:rPr>
      </w:pPr>
      <w:r>
        <w:rPr>
          <w:color w:val="000000"/>
        </w:rPr>
        <w:drawing>
          <wp:inline distT="0" distB="0" distL="114300" distR="114300">
            <wp:extent cx="5837555" cy="3955415"/>
            <wp:effectExtent l="0" t="0" r="1079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6D67A">
      <w:pPr>
        <w:spacing w:line="276" w:lineRule="auto"/>
        <w:rPr>
          <w:rFonts w:ascii="宋体" w:hAnsi="宋体"/>
          <w:b/>
          <w:color w:val="000000"/>
          <w:sz w:val="22"/>
          <w:szCs w:val="28"/>
        </w:rPr>
      </w:pPr>
      <w:r>
        <w:rPr>
          <w:rFonts w:ascii="宋体" w:hAnsi="宋体"/>
          <w:b/>
          <w:color w:val="000000"/>
          <w:sz w:val="22"/>
          <w:szCs w:val="28"/>
        </w:rPr>
        <w:fldChar w:fldCharType="begin"/>
      </w:r>
      <w:r>
        <w:rPr>
          <w:rFonts w:ascii="宋体" w:hAnsi="宋体"/>
          <w:b/>
          <w:color w:val="000000"/>
          <w:sz w:val="22"/>
          <w:szCs w:val="28"/>
        </w:rPr>
        <w:instrText xml:space="preserve"> </w:instrText>
      </w:r>
      <w:r>
        <w:rPr>
          <w:rFonts w:hint="eastAsia" w:ascii="宋体" w:hAnsi="宋体"/>
          <w:b/>
          <w:color w:val="000000"/>
          <w:sz w:val="22"/>
          <w:szCs w:val="28"/>
        </w:rPr>
        <w:instrText xml:space="preserve">= 3 \* GB3</w:instrText>
      </w:r>
      <w:r>
        <w:rPr>
          <w:rFonts w:ascii="宋体" w:hAnsi="宋体"/>
          <w:b/>
          <w:color w:val="000000"/>
          <w:sz w:val="22"/>
          <w:szCs w:val="28"/>
        </w:rPr>
        <w:instrText xml:space="preserve"> </w:instrText>
      </w:r>
      <w:r>
        <w:rPr>
          <w:rFonts w:ascii="宋体" w:hAnsi="宋体"/>
          <w:b/>
          <w:color w:val="000000"/>
          <w:sz w:val="22"/>
          <w:szCs w:val="28"/>
        </w:rPr>
        <w:fldChar w:fldCharType="separate"/>
      </w:r>
      <w:r>
        <w:rPr>
          <w:rFonts w:hint="eastAsia" w:ascii="宋体" w:hAnsi="宋体"/>
          <w:b/>
          <w:color w:val="000000"/>
          <w:sz w:val="22"/>
          <w:szCs w:val="28"/>
        </w:rPr>
        <w:t>③</w:t>
      </w:r>
      <w:r>
        <w:rPr>
          <w:rFonts w:ascii="宋体" w:hAnsi="宋体"/>
          <w:b/>
          <w:color w:val="000000"/>
          <w:sz w:val="22"/>
          <w:szCs w:val="28"/>
        </w:rPr>
        <w:fldChar w:fldCharType="end"/>
      </w:r>
      <w:r>
        <w:rPr>
          <w:rFonts w:hint="eastAsia" w:ascii="宋体" w:hAnsi="宋体"/>
          <w:b/>
          <w:color w:val="000000"/>
          <w:sz w:val="22"/>
          <w:szCs w:val="28"/>
        </w:rPr>
        <w:t>进入信用分类查询，分别点击“失信被执行人”、“重大税收违法失信主体”和“政府采购严重违法失信行为记录名单”</w:t>
      </w:r>
    </w:p>
    <w:p w14:paraId="488EE8C7">
      <w:pPr>
        <w:spacing w:line="276" w:lineRule="auto"/>
        <w:rPr>
          <w:rFonts w:ascii="宋体" w:hAnsi="宋体"/>
          <w:b/>
          <w:color w:val="000000"/>
          <w:sz w:val="22"/>
          <w:szCs w:val="28"/>
        </w:rPr>
      </w:pPr>
      <w:r>
        <w:rPr>
          <w:rFonts w:ascii="宋体" w:hAnsi="宋体"/>
          <w:b/>
          <w:color w:val="000000"/>
          <w:sz w:val="22"/>
          <w:szCs w:val="28"/>
        </w:rPr>
        <w:drawing>
          <wp:inline distT="0" distB="0" distL="114300" distR="114300">
            <wp:extent cx="5500370" cy="3954145"/>
            <wp:effectExtent l="0" t="0" r="5080" b="8255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4E7D8">
      <w:pPr>
        <w:spacing w:line="276" w:lineRule="auto"/>
        <w:rPr>
          <w:rFonts w:ascii="宋体" w:hAnsi="宋体"/>
          <w:b/>
          <w:color w:val="000000"/>
          <w:sz w:val="22"/>
          <w:szCs w:val="28"/>
        </w:rPr>
      </w:pPr>
      <w:r>
        <w:rPr>
          <w:rFonts w:ascii="宋体" w:hAnsi="宋体"/>
          <w:b/>
          <w:color w:val="000000"/>
          <w:sz w:val="22"/>
          <w:szCs w:val="28"/>
        </w:rPr>
        <w:fldChar w:fldCharType="begin"/>
      </w:r>
      <w:r>
        <w:rPr>
          <w:rFonts w:ascii="宋体" w:hAnsi="宋体"/>
          <w:b/>
          <w:color w:val="000000"/>
          <w:sz w:val="22"/>
          <w:szCs w:val="28"/>
        </w:rPr>
        <w:instrText xml:space="preserve"> </w:instrText>
      </w:r>
      <w:r>
        <w:rPr>
          <w:rFonts w:hint="eastAsia" w:ascii="宋体" w:hAnsi="宋体"/>
          <w:b/>
          <w:color w:val="000000"/>
          <w:sz w:val="22"/>
          <w:szCs w:val="28"/>
        </w:rPr>
        <w:instrText xml:space="preserve">= 4 \* GB3</w:instrText>
      </w:r>
      <w:r>
        <w:rPr>
          <w:rFonts w:ascii="宋体" w:hAnsi="宋体"/>
          <w:b/>
          <w:color w:val="000000"/>
          <w:sz w:val="22"/>
          <w:szCs w:val="28"/>
        </w:rPr>
        <w:instrText xml:space="preserve"> </w:instrText>
      </w:r>
      <w:r>
        <w:rPr>
          <w:rFonts w:ascii="宋体" w:hAnsi="宋体"/>
          <w:b/>
          <w:color w:val="000000"/>
          <w:sz w:val="22"/>
          <w:szCs w:val="28"/>
        </w:rPr>
        <w:fldChar w:fldCharType="separate"/>
      </w:r>
      <w:r>
        <w:rPr>
          <w:rFonts w:hint="eastAsia" w:ascii="宋体" w:hAnsi="宋体"/>
          <w:b/>
          <w:color w:val="000000"/>
          <w:sz w:val="22"/>
          <w:szCs w:val="28"/>
        </w:rPr>
        <w:t>④</w:t>
      </w:r>
      <w:r>
        <w:rPr>
          <w:rFonts w:ascii="宋体" w:hAnsi="宋体"/>
          <w:b/>
          <w:color w:val="000000"/>
          <w:sz w:val="22"/>
          <w:szCs w:val="28"/>
        </w:rPr>
        <w:fldChar w:fldCharType="end"/>
      </w:r>
      <w:r>
        <w:rPr>
          <w:rFonts w:hint="eastAsia" w:ascii="宋体" w:hAnsi="宋体"/>
          <w:b/>
          <w:color w:val="000000"/>
          <w:sz w:val="22"/>
          <w:szCs w:val="28"/>
        </w:rPr>
        <w:t>分别打印“失信被执行人”、“重大税收违法失信主体”和“政府采购严重违法失信行为记录名单”信用信息详情页面</w:t>
      </w:r>
    </w:p>
    <w:p w14:paraId="5EBF233B">
      <w:pPr>
        <w:spacing w:line="276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397500" cy="3592195"/>
            <wp:effectExtent l="0" t="0" r="12700" b="8255"/>
            <wp:docPr id="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77F80">
      <w:pPr>
        <w:spacing w:line="276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495925" cy="4097020"/>
            <wp:effectExtent l="0" t="0" r="9525" b="1778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32F03">
      <w:pPr>
        <w:spacing w:line="276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564505" cy="4195445"/>
            <wp:effectExtent l="0" t="0" r="17145" b="1460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53F1">
      <w:pPr>
        <w:spacing w:line="360" w:lineRule="auto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30"/>
          <w:szCs w:val="30"/>
        </w:rPr>
        <w:br w:type="page"/>
      </w:r>
      <w:r>
        <w:rPr>
          <w:rFonts w:hint="eastAsia" w:ascii="黑体" w:hAnsi="黑体" w:eastAsia="黑体"/>
          <w:b/>
          <w:color w:val="000000"/>
          <w:sz w:val="28"/>
          <w:szCs w:val="28"/>
        </w:rPr>
        <w:t>提示</w:t>
      </w:r>
      <w:r>
        <w:rPr>
          <w:rFonts w:ascii="黑体" w:hAnsi="黑体" w:eastAsia="黑体"/>
          <w:b/>
          <w:color w:val="000000"/>
          <w:sz w:val="28"/>
          <w:szCs w:val="28"/>
        </w:rPr>
        <w:t>2</w:t>
      </w:r>
      <w:r>
        <w:rPr>
          <w:rFonts w:hint="eastAsia" w:ascii="黑体" w:hAnsi="黑体" w:eastAsia="黑体"/>
          <w:b/>
          <w:color w:val="000000"/>
          <w:sz w:val="28"/>
          <w:szCs w:val="28"/>
        </w:rPr>
        <w:t>：中国政府采购网(</w:t>
      </w:r>
      <w:r>
        <w:fldChar w:fldCharType="begin"/>
      </w:r>
      <w:r>
        <w:instrText xml:space="preserve"> HYPERLINK "http://www.ccgp.gov.cn" </w:instrText>
      </w:r>
      <w:r>
        <w:fldChar w:fldCharType="separate"/>
      </w:r>
      <w:r>
        <w:rPr>
          <w:rFonts w:hint="eastAsia" w:ascii="黑体" w:hAnsi="黑体" w:eastAsia="黑体"/>
          <w:b/>
          <w:color w:val="000000"/>
          <w:sz w:val="28"/>
          <w:szCs w:val="28"/>
        </w:rPr>
        <w:t>www.ccgp.gov.cn</w:t>
      </w:r>
      <w:r>
        <w:rPr>
          <w:rFonts w:hint="eastAsia" w:ascii="黑体" w:hAnsi="黑体" w:eastAsia="黑体"/>
          <w:b/>
          <w:color w:val="000000"/>
          <w:sz w:val="28"/>
          <w:szCs w:val="28"/>
        </w:rPr>
        <w:fldChar w:fldCharType="end"/>
      </w:r>
      <w:r>
        <w:rPr>
          <w:rFonts w:hint="eastAsia" w:ascii="黑体" w:hAnsi="黑体" w:eastAsia="黑体"/>
          <w:b/>
          <w:color w:val="000000"/>
          <w:sz w:val="28"/>
          <w:szCs w:val="28"/>
        </w:rPr>
        <w:t>)信用查询指南</w:t>
      </w:r>
    </w:p>
    <w:p w14:paraId="545413D3">
      <w:pPr>
        <w:tabs>
          <w:tab w:val="left" w:pos="924"/>
        </w:tabs>
        <w:spacing w:line="360" w:lineRule="auto"/>
        <w:rPr>
          <w:rFonts w:ascii="黑体" w:hAnsi="黑体" w:eastAsia="黑体"/>
          <w:color w:val="000000"/>
          <w:sz w:val="24"/>
        </w:rPr>
      </w:pPr>
      <w:r>
        <w:rPr>
          <w:rFonts w:ascii="黑体" w:hAnsi="黑体" w:eastAsia="黑体"/>
          <w:color w:val="000000"/>
          <w:sz w:val="24"/>
        </w:rPr>
        <w:fldChar w:fldCharType="begin"/>
      </w:r>
      <w:r>
        <w:rPr>
          <w:rFonts w:ascii="黑体" w:hAnsi="黑体" w:eastAsia="黑体"/>
          <w:color w:val="000000"/>
          <w:sz w:val="24"/>
        </w:rPr>
        <w:instrText xml:space="preserve"> </w:instrText>
      </w:r>
      <w:r>
        <w:rPr>
          <w:rFonts w:hint="eastAsia" w:ascii="黑体" w:hAnsi="黑体" w:eastAsia="黑体"/>
          <w:color w:val="000000"/>
          <w:sz w:val="24"/>
        </w:rPr>
        <w:instrText xml:space="preserve">= 1 \* GB3</w:instrText>
      </w:r>
      <w:r>
        <w:rPr>
          <w:rFonts w:ascii="黑体" w:hAnsi="黑体" w:eastAsia="黑体"/>
          <w:color w:val="000000"/>
          <w:sz w:val="24"/>
        </w:rPr>
        <w:instrText xml:space="preserve"> </w:instrText>
      </w:r>
      <w:r>
        <w:rPr>
          <w:rFonts w:ascii="黑体" w:hAnsi="黑体" w:eastAsia="黑体"/>
          <w:color w:val="000000"/>
          <w:sz w:val="24"/>
        </w:rPr>
        <w:fldChar w:fldCharType="separate"/>
      </w:r>
      <w:r>
        <w:rPr>
          <w:rFonts w:hint="eastAsia" w:ascii="黑体" w:hAnsi="黑体" w:eastAsia="黑体"/>
          <w:color w:val="000000"/>
          <w:sz w:val="24"/>
        </w:rPr>
        <w:t>①</w:t>
      </w:r>
      <w:r>
        <w:rPr>
          <w:rFonts w:ascii="黑体" w:hAnsi="黑体" w:eastAsia="黑体"/>
          <w:color w:val="000000"/>
          <w:sz w:val="24"/>
        </w:rPr>
        <w:fldChar w:fldCharType="end"/>
      </w:r>
      <w:r>
        <w:rPr>
          <w:rFonts w:hint="eastAsia" w:ascii="黑体" w:hAnsi="黑体" w:eastAsia="黑体"/>
          <w:color w:val="000000"/>
          <w:sz w:val="24"/>
        </w:rPr>
        <w:t>登陆“中国政府采购网” (</w:t>
      </w:r>
      <w:r>
        <w:fldChar w:fldCharType="begin"/>
      </w:r>
      <w:r>
        <w:instrText xml:space="preserve"> HYPERLINK "http://www.ccgp.gov.cn" </w:instrText>
      </w:r>
      <w:r>
        <w:fldChar w:fldCharType="separate"/>
      </w:r>
      <w:r>
        <w:rPr>
          <w:rFonts w:hint="eastAsia" w:ascii="黑体" w:hAnsi="黑体" w:eastAsia="黑体"/>
          <w:color w:val="000000"/>
          <w:sz w:val="24"/>
          <w:u w:val="single"/>
        </w:rPr>
        <w:t>www.ccgp.gov.cn</w:t>
      </w:r>
      <w:r>
        <w:rPr>
          <w:rFonts w:hint="eastAsia" w:ascii="黑体" w:hAnsi="黑体" w:eastAsia="黑体"/>
          <w:color w:val="000000"/>
          <w:sz w:val="24"/>
          <w:u w:val="single"/>
        </w:rPr>
        <w:fldChar w:fldCharType="end"/>
      </w:r>
      <w:r>
        <w:rPr>
          <w:rFonts w:hint="eastAsia" w:ascii="黑体" w:hAnsi="黑体" w:eastAsia="黑体"/>
          <w:color w:val="000000"/>
          <w:sz w:val="24"/>
        </w:rPr>
        <w:t>)网址</w:t>
      </w:r>
    </w:p>
    <w:p w14:paraId="3889663C">
      <w:pPr>
        <w:tabs>
          <w:tab w:val="left" w:pos="924"/>
        </w:tabs>
        <w:spacing w:line="360" w:lineRule="auto"/>
        <w:rPr>
          <w:rFonts w:ascii="黑体" w:hAnsi="黑体" w:eastAsia="黑体"/>
          <w:color w:val="000000"/>
          <w:sz w:val="24"/>
        </w:rPr>
      </w:pPr>
      <w:r>
        <w:rPr>
          <w:rFonts w:ascii="黑体" w:hAnsi="黑体" w:eastAsia="黑体"/>
          <w:color w:val="000000"/>
          <w:sz w:val="24"/>
        </w:rPr>
        <w:fldChar w:fldCharType="begin"/>
      </w:r>
      <w:r>
        <w:rPr>
          <w:rFonts w:ascii="黑体" w:hAnsi="黑体" w:eastAsia="黑体"/>
          <w:color w:val="000000"/>
          <w:sz w:val="24"/>
        </w:rPr>
        <w:instrText xml:space="preserve"> </w:instrText>
      </w:r>
      <w:r>
        <w:rPr>
          <w:rFonts w:hint="eastAsia" w:ascii="黑体" w:hAnsi="黑体" w:eastAsia="黑体"/>
          <w:color w:val="000000"/>
          <w:sz w:val="24"/>
        </w:rPr>
        <w:instrText xml:space="preserve">= 2 \* GB3</w:instrText>
      </w:r>
      <w:r>
        <w:rPr>
          <w:rFonts w:ascii="黑体" w:hAnsi="黑体" w:eastAsia="黑体"/>
          <w:color w:val="000000"/>
          <w:sz w:val="24"/>
        </w:rPr>
        <w:instrText xml:space="preserve"> </w:instrText>
      </w:r>
      <w:r>
        <w:rPr>
          <w:rFonts w:ascii="黑体" w:hAnsi="黑体" w:eastAsia="黑体"/>
          <w:color w:val="000000"/>
          <w:sz w:val="24"/>
        </w:rPr>
        <w:fldChar w:fldCharType="separate"/>
      </w:r>
      <w:r>
        <w:rPr>
          <w:rFonts w:hint="eastAsia" w:ascii="黑体" w:hAnsi="黑体" w:eastAsia="黑体"/>
          <w:color w:val="000000"/>
          <w:sz w:val="24"/>
        </w:rPr>
        <w:t>②</w:t>
      </w:r>
      <w:r>
        <w:rPr>
          <w:rFonts w:ascii="黑体" w:hAnsi="黑体" w:eastAsia="黑体"/>
          <w:color w:val="000000"/>
          <w:sz w:val="24"/>
        </w:rPr>
        <w:fldChar w:fldCharType="end"/>
      </w:r>
      <w:r>
        <w:rPr>
          <w:rFonts w:hint="eastAsia" w:ascii="黑体" w:hAnsi="黑体" w:eastAsia="黑体"/>
          <w:color w:val="000000"/>
          <w:sz w:val="24"/>
        </w:rPr>
        <w:t>在页面左侧点击“政府采购严重违法失信行为信息记录名单”栏，进入查询。如图所示</w:t>
      </w:r>
    </w:p>
    <w:p w14:paraId="0A23EACF">
      <w:pPr>
        <w:tabs>
          <w:tab w:val="left" w:pos="924"/>
        </w:tabs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color w:val="000000"/>
          <w:sz w:val="32"/>
          <w:szCs w:val="32"/>
        </w:rPr>
        <w:drawing>
          <wp:inline distT="0" distB="0" distL="114300" distR="114300">
            <wp:extent cx="4815205" cy="3421380"/>
            <wp:effectExtent l="0" t="0" r="4445" b="762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3C6F7">
      <w:pPr>
        <w:rPr>
          <w:rFonts w:ascii="仿宋_GB2312" w:eastAsia="仿宋_GB2312"/>
          <w:b/>
          <w:color w:val="000000"/>
          <w:sz w:val="28"/>
          <w:szCs w:val="28"/>
        </w:rPr>
      </w:pPr>
    </w:p>
    <w:p w14:paraId="0924BB50">
      <w:pPr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fldChar w:fldCharType="begin"/>
      </w:r>
      <w:r>
        <w:rPr>
          <w:rFonts w:ascii="宋体" w:hAnsi="宋体"/>
          <w:b/>
          <w:color w:val="000000"/>
          <w:sz w:val="24"/>
        </w:rPr>
        <w:instrText xml:space="preserve"> </w:instrText>
      </w:r>
      <w:r>
        <w:rPr>
          <w:rFonts w:hint="eastAsia" w:ascii="宋体" w:hAnsi="宋体"/>
          <w:b/>
          <w:color w:val="000000"/>
          <w:sz w:val="24"/>
        </w:rPr>
        <w:instrText xml:space="preserve">= 3 \* GB3</w:instrText>
      </w:r>
      <w:r>
        <w:rPr>
          <w:rFonts w:ascii="宋体" w:hAnsi="宋体"/>
          <w:b/>
          <w:color w:val="000000"/>
          <w:sz w:val="24"/>
        </w:rPr>
        <w:instrText xml:space="preserve"> </w:instrText>
      </w:r>
      <w:r>
        <w:rPr>
          <w:rFonts w:ascii="宋体" w:hAnsi="宋体"/>
          <w:b/>
          <w:color w:val="000000"/>
          <w:sz w:val="24"/>
        </w:rPr>
        <w:fldChar w:fldCharType="separate"/>
      </w:r>
      <w:r>
        <w:rPr>
          <w:rFonts w:hint="eastAsia" w:ascii="宋体" w:hAnsi="宋体"/>
          <w:b/>
          <w:color w:val="000000"/>
          <w:sz w:val="24"/>
        </w:rPr>
        <w:t>③</w:t>
      </w:r>
      <w:r>
        <w:rPr>
          <w:rFonts w:ascii="宋体" w:hAnsi="宋体"/>
          <w:b/>
          <w:color w:val="000000"/>
          <w:sz w:val="24"/>
        </w:rPr>
        <w:fldChar w:fldCharType="end"/>
      </w:r>
      <w:r>
        <w:rPr>
          <w:rFonts w:hint="eastAsia" w:ascii="宋体" w:hAnsi="宋体"/>
          <w:b/>
          <w:color w:val="000000"/>
          <w:sz w:val="24"/>
        </w:rPr>
        <w:t>在“企业名称”中输入公司名称，点击“查找”。如图所示。</w:t>
      </w:r>
    </w:p>
    <w:p w14:paraId="6132ADC6">
      <w:pPr>
        <w:jc w:val="center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w:drawing>
          <wp:inline distT="0" distB="0" distL="114300" distR="114300">
            <wp:extent cx="5132705" cy="982345"/>
            <wp:effectExtent l="0" t="0" r="10795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6A3B">
      <w:pPr>
        <w:rPr>
          <w:rFonts w:ascii="仿宋_GB2312" w:eastAsia="仿宋_GB2312"/>
          <w:b/>
          <w:color w:val="000000"/>
          <w:sz w:val="28"/>
          <w:szCs w:val="28"/>
        </w:rPr>
      </w:pPr>
    </w:p>
    <w:p w14:paraId="18954974">
      <w:pPr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fldChar w:fldCharType="begin"/>
      </w:r>
      <w:r>
        <w:rPr>
          <w:rFonts w:ascii="宋体" w:hAnsi="宋体"/>
          <w:b/>
          <w:color w:val="000000"/>
          <w:sz w:val="24"/>
        </w:rPr>
        <w:instrText xml:space="preserve"> </w:instrText>
      </w:r>
      <w:r>
        <w:rPr>
          <w:rFonts w:hint="eastAsia" w:ascii="宋体" w:hAnsi="宋体"/>
          <w:b/>
          <w:color w:val="000000"/>
          <w:sz w:val="24"/>
        </w:rPr>
        <w:instrText xml:space="preserve">= 4 \* GB3</w:instrText>
      </w:r>
      <w:r>
        <w:rPr>
          <w:rFonts w:ascii="宋体" w:hAnsi="宋体"/>
          <w:b/>
          <w:color w:val="000000"/>
          <w:sz w:val="24"/>
        </w:rPr>
        <w:instrText xml:space="preserve"> </w:instrText>
      </w:r>
      <w:r>
        <w:rPr>
          <w:rFonts w:ascii="宋体" w:hAnsi="宋体"/>
          <w:b/>
          <w:color w:val="000000"/>
          <w:sz w:val="24"/>
        </w:rPr>
        <w:fldChar w:fldCharType="separate"/>
      </w:r>
      <w:r>
        <w:rPr>
          <w:rFonts w:hint="eastAsia" w:ascii="宋体" w:hAnsi="宋体"/>
          <w:b/>
          <w:color w:val="000000"/>
          <w:sz w:val="24"/>
        </w:rPr>
        <w:t>④</w:t>
      </w:r>
      <w:r>
        <w:rPr>
          <w:rFonts w:ascii="宋体" w:hAnsi="宋体"/>
          <w:b/>
          <w:color w:val="000000"/>
          <w:sz w:val="24"/>
        </w:rPr>
        <w:fldChar w:fldCharType="end"/>
      </w:r>
      <w:r>
        <w:rPr>
          <w:rFonts w:hint="eastAsia" w:ascii="宋体" w:hAnsi="宋体"/>
          <w:b/>
          <w:color w:val="000000"/>
          <w:sz w:val="24"/>
        </w:rPr>
        <w:t>打印查询结果页面，如图所示。</w:t>
      </w:r>
    </w:p>
    <w:p w14:paraId="322FAFE6">
      <w:pPr>
        <w:jc w:val="center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w:drawing>
          <wp:inline distT="0" distB="0" distL="114300" distR="114300">
            <wp:extent cx="5406390" cy="1608455"/>
            <wp:effectExtent l="0" t="0" r="3810" b="1079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BCC57">
      <w:pPr>
        <w:rPr>
          <w:rFonts w:ascii="仿宋_GB2312" w:eastAsia="仿宋_GB2312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【注】信用中国</w:t>
      </w:r>
      <w:r>
        <w:rPr>
          <w:rFonts w:hint="eastAsia" w:ascii="宋体" w:hAnsi="宋体"/>
          <w:b/>
          <w:color w:val="000000"/>
          <w:sz w:val="24"/>
          <w:lang w:eastAsia="zh-CN"/>
        </w:rPr>
        <w:t>或</w:t>
      </w:r>
      <w:r>
        <w:rPr>
          <w:rFonts w:hint="eastAsia" w:ascii="宋体" w:hAnsi="宋体"/>
          <w:b/>
          <w:color w:val="000000"/>
          <w:sz w:val="24"/>
        </w:rPr>
        <w:t>中国政府采购网的查询结果须</w:t>
      </w:r>
      <w:bookmarkStart w:id="0" w:name="_GoBack"/>
      <w:bookmarkEnd w:id="0"/>
      <w:r>
        <w:rPr>
          <w:rFonts w:hint="eastAsia" w:ascii="宋体" w:hAnsi="宋体"/>
          <w:b/>
          <w:color w:val="000000"/>
          <w:sz w:val="24"/>
        </w:rPr>
        <w:t>放入投标文件内</w:t>
      </w:r>
      <w:r>
        <w:rPr>
          <w:rFonts w:hint="eastAsia" w:ascii="仿宋_GB2312" w:eastAsia="仿宋_GB2312"/>
          <w:b/>
          <w:color w:val="000000"/>
          <w:sz w:val="24"/>
        </w:rPr>
        <w:t xml:space="preserve"> </w:t>
      </w:r>
    </w:p>
    <w:p w14:paraId="2A5B11E1">
      <w:pPr>
        <w:tabs>
          <w:tab w:val="left" w:pos="851"/>
        </w:tabs>
        <w:spacing w:line="360" w:lineRule="auto"/>
        <w:ind w:left="1789" w:hanging="1789" w:hangingChars="405"/>
        <w:jc w:val="center"/>
        <w:rPr>
          <w:rFonts w:ascii="宋体" w:hAnsi="宋体"/>
          <w:b/>
          <w:color w:val="000000"/>
          <w:sz w:val="44"/>
          <w:szCs w:val="44"/>
        </w:rPr>
      </w:pPr>
    </w:p>
    <w:sectPr>
      <w:footerReference r:id="rId3" w:type="default"/>
      <w:footerReference r:id="rId4" w:type="even"/>
      <w:pgSz w:w="11906" w:h="16838"/>
      <w:pgMar w:top="1418" w:right="1418" w:bottom="1264" w:left="1418" w:header="851" w:footer="879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1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1" w:csb1="00000000"/>
  </w:font>
  <w:font w:name="ヒラギノ角ゴ Pro W3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YaHei">
    <w:altName w:val="微软雅黑"/>
    <w:panose1 w:val="00000000000000000000"/>
    <w:charset w:val="00"/>
    <w:family w:val="auto"/>
    <w:pitch w:val="default"/>
    <w:sig w:usb0="00000000" w:usb1="00000000" w:usb2="0000001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1E165D"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center"/>
      <w:rPr>
        <w:sz w:val="18"/>
        <w:szCs w:val="18"/>
      </w:rPr>
    </w:pPr>
    <w:r>
      <w:rPr>
        <w:sz w:val="18"/>
        <w:szCs w:val="18"/>
      </w:rPr>
      <w:tab/>
    </w:r>
    <w:r>
      <w:rPr>
        <w:rFonts w:hint="eastAsia"/>
        <w:sz w:val="18"/>
        <w:szCs w:val="18"/>
      </w:rPr>
      <w:t xml:space="preserve">                                       </w:t>
    </w:r>
    <w:r>
      <w:rPr>
        <w:sz w:val="18"/>
        <w:szCs w:val="18"/>
      </w:rPr>
      <w:t xml:space="preserve">-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4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-</w:t>
    </w:r>
    <w:r>
      <w:rPr>
        <w:rFonts w:hint="eastAsia"/>
        <w:sz w:val="18"/>
        <w:szCs w:val="18"/>
      </w:rPr>
      <w:t xml:space="preserve">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F4CB5">
    <w:pPr>
      <w:pStyle w:val="30"/>
      <w:framePr w:wrap="around" w:vAnchor="text" w:hAnchor="margin" w:xAlign="center" w:y="1"/>
      <w:rPr>
        <w:rStyle w:val="51"/>
      </w:rPr>
    </w:pPr>
    <w:r>
      <w:fldChar w:fldCharType="begin"/>
    </w:r>
    <w:r>
      <w:rPr>
        <w:rStyle w:val="51"/>
      </w:rPr>
      <w:instrText xml:space="preserve">PAGE  </w:instrText>
    </w:r>
    <w:r>
      <w:fldChar w:fldCharType="end"/>
    </w:r>
  </w:p>
  <w:p w14:paraId="224E845D">
    <w:pPr>
      <w:pStyle w:val="3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yNWMxMTU4ZGY4MWY5OGQ3NzBmZWRkZmQxNTRhMGMifQ=="/>
  </w:docVars>
  <w:rsids>
    <w:rsidRoot w:val="00172A27"/>
    <w:rsid w:val="00001254"/>
    <w:rsid w:val="000012BB"/>
    <w:rsid w:val="000050E5"/>
    <w:rsid w:val="000108B0"/>
    <w:rsid w:val="00010E24"/>
    <w:rsid w:val="00012542"/>
    <w:rsid w:val="0001260D"/>
    <w:rsid w:val="00012B86"/>
    <w:rsid w:val="00012DF0"/>
    <w:rsid w:val="00013FDE"/>
    <w:rsid w:val="000149A7"/>
    <w:rsid w:val="00016991"/>
    <w:rsid w:val="0001702D"/>
    <w:rsid w:val="0001706B"/>
    <w:rsid w:val="000201F4"/>
    <w:rsid w:val="00020583"/>
    <w:rsid w:val="00021131"/>
    <w:rsid w:val="00021796"/>
    <w:rsid w:val="00023D88"/>
    <w:rsid w:val="00024785"/>
    <w:rsid w:val="00024AD2"/>
    <w:rsid w:val="00024FFE"/>
    <w:rsid w:val="0002591B"/>
    <w:rsid w:val="00025E1B"/>
    <w:rsid w:val="00026CF8"/>
    <w:rsid w:val="00026FE9"/>
    <w:rsid w:val="0003080E"/>
    <w:rsid w:val="000315F0"/>
    <w:rsid w:val="00032658"/>
    <w:rsid w:val="000329B0"/>
    <w:rsid w:val="0003308F"/>
    <w:rsid w:val="00035AFF"/>
    <w:rsid w:val="00035C99"/>
    <w:rsid w:val="00036382"/>
    <w:rsid w:val="0003683E"/>
    <w:rsid w:val="000377FE"/>
    <w:rsid w:val="00040A28"/>
    <w:rsid w:val="000414D0"/>
    <w:rsid w:val="00042A0F"/>
    <w:rsid w:val="00042CD4"/>
    <w:rsid w:val="00043EED"/>
    <w:rsid w:val="0004504E"/>
    <w:rsid w:val="000450C5"/>
    <w:rsid w:val="00045C6D"/>
    <w:rsid w:val="00045D7A"/>
    <w:rsid w:val="00046DA4"/>
    <w:rsid w:val="000508F3"/>
    <w:rsid w:val="00050979"/>
    <w:rsid w:val="00053CDF"/>
    <w:rsid w:val="000543CB"/>
    <w:rsid w:val="000547C6"/>
    <w:rsid w:val="00054CF9"/>
    <w:rsid w:val="00057ED7"/>
    <w:rsid w:val="000612FB"/>
    <w:rsid w:val="0006248D"/>
    <w:rsid w:val="00063691"/>
    <w:rsid w:val="0006500C"/>
    <w:rsid w:val="000650C7"/>
    <w:rsid w:val="000652B9"/>
    <w:rsid w:val="00065C5F"/>
    <w:rsid w:val="0006667D"/>
    <w:rsid w:val="000679CE"/>
    <w:rsid w:val="00067CBF"/>
    <w:rsid w:val="00071852"/>
    <w:rsid w:val="00071A94"/>
    <w:rsid w:val="000728CB"/>
    <w:rsid w:val="00076253"/>
    <w:rsid w:val="00080072"/>
    <w:rsid w:val="00081104"/>
    <w:rsid w:val="00081EFE"/>
    <w:rsid w:val="000821AB"/>
    <w:rsid w:val="00083C8C"/>
    <w:rsid w:val="000878F7"/>
    <w:rsid w:val="00087A2F"/>
    <w:rsid w:val="00087F86"/>
    <w:rsid w:val="000925D7"/>
    <w:rsid w:val="00092F09"/>
    <w:rsid w:val="00094096"/>
    <w:rsid w:val="000945BF"/>
    <w:rsid w:val="00094758"/>
    <w:rsid w:val="00094D3B"/>
    <w:rsid w:val="0009602E"/>
    <w:rsid w:val="000A0042"/>
    <w:rsid w:val="000A0B83"/>
    <w:rsid w:val="000A239F"/>
    <w:rsid w:val="000A292A"/>
    <w:rsid w:val="000A2F9C"/>
    <w:rsid w:val="000A36B3"/>
    <w:rsid w:val="000A3935"/>
    <w:rsid w:val="000A4314"/>
    <w:rsid w:val="000A53B4"/>
    <w:rsid w:val="000A589B"/>
    <w:rsid w:val="000A6443"/>
    <w:rsid w:val="000A7C27"/>
    <w:rsid w:val="000B0E0C"/>
    <w:rsid w:val="000B2A1A"/>
    <w:rsid w:val="000B3929"/>
    <w:rsid w:val="000B4364"/>
    <w:rsid w:val="000B5434"/>
    <w:rsid w:val="000C0F0A"/>
    <w:rsid w:val="000C2252"/>
    <w:rsid w:val="000C2A57"/>
    <w:rsid w:val="000C2E5C"/>
    <w:rsid w:val="000C46D3"/>
    <w:rsid w:val="000C4A48"/>
    <w:rsid w:val="000C6575"/>
    <w:rsid w:val="000D0281"/>
    <w:rsid w:val="000D172E"/>
    <w:rsid w:val="000D20B2"/>
    <w:rsid w:val="000D2726"/>
    <w:rsid w:val="000D3CC6"/>
    <w:rsid w:val="000D41AF"/>
    <w:rsid w:val="000D633F"/>
    <w:rsid w:val="000D752B"/>
    <w:rsid w:val="000D7C0A"/>
    <w:rsid w:val="000E0F7F"/>
    <w:rsid w:val="000E294A"/>
    <w:rsid w:val="000E3C32"/>
    <w:rsid w:val="000E4436"/>
    <w:rsid w:val="000E490D"/>
    <w:rsid w:val="000E533D"/>
    <w:rsid w:val="000E607A"/>
    <w:rsid w:val="000E7061"/>
    <w:rsid w:val="000F13CF"/>
    <w:rsid w:val="000F1756"/>
    <w:rsid w:val="00100B92"/>
    <w:rsid w:val="0010138F"/>
    <w:rsid w:val="001036AD"/>
    <w:rsid w:val="0010665D"/>
    <w:rsid w:val="0011225B"/>
    <w:rsid w:val="001124C6"/>
    <w:rsid w:val="00113650"/>
    <w:rsid w:val="00113985"/>
    <w:rsid w:val="00115A14"/>
    <w:rsid w:val="001166E0"/>
    <w:rsid w:val="0011746F"/>
    <w:rsid w:val="001174C8"/>
    <w:rsid w:val="001175F4"/>
    <w:rsid w:val="00120D9D"/>
    <w:rsid w:val="00122210"/>
    <w:rsid w:val="00122E45"/>
    <w:rsid w:val="001233A7"/>
    <w:rsid w:val="00123706"/>
    <w:rsid w:val="00124AC6"/>
    <w:rsid w:val="00124FE7"/>
    <w:rsid w:val="001263DE"/>
    <w:rsid w:val="00126BB6"/>
    <w:rsid w:val="001274CC"/>
    <w:rsid w:val="00130CCF"/>
    <w:rsid w:val="00131DF2"/>
    <w:rsid w:val="0013322A"/>
    <w:rsid w:val="00133562"/>
    <w:rsid w:val="00133A05"/>
    <w:rsid w:val="00134F9C"/>
    <w:rsid w:val="00135AE3"/>
    <w:rsid w:val="0014064B"/>
    <w:rsid w:val="00142052"/>
    <w:rsid w:val="00143B84"/>
    <w:rsid w:val="00143CE4"/>
    <w:rsid w:val="0014508E"/>
    <w:rsid w:val="00146462"/>
    <w:rsid w:val="00147D37"/>
    <w:rsid w:val="00150AC7"/>
    <w:rsid w:val="00150CF9"/>
    <w:rsid w:val="001513F2"/>
    <w:rsid w:val="001518B0"/>
    <w:rsid w:val="00152BD0"/>
    <w:rsid w:val="00152C7D"/>
    <w:rsid w:val="0015379A"/>
    <w:rsid w:val="00155BDF"/>
    <w:rsid w:val="00156ACC"/>
    <w:rsid w:val="00157657"/>
    <w:rsid w:val="00161045"/>
    <w:rsid w:val="001611BF"/>
    <w:rsid w:val="001636FB"/>
    <w:rsid w:val="00165688"/>
    <w:rsid w:val="00170AC7"/>
    <w:rsid w:val="00171056"/>
    <w:rsid w:val="00172013"/>
    <w:rsid w:val="00172A27"/>
    <w:rsid w:val="001739FC"/>
    <w:rsid w:val="00173EFB"/>
    <w:rsid w:val="001747FB"/>
    <w:rsid w:val="00175441"/>
    <w:rsid w:val="00175E56"/>
    <w:rsid w:val="00177AE4"/>
    <w:rsid w:val="00177F86"/>
    <w:rsid w:val="00177F9B"/>
    <w:rsid w:val="001801CE"/>
    <w:rsid w:val="00180DEF"/>
    <w:rsid w:val="0018220B"/>
    <w:rsid w:val="0018264B"/>
    <w:rsid w:val="001835D5"/>
    <w:rsid w:val="0018381D"/>
    <w:rsid w:val="00183B08"/>
    <w:rsid w:val="00183B81"/>
    <w:rsid w:val="00183F8D"/>
    <w:rsid w:val="001852A4"/>
    <w:rsid w:val="0018557B"/>
    <w:rsid w:val="00187FA7"/>
    <w:rsid w:val="001903C2"/>
    <w:rsid w:val="00190E17"/>
    <w:rsid w:val="00192EF0"/>
    <w:rsid w:val="001937AB"/>
    <w:rsid w:val="00195EF4"/>
    <w:rsid w:val="001A4081"/>
    <w:rsid w:val="001A47E3"/>
    <w:rsid w:val="001A4B45"/>
    <w:rsid w:val="001A5ABB"/>
    <w:rsid w:val="001B0499"/>
    <w:rsid w:val="001B0C87"/>
    <w:rsid w:val="001B0E48"/>
    <w:rsid w:val="001B0F60"/>
    <w:rsid w:val="001B13FC"/>
    <w:rsid w:val="001B15C7"/>
    <w:rsid w:val="001B1DED"/>
    <w:rsid w:val="001B2277"/>
    <w:rsid w:val="001B2288"/>
    <w:rsid w:val="001B2E06"/>
    <w:rsid w:val="001B35F3"/>
    <w:rsid w:val="001B3899"/>
    <w:rsid w:val="001B3971"/>
    <w:rsid w:val="001B3F52"/>
    <w:rsid w:val="001B79A3"/>
    <w:rsid w:val="001B7D33"/>
    <w:rsid w:val="001C03CF"/>
    <w:rsid w:val="001C39F2"/>
    <w:rsid w:val="001C498F"/>
    <w:rsid w:val="001C4D12"/>
    <w:rsid w:val="001C70AD"/>
    <w:rsid w:val="001C7625"/>
    <w:rsid w:val="001D14DF"/>
    <w:rsid w:val="001D4F8D"/>
    <w:rsid w:val="001D50DB"/>
    <w:rsid w:val="001D53B3"/>
    <w:rsid w:val="001D5B4A"/>
    <w:rsid w:val="001E0687"/>
    <w:rsid w:val="001E1000"/>
    <w:rsid w:val="001E1BF8"/>
    <w:rsid w:val="001E2182"/>
    <w:rsid w:val="001E3117"/>
    <w:rsid w:val="001E4087"/>
    <w:rsid w:val="001E55A1"/>
    <w:rsid w:val="001E6089"/>
    <w:rsid w:val="001E6A88"/>
    <w:rsid w:val="001E7096"/>
    <w:rsid w:val="001E7DDE"/>
    <w:rsid w:val="001F08C4"/>
    <w:rsid w:val="001F0E6B"/>
    <w:rsid w:val="001F0FA6"/>
    <w:rsid w:val="001F12BF"/>
    <w:rsid w:val="001F1486"/>
    <w:rsid w:val="001F15B7"/>
    <w:rsid w:val="001F17AC"/>
    <w:rsid w:val="001F18F0"/>
    <w:rsid w:val="001F2A67"/>
    <w:rsid w:val="001F2BB3"/>
    <w:rsid w:val="001F2C6E"/>
    <w:rsid w:val="001F3B1A"/>
    <w:rsid w:val="001F449D"/>
    <w:rsid w:val="001F4AFB"/>
    <w:rsid w:val="001F73F2"/>
    <w:rsid w:val="001F75DF"/>
    <w:rsid w:val="002003E1"/>
    <w:rsid w:val="002017FD"/>
    <w:rsid w:val="002025D8"/>
    <w:rsid w:val="002029A8"/>
    <w:rsid w:val="002037FC"/>
    <w:rsid w:val="00203A62"/>
    <w:rsid w:val="002042E1"/>
    <w:rsid w:val="00204A47"/>
    <w:rsid w:val="002051B0"/>
    <w:rsid w:val="00207577"/>
    <w:rsid w:val="002104E1"/>
    <w:rsid w:val="002105DB"/>
    <w:rsid w:val="00210862"/>
    <w:rsid w:val="00210882"/>
    <w:rsid w:val="00211EA3"/>
    <w:rsid w:val="00212590"/>
    <w:rsid w:val="00212A2C"/>
    <w:rsid w:val="00213C4D"/>
    <w:rsid w:val="00216F04"/>
    <w:rsid w:val="00217AA1"/>
    <w:rsid w:val="00221D4C"/>
    <w:rsid w:val="00222539"/>
    <w:rsid w:val="00222BCE"/>
    <w:rsid w:val="0022367C"/>
    <w:rsid w:val="00223A73"/>
    <w:rsid w:val="00224BFE"/>
    <w:rsid w:val="00224EBA"/>
    <w:rsid w:val="00226CCB"/>
    <w:rsid w:val="00226EA9"/>
    <w:rsid w:val="002303AD"/>
    <w:rsid w:val="0023059B"/>
    <w:rsid w:val="00232C5C"/>
    <w:rsid w:val="00234243"/>
    <w:rsid w:val="00234B3D"/>
    <w:rsid w:val="0023615A"/>
    <w:rsid w:val="00236ACD"/>
    <w:rsid w:val="00236B6C"/>
    <w:rsid w:val="00236E32"/>
    <w:rsid w:val="002378CF"/>
    <w:rsid w:val="00241D60"/>
    <w:rsid w:val="00242393"/>
    <w:rsid w:val="002451AD"/>
    <w:rsid w:val="00245882"/>
    <w:rsid w:val="002508C1"/>
    <w:rsid w:val="002520F2"/>
    <w:rsid w:val="00252FC6"/>
    <w:rsid w:val="00253F81"/>
    <w:rsid w:val="00255B05"/>
    <w:rsid w:val="00255C87"/>
    <w:rsid w:val="0025620B"/>
    <w:rsid w:val="00256DB8"/>
    <w:rsid w:val="00260443"/>
    <w:rsid w:val="0026048C"/>
    <w:rsid w:val="00260B7C"/>
    <w:rsid w:val="0026109D"/>
    <w:rsid w:val="002626FF"/>
    <w:rsid w:val="00263B77"/>
    <w:rsid w:val="0026444D"/>
    <w:rsid w:val="00264CDB"/>
    <w:rsid w:val="00264FC3"/>
    <w:rsid w:val="002661D1"/>
    <w:rsid w:val="00267CA4"/>
    <w:rsid w:val="0027138E"/>
    <w:rsid w:val="002716F9"/>
    <w:rsid w:val="00271793"/>
    <w:rsid w:val="00272000"/>
    <w:rsid w:val="00274027"/>
    <w:rsid w:val="0027412B"/>
    <w:rsid w:val="0027614B"/>
    <w:rsid w:val="002804B9"/>
    <w:rsid w:val="002816E5"/>
    <w:rsid w:val="00281760"/>
    <w:rsid w:val="00281823"/>
    <w:rsid w:val="00281F9A"/>
    <w:rsid w:val="00282462"/>
    <w:rsid w:val="00282806"/>
    <w:rsid w:val="00283439"/>
    <w:rsid w:val="00283F35"/>
    <w:rsid w:val="00290A76"/>
    <w:rsid w:val="00291CEA"/>
    <w:rsid w:val="00291F84"/>
    <w:rsid w:val="00293729"/>
    <w:rsid w:val="00293C3F"/>
    <w:rsid w:val="00293F6C"/>
    <w:rsid w:val="00293FC6"/>
    <w:rsid w:val="002968B6"/>
    <w:rsid w:val="0029709C"/>
    <w:rsid w:val="002A27EA"/>
    <w:rsid w:val="002A5513"/>
    <w:rsid w:val="002A632A"/>
    <w:rsid w:val="002A6452"/>
    <w:rsid w:val="002B0117"/>
    <w:rsid w:val="002B0B0E"/>
    <w:rsid w:val="002B1321"/>
    <w:rsid w:val="002B2B43"/>
    <w:rsid w:val="002B3241"/>
    <w:rsid w:val="002B41D4"/>
    <w:rsid w:val="002B48FE"/>
    <w:rsid w:val="002B5C54"/>
    <w:rsid w:val="002C028E"/>
    <w:rsid w:val="002C153B"/>
    <w:rsid w:val="002C157C"/>
    <w:rsid w:val="002C1AFD"/>
    <w:rsid w:val="002C1C90"/>
    <w:rsid w:val="002C1F56"/>
    <w:rsid w:val="002C29AC"/>
    <w:rsid w:val="002C34CE"/>
    <w:rsid w:val="002C3952"/>
    <w:rsid w:val="002C4049"/>
    <w:rsid w:val="002C4588"/>
    <w:rsid w:val="002C701B"/>
    <w:rsid w:val="002D2830"/>
    <w:rsid w:val="002D283D"/>
    <w:rsid w:val="002D295C"/>
    <w:rsid w:val="002D2B3E"/>
    <w:rsid w:val="002D338F"/>
    <w:rsid w:val="002D35A2"/>
    <w:rsid w:val="002D36A3"/>
    <w:rsid w:val="002D3E2C"/>
    <w:rsid w:val="002D41B5"/>
    <w:rsid w:val="002D4A57"/>
    <w:rsid w:val="002D506D"/>
    <w:rsid w:val="002D740A"/>
    <w:rsid w:val="002E11DD"/>
    <w:rsid w:val="002E2E5B"/>
    <w:rsid w:val="002E362C"/>
    <w:rsid w:val="002E3BC9"/>
    <w:rsid w:val="002E486D"/>
    <w:rsid w:val="002E4B34"/>
    <w:rsid w:val="002E4FF5"/>
    <w:rsid w:val="002E58B2"/>
    <w:rsid w:val="002F05B8"/>
    <w:rsid w:val="002F0655"/>
    <w:rsid w:val="002F08D6"/>
    <w:rsid w:val="002F1C32"/>
    <w:rsid w:val="002F2CF3"/>
    <w:rsid w:val="002F4660"/>
    <w:rsid w:val="002F5217"/>
    <w:rsid w:val="002F523D"/>
    <w:rsid w:val="002F5266"/>
    <w:rsid w:val="002F5793"/>
    <w:rsid w:val="002F6A99"/>
    <w:rsid w:val="002F6B61"/>
    <w:rsid w:val="002F7D76"/>
    <w:rsid w:val="003018AD"/>
    <w:rsid w:val="00301B26"/>
    <w:rsid w:val="00303796"/>
    <w:rsid w:val="00303ADA"/>
    <w:rsid w:val="00303BC8"/>
    <w:rsid w:val="00304304"/>
    <w:rsid w:val="00304724"/>
    <w:rsid w:val="0030726B"/>
    <w:rsid w:val="003101F0"/>
    <w:rsid w:val="00310B0B"/>
    <w:rsid w:val="00310B6B"/>
    <w:rsid w:val="00311933"/>
    <w:rsid w:val="00313598"/>
    <w:rsid w:val="0031372E"/>
    <w:rsid w:val="00313832"/>
    <w:rsid w:val="00313A57"/>
    <w:rsid w:val="00314147"/>
    <w:rsid w:val="00314C7C"/>
    <w:rsid w:val="00315856"/>
    <w:rsid w:val="00321124"/>
    <w:rsid w:val="003225CC"/>
    <w:rsid w:val="00323618"/>
    <w:rsid w:val="00324890"/>
    <w:rsid w:val="00325D16"/>
    <w:rsid w:val="00326111"/>
    <w:rsid w:val="003262CE"/>
    <w:rsid w:val="00326BA0"/>
    <w:rsid w:val="0032758F"/>
    <w:rsid w:val="00331556"/>
    <w:rsid w:val="00332DB6"/>
    <w:rsid w:val="0033413A"/>
    <w:rsid w:val="00335158"/>
    <w:rsid w:val="003404EB"/>
    <w:rsid w:val="0034304E"/>
    <w:rsid w:val="003435E4"/>
    <w:rsid w:val="00344F53"/>
    <w:rsid w:val="00345E52"/>
    <w:rsid w:val="00346438"/>
    <w:rsid w:val="00346583"/>
    <w:rsid w:val="00346D7E"/>
    <w:rsid w:val="00351483"/>
    <w:rsid w:val="00353F19"/>
    <w:rsid w:val="00355452"/>
    <w:rsid w:val="00355E7C"/>
    <w:rsid w:val="0035765B"/>
    <w:rsid w:val="00357793"/>
    <w:rsid w:val="0036048E"/>
    <w:rsid w:val="003617FA"/>
    <w:rsid w:val="00361C39"/>
    <w:rsid w:val="00361FF0"/>
    <w:rsid w:val="00364CC9"/>
    <w:rsid w:val="00367859"/>
    <w:rsid w:val="00371D94"/>
    <w:rsid w:val="00372802"/>
    <w:rsid w:val="00373967"/>
    <w:rsid w:val="00374439"/>
    <w:rsid w:val="00374DAF"/>
    <w:rsid w:val="0037505D"/>
    <w:rsid w:val="003750AD"/>
    <w:rsid w:val="0037553F"/>
    <w:rsid w:val="003755C5"/>
    <w:rsid w:val="00376522"/>
    <w:rsid w:val="00376950"/>
    <w:rsid w:val="00380D17"/>
    <w:rsid w:val="00381BE9"/>
    <w:rsid w:val="003827B4"/>
    <w:rsid w:val="00383992"/>
    <w:rsid w:val="00384860"/>
    <w:rsid w:val="00384FD6"/>
    <w:rsid w:val="00385374"/>
    <w:rsid w:val="00385415"/>
    <w:rsid w:val="0038596D"/>
    <w:rsid w:val="00385E4D"/>
    <w:rsid w:val="00387C67"/>
    <w:rsid w:val="003905C3"/>
    <w:rsid w:val="00390983"/>
    <w:rsid w:val="00391446"/>
    <w:rsid w:val="00392092"/>
    <w:rsid w:val="003925EF"/>
    <w:rsid w:val="00392936"/>
    <w:rsid w:val="00393076"/>
    <w:rsid w:val="003938DB"/>
    <w:rsid w:val="00393A6C"/>
    <w:rsid w:val="00393CD7"/>
    <w:rsid w:val="00394A96"/>
    <w:rsid w:val="003950EA"/>
    <w:rsid w:val="00395ECF"/>
    <w:rsid w:val="00397323"/>
    <w:rsid w:val="00397F57"/>
    <w:rsid w:val="003A07F9"/>
    <w:rsid w:val="003A21A7"/>
    <w:rsid w:val="003A2E66"/>
    <w:rsid w:val="003A2F34"/>
    <w:rsid w:val="003A3864"/>
    <w:rsid w:val="003A6C5F"/>
    <w:rsid w:val="003A6E4A"/>
    <w:rsid w:val="003A6F2F"/>
    <w:rsid w:val="003A6FCE"/>
    <w:rsid w:val="003B007F"/>
    <w:rsid w:val="003B17F5"/>
    <w:rsid w:val="003B3D17"/>
    <w:rsid w:val="003B50D0"/>
    <w:rsid w:val="003B5909"/>
    <w:rsid w:val="003B63E6"/>
    <w:rsid w:val="003B6F2D"/>
    <w:rsid w:val="003B748D"/>
    <w:rsid w:val="003C0FD5"/>
    <w:rsid w:val="003C119B"/>
    <w:rsid w:val="003C1717"/>
    <w:rsid w:val="003C253D"/>
    <w:rsid w:val="003C3443"/>
    <w:rsid w:val="003C3F9F"/>
    <w:rsid w:val="003C4131"/>
    <w:rsid w:val="003C41D7"/>
    <w:rsid w:val="003C51DA"/>
    <w:rsid w:val="003C765D"/>
    <w:rsid w:val="003C7970"/>
    <w:rsid w:val="003D1315"/>
    <w:rsid w:val="003D1852"/>
    <w:rsid w:val="003D1E9B"/>
    <w:rsid w:val="003D316B"/>
    <w:rsid w:val="003D5C89"/>
    <w:rsid w:val="003D5EC6"/>
    <w:rsid w:val="003D6520"/>
    <w:rsid w:val="003D7FBA"/>
    <w:rsid w:val="003E1A44"/>
    <w:rsid w:val="003E2660"/>
    <w:rsid w:val="003E35CE"/>
    <w:rsid w:val="003E3973"/>
    <w:rsid w:val="003E6275"/>
    <w:rsid w:val="003E6813"/>
    <w:rsid w:val="003E7945"/>
    <w:rsid w:val="003F135D"/>
    <w:rsid w:val="003F4F4A"/>
    <w:rsid w:val="003F6F8D"/>
    <w:rsid w:val="003F71A3"/>
    <w:rsid w:val="003F773F"/>
    <w:rsid w:val="003F77E2"/>
    <w:rsid w:val="00400938"/>
    <w:rsid w:val="00400EA1"/>
    <w:rsid w:val="004022CB"/>
    <w:rsid w:val="00403637"/>
    <w:rsid w:val="00404C60"/>
    <w:rsid w:val="00405007"/>
    <w:rsid w:val="00405547"/>
    <w:rsid w:val="00406B65"/>
    <w:rsid w:val="004079EC"/>
    <w:rsid w:val="0041058E"/>
    <w:rsid w:val="0041195D"/>
    <w:rsid w:val="00411C35"/>
    <w:rsid w:val="00411F9F"/>
    <w:rsid w:val="004132E8"/>
    <w:rsid w:val="00414395"/>
    <w:rsid w:val="00414423"/>
    <w:rsid w:val="00415A40"/>
    <w:rsid w:val="00416E24"/>
    <w:rsid w:val="00421A7E"/>
    <w:rsid w:val="004229BC"/>
    <w:rsid w:val="00422AD9"/>
    <w:rsid w:val="0042378C"/>
    <w:rsid w:val="00423933"/>
    <w:rsid w:val="00426E63"/>
    <w:rsid w:val="004303D4"/>
    <w:rsid w:val="0043044E"/>
    <w:rsid w:val="00431A83"/>
    <w:rsid w:val="0043739C"/>
    <w:rsid w:val="0043789D"/>
    <w:rsid w:val="0044166B"/>
    <w:rsid w:val="00441F99"/>
    <w:rsid w:val="004426F1"/>
    <w:rsid w:val="00442821"/>
    <w:rsid w:val="004431EC"/>
    <w:rsid w:val="00443BC4"/>
    <w:rsid w:val="0044657A"/>
    <w:rsid w:val="00446A35"/>
    <w:rsid w:val="00450425"/>
    <w:rsid w:val="00452F26"/>
    <w:rsid w:val="00456A07"/>
    <w:rsid w:val="004576DF"/>
    <w:rsid w:val="0046119A"/>
    <w:rsid w:val="004612C4"/>
    <w:rsid w:val="004615FC"/>
    <w:rsid w:val="0046198C"/>
    <w:rsid w:val="00462A2D"/>
    <w:rsid w:val="004634B6"/>
    <w:rsid w:val="00464894"/>
    <w:rsid w:val="004659C3"/>
    <w:rsid w:val="00466A71"/>
    <w:rsid w:val="00470419"/>
    <w:rsid w:val="00471823"/>
    <w:rsid w:val="00471BF3"/>
    <w:rsid w:val="00472671"/>
    <w:rsid w:val="0047329C"/>
    <w:rsid w:val="00473C1F"/>
    <w:rsid w:val="00475A3F"/>
    <w:rsid w:val="00476005"/>
    <w:rsid w:val="004766A9"/>
    <w:rsid w:val="00477007"/>
    <w:rsid w:val="00477BD3"/>
    <w:rsid w:val="00481A38"/>
    <w:rsid w:val="00482970"/>
    <w:rsid w:val="00483C84"/>
    <w:rsid w:val="004843CC"/>
    <w:rsid w:val="00484BCD"/>
    <w:rsid w:val="00486BB2"/>
    <w:rsid w:val="004871E4"/>
    <w:rsid w:val="00490843"/>
    <w:rsid w:val="00490D3C"/>
    <w:rsid w:val="00494475"/>
    <w:rsid w:val="00495FC3"/>
    <w:rsid w:val="004963FA"/>
    <w:rsid w:val="00497320"/>
    <w:rsid w:val="004A1525"/>
    <w:rsid w:val="004A18DB"/>
    <w:rsid w:val="004A2BA1"/>
    <w:rsid w:val="004A2EB7"/>
    <w:rsid w:val="004A3801"/>
    <w:rsid w:val="004A45AA"/>
    <w:rsid w:val="004B16C9"/>
    <w:rsid w:val="004B27F5"/>
    <w:rsid w:val="004B3042"/>
    <w:rsid w:val="004B3571"/>
    <w:rsid w:val="004B6C47"/>
    <w:rsid w:val="004B7B4A"/>
    <w:rsid w:val="004B7C31"/>
    <w:rsid w:val="004B7FA4"/>
    <w:rsid w:val="004C210C"/>
    <w:rsid w:val="004C4440"/>
    <w:rsid w:val="004C4C73"/>
    <w:rsid w:val="004C4F18"/>
    <w:rsid w:val="004C505F"/>
    <w:rsid w:val="004C5E52"/>
    <w:rsid w:val="004D32C6"/>
    <w:rsid w:val="004D4097"/>
    <w:rsid w:val="004D4205"/>
    <w:rsid w:val="004D68E5"/>
    <w:rsid w:val="004D75A3"/>
    <w:rsid w:val="004D7620"/>
    <w:rsid w:val="004E2219"/>
    <w:rsid w:val="004E23F8"/>
    <w:rsid w:val="004E2A1E"/>
    <w:rsid w:val="004E2EB7"/>
    <w:rsid w:val="004E31D6"/>
    <w:rsid w:val="004E414F"/>
    <w:rsid w:val="004E41C1"/>
    <w:rsid w:val="004E4658"/>
    <w:rsid w:val="004E6344"/>
    <w:rsid w:val="004E74F9"/>
    <w:rsid w:val="004E7874"/>
    <w:rsid w:val="004E79EB"/>
    <w:rsid w:val="004E7BBE"/>
    <w:rsid w:val="004F0930"/>
    <w:rsid w:val="004F0FC5"/>
    <w:rsid w:val="004F1049"/>
    <w:rsid w:val="004F22F5"/>
    <w:rsid w:val="004F234E"/>
    <w:rsid w:val="004F3A19"/>
    <w:rsid w:val="004F4242"/>
    <w:rsid w:val="004F559B"/>
    <w:rsid w:val="004F5F8B"/>
    <w:rsid w:val="0050186E"/>
    <w:rsid w:val="00501B09"/>
    <w:rsid w:val="0050248E"/>
    <w:rsid w:val="00502786"/>
    <w:rsid w:val="00503777"/>
    <w:rsid w:val="00506A5B"/>
    <w:rsid w:val="00506F6D"/>
    <w:rsid w:val="005077B7"/>
    <w:rsid w:val="005077BD"/>
    <w:rsid w:val="0050787F"/>
    <w:rsid w:val="00507D4D"/>
    <w:rsid w:val="00510A21"/>
    <w:rsid w:val="00513360"/>
    <w:rsid w:val="0051443F"/>
    <w:rsid w:val="00514A60"/>
    <w:rsid w:val="00514DD0"/>
    <w:rsid w:val="00516AC9"/>
    <w:rsid w:val="0051750D"/>
    <w:rsid w:val="0051796B"/>
    <w:rsid w:val="00520178"/>
    <w:rsid w:val="005225D8"/>
    <w:rsid w:val="00524A6A"/>
    <w:rsid w:val="00525611"/>
    <w:rsid w:val="0052567B"/>
    <w:rsid w:val="005268D7"/>
    <w:rsid w:val="005268E0"/>
    <w:rsid w:val="00526D23"/>
    <w:rsid w:val="00527178"/>
    <w:rsid w:val="00527417"/>
    <w:rsid w:val="005278E1"/>
    <w:rsid w:val="00531696"/>
    <w:rsid w:val="00531FE6"/>
    <w:rsid w:val="0053222A"/>
    <w:rsid w:val="005327C7"/>
    <w:rsid w:val="0053301E"/>
    <w:rsid w:val="00535324"/>
    <w:rsid w:val="00536E1F"/>
    <w:rsid w:val="00537F01"/>
    <w:rsid w:val="00540BE9"/>
    <w:rsid w:val="00540C48"/>
    <w:rsid w:val="00541016"/>
    <w:rsid w:val="00546212"/>
    <w:rsid w:val="00546252"/>
    <w:rsid w:val="00546947"/>
    <w:rsid w:val="00547F9D"/>
    <w:rsid w:val="005501D8"/>
    <w:rsid w:val="00550D7E"/>
    <w:rsid w:val="0055202E"/>
    <w:rsid w:val="005523D5"/>
    <w:rsid w:val="00552578"/>
    <w:rsid w:val="005530BE"/>
    <w:rsid w:val="00555820"/>
    <w:rsid w:val="00555C99"/>
    <w:rsid w:val="00556B55"/>
    <w:rsid w:val="00557ADA"/>
    <w:rsid w:val="00561158"/>
    <w:rsid w:val="0056165A"/>
    <w:rsid w:val="0056173E"/>
    <w:rsid w:val="0056252A"/>
    <w:rsid w:val="005643B9"/>
    <w:rsid w:val="005649A5"/>
    <w:rsid w:val="00564C90"/>
    <w:rsid w:val="00566128"/>
    <w:rsid w:val="0056670D"/>
    <w:rsid w:val="0056681A"/>
    <w:rsid w:val="00567216"/>
    <w:rsid w:val="005673D3"/>
    <w:rsid w:val="0057072D"/>
    <w:rsid w:val="0057104B"/>
    <w:rsid w:val="0057432D"/>
    <w:rsid w:val="0057469D"/>
    <w:rsid w:val="00575373"/>
    <w:rsid w:val="0057619B"/>
    <w:rsid w:val="005764C8"/>
    <w:rsid w:val="005773B4"/>
    <w:rsid w:val="005778B6"/>
    <w:rsid w:val="00577987"/>
    <w:rsid w:val="00577A45"/>
    <w:rsid w:val="00580E0D"/>
    <w:rsid w:val="005819A5"/>
    <w:rsid w:val="005822B7"/>
    <w:rsid w:val="00582633"/>
    <w:rsid w:val="0058489D"/>
    <w:rsid w:val="00585F3A"/>
    <w:rsid w:val="0058655D"/>
    <w:rsid w:val="00586645"/>
    <w:rsid w:val="005866D0"/>
    <w:rsid w:val="00586D10"/>
    <w:rsid w:val="005878B5"/>
    <w:rsid w:val="005902F5"/>
    <w:rsid w:val="00590412"/>
    <w:rsid w:val="0059161A"/>
    <w:rsid w:val="00591887"/>
    <w:rsid w:val="00591EE7"/>
    <w:rsid w:val="005938A9"/>
    <w:rsid w:val="005938E4"/>
    <w:rsid w:val="00594217"/>
    <w:rsid w:val="0059460C"/>
    <w:rsid w:val="00594E71"/>
    <w:rsid w:val="00594FB9"/>
    <w:rsid w:val="00597743"/>
    <w:rsid w:val="00597B1B"/>
    <w:rsid w:val="005A05CD"/>
    <w:rsid w:val="005A1349"/>
    <w:rsid w:val="005A143F"/>
    <w:rsid w:val="005A2898"/>
    <w:rsid w:val="005A2964"/>
    <w:rsid w:val="005A3B97"/>
    <w:rsid w:val="005A3CFF"/>
    <w:rsid w:val="005A43C4"/>
    <w:rsid w:val="005A52AD"/>
    <w:rsid w:val="005B0A8F"/>
    <w:rsid w:val="005B2992"/>
    <w:rsid w:val="005B3492"/>
    <w:rsid w:val="005B3990"/>
    <w:rsid w:val="005B5AAC"/>
    <w:rsid w:val="005B5E48"/>
    <w:rsid w:val="005C0327"/>
    <w:rsid w:val="005C478F"/>
    <w:rsid w:val="005C4AC6"/>
    <w:rsid w:val="005C5807"/>
    <w:rsid w:val="005C5F21"/>
    <w:rsid w:val="005C7324"/>
    <w:rsid w:val="005D0AE3"/>
    <w:rsid w:val="005D1389"/>
    <w:rsid w:val="005D2639"/>
    <w:rsid w:val="005D2BFF"/>
    <w:rsid w:val="005D32BB"/>
    <w:rsid w:val="005D32E0"/>
    <w:rsid w:val="005D4EB2"/>
    <w:rsid w:val="005D4F3B"/>
    <w:rsid w:val="005D50D3"/>
    <w:rsid w:val="005D61A6"/>
    <w:rsid w:val="005D695A"/>
    <w:rsid w:val="005E014D"/>
    <w:rsid w:val="005E0972"/>
    <w:rsid w:val="005E0F76"/>
    <w:rsid w:val="005E14A7"/>
    <w:rsid w:val="005E27C9"/>
    <w:rsid w:val="005E317A"/>
    <w:rsid w:val="005E4591"/>
    <w:rsid w:val="005E6445"/>
    <w:rsid w:val="005E68AC"/>
    <w:rsid w:val="005E71EC"/>
    <w:rsid w:val="005F115C"/>
    <w:rsid w:val="005F361D"/>
    <w:rsid w:val="005F5C69"/>
    <w:rsid w:val="00602790"/>
    <w:rsid w:val="006029B0"/>
    <w:rsid w:val="00602DD5"/>
    <w:rsid w:val="0060304B"/>
    <w:rsid w:val="0060475E"/>
    <w:rsid w:val="00613955"/>
    <w:rsid w:val="0061398D"/>
    <w:rsid w:val="00613BFB"/>
    <w:rsid w:val="00613DB6"/>
    <w:rsid w:val="0061428B"/>
    <w:rsid w:val="006157AA"/>
    <w:rsid w:val="006179E8"/>
    <w:rsid w:val="0062021D"/>
    <w:rsid w:val="006214A9"/>
    <w:rsid w:val="00622AB7"/>
    <w:rsid w:val="00626DD2"/>
    <w:rsid w:val="00626DE7"/>
    <w:rsid w:val="0062786F"/>
    <w:rsid w:val="00627B25"/>
    <w:rsid w:val="00627F3C"/>
    <w:rsid w:val="00630859"/>
    <w:rsid w:val="00631E71"/>
    <w:rsid w:val="00632D67"/>
    <w:rsid w:val="0063326A"/>
    <w:rsid w:val="00633B98"/>
    <w:rsid w:val="006366C1"/>
    <w:rsid w:val="00637AB6"/>
    <w:rsid w:val="006403C7"/>
    <w:rsid w:val="0064367A"/>
    <w:rsid w:val="006441D4"/>
    <w:rsid w:val="00646689"/>
    <w:rsid w:val="00646BA8"/>
    <w:rsid w:val="00647368"/>
    <w:rsid w:val="0064795A"/>
    <w:rsid w:val="0065086C"/>
    <w:rsid w:val="00650D6D"/>
    <w:rsid w:val="0065281D"/>
    <w:rsid w:val="00653490"/>
    <w:rsid w:val="00653B1A"/>
    <w:rsid w:val="00653F98"/>
    <w:rsid w:val="00655F41"/>
    <w:rsid w:val="00656A4B"/>
    <w:rsid w:val="00657C9B"/>
    <w:rsid w:val="00660FAB"/>
    <w:rsid w:val="006619D0"/>
    <w:rsid w:val="0066333D"/>
    <w:rsid w:val="00664A10"/>
    <w:rsid w:val="00666880"/>
    <w:rsid w:val="00666918"/>
    <w:rsid w:val="00667175"/>
    <w:rsid w:val="006722B1"/>
    <w:rsid w:val="00672409"/>
    <w:rsid w:val="00675BB2"/>
    <w:rsid w:val="00675EFC"/>
    <w:rsid w:val="00675FCC"/>
    <w:rsid w:val="0067639D"/>
    <w:rsid w:val="0067729A"/>
    <w:rsid w:val="006777EE"/>
    <w:rsid w:val="00681D6A"/>
    <w:rsid w:val="0068224F"/>
    <w:rsid w:val="00685225"/>
    <w:rsid w:val="00685566"/>
    <w:rsid w:val="006873FD"/>
    <w:rsid w:val="006879E8"/>
    <w:rsid w:val="00691AED"/>
    <w:rsid w:val="00693230"/>
    <w:rsid w:val="00693FD1"/>
    <w:rsid w:val="00695C15"/>
    <w:rsid w:val="00696D74"/>
    <w:rsid w:val="00696DFB"/>
    <w:rsid w:val="00697448"/>
    <w:rsid w:val="0069794F"/>
    <w:rsid w:val="006979E8"/>
    <w:rsid w:val="006A02CC"/>
    <w:rsid w:val="006A0A45"/>
    <w:rsid w:val="006A0DBE"/>
    <w:rsid w:val="006A10A1"/>
    <w:rsid w:val="006A24F4"/>
    <w:rsid w:val="006A3427"/>
    <w:rsid w:val="006A35BB"/>
    <w:rsid w:val="006A4D67"/>
    <w:rsid w:val="006A4EE8"/>
    <w:rsid w:val="006A5C9F"/>
    <w:rsid w:val="006A6016"/>
    <w:rsid w:val="006A7003"/>
    <w:rsid w:val="006A7884"/>
    <w:rsid w:val="006A7A23"/>
    <w:rsid w:val="006B0F84"/>
    <w:rsid w:val="006B1401"/>
    <w:rsid w:val="006B18B4"/>
    <w:rsid w:val="006B3205"/>
    <w:rsid w:val="006B3935"/>
    <w:rsid w:val="006B4830"/>
    <w:rsid w:val="006B6B5E"/>
    <w:rsid w:val="006B6DA1"/>
    <w:rsid w:val="006C0B6A"/>
    <w:rsid w:val="006C1569"/>
    <w:rsid w:val="006C1C17"/>
    <w:rsid w:val="006C26F3"/>
    <w:rsid w:val="006C31AC"/>
    <w:rsid w:val="006C3FD9"/>
    <w:rsid w:val="006C4906"/>
    <w:rsid w:val="006C492B"/>
    <w:rsid w:val="006C4B33"/>
    <w:rsid w:val="006C6098"/>
    <w:rsid w:val="006C6120"/>
    <w:rsid w:val="006C62E1"/>
    <w:rsid w:val="006C64E8"/>
    <w:rsid w:val="006D01A2"/>
    <w:rsid w:val="006D0BA3"/>
    <w:rsid w:val="006D1289"/>
    <w:rsid w:val="006D30A2"/>
    <w:rsid w:val="006D49F3"/>
    <w:rsid w:val="006E0748"/>
    <w:rsid w:val="006E215B"/>
    <w:rsid w:val="006E31A0"/>
    <w:rsid w:val="006E320F"/>
    <w:rsid w:val="006E3E4C"/>
    <w:rsid w:val="006E5145"/>
    <w:rsid w:val="006E5F13"/>
    <w:rsid w:val="006E64BB"/>
    <w:rsid w:val="006E7472"/>
    <w:rsid w:val="006E7914"/>
    <w:rsid w:val="006F3D44"/>
    <w:rsid w:val="006F4BB2"/>
    <w:rsid w:val="006F5397"/>
    <w:rsid w:val="006F6EA3"/>
    <w:rsid w:val="00700B29"/>
    <w:rsid w:val="0070270B"/>
    <w:rsid w:val="00705BAE"/>
    <w:rsid w:val="00706344"/>
    <w:rsid w:val="007072C8"/>
    <w:rsid w:val="00710A96"/>
    <w:rsid w:val="00712102"/>
    <w:rsid w:val="007125A7"/>
    <w:rsid w:val="00713C35"/>
    <w:rsid w:val="00713E93"/>
    <w:rsid w:val="00714515"/>
    <w:rsid w:val="00716EF6"/>
    <w:rsid w:val="00716F31"/>
    <w:rsid w:val="00720707"/>
    <w:rsid w:val="00721048"/>
    <w:rsid w:val="00722292"/>
    <w:rsid w:val="0072273E"/>
    <w:rsid w:val="007232F2"/>
    <w:rsid w:val="007245C0"/>
    <w:rsid w:val="00724DD8"/>
    <w:rsid w:val="00725629"/>
    <w:rsid w:val="00730E6F"/>
    <w:rsid w:val="00731B2E"/>
    <w:rsid w:val="00733B4A"/>
    <w:rsid w:val="00734AE8"/>
    <w:rsid w:val="0073519A"/>
    <w:rsid w:val="00735F8C"/>
    <w:rsid w:val="00736DA5"/>
    <w:rsid w:val="00740227"/>
    <w:rsid w:val="007409EA"/>
    <w:rsid w:val="007438BB"/>
    <w:rsid w:val="00743A3F"/>
    <w:rsid w:val="007452EE"/>
    <w:rsid w:val="007465D4"/>
    <w:rsid w:val="00746662"/>
    <w:rsid w:val="00746719"/>
    <w:rsid w:val="007467BD"/>
    <w:rsid w:val="00746956"/>
    <w:rsid w:val="007474B2"/>
    <w:rsid w:val="0075260D"/>
    <w:rsid w:val="00753028"/>
    <w:rsid w:val="007531B8"/>
    <w:rsid w:val="00753699"/>
    <w:rsid w:val="0075494C"/>
    <w:rsid w:val="00754A54"/>
    <w:rsid w:val="00755FCF"/>
    <w:rsid w:val="0075725A"/>
    <w:rsid w:val="007612F8"/>
    <w:rsid w:val="007615C4"/>
    <w:rsid w:val="00761B5F"/>
    <w:rsid w:val="00763987"/>
    <w:rsid w:val="00763FAD"/>
    <w:rsid w:val="0076404C"/>
    <w:rsid w:val="00765755"/>
    <w:rsid w:val="00766141"/>
    <w:rsid w:val="0076626D"/>
    <w:rsid w:val="00766688"/>
    <w:rsid w:val="00770030"/>
    <w:rsid w:val="0077058B"/>
    <w:rsid w:val="007718C9"/>
    <w:rsid w:val="007719D5"/>
    <w:rsid w:val="0077245F"/>
    <w:rsid w:val="00774241"/>
    <w:rsid w:val="00775A36"/>
    <w:rsid w:val="00775EF4"/>
    <w:rsid w:val="00777927"/>
    <w:rsid w:val="00780B54"/>
    <w:rsid w:val="00780DDD"/>
    <w:rsid w:val="00782550"/>
    <w:rsid w:val="00782BB6"/>
    <w:rsid w:val="00783011"/>
    <w:rsid w:val="00783CF4"/>
    <w:rsid w:val="007848A9"/>
    <w:rsid w:val="007867D9"/>
    <w:rsid w:val="007867DF"/>
    <w:rsid w:val="00786877"/>
    <w:rsid w:val="00786F4B"/>
    <w:rsid w:val="007870F5"/>
    <w:rsid w:val="0078728D"/>
    <w:rsid w:val="007879CE"/>
    <w:rsid w:val="0079140E"/>
    <w:rsid w:val="00792187"/>
    <w:rsid w:val="007924D6"/>
    <w:rsid w:val="00795277"/>
    <w:rsid w:val="007968CC"/>
    <w:rsid w:val="00797304"/>
    <w:rsid w:val="00797E2E"/>
    <w:rsid w:val="00797E4A"/>
    <w:rsid w:val="007A08A6"/>
    <w:rsid w:val="007A23B9"/>
    <w:rsid w:val="007A4C1B"/>
    <w:rsid w:val="007A5F53"/>
    <w:rsid w:val="007A7080"/>
    <w:rsid w:val="007A7DA9"/>
    <w:rsid w:val="007B1219"/>
    <w:rsid w:val="007B131E"/>
    <w:rsid w:val="007B197C"/>
    <w:rsid w:val="007B1DDE"/>
    <w:rsid w:val="007B4628"/>
    <w:rsid w:val="007B4FD9"/>
    <w:rsid w:val="007B5593"/>
    <w:rsid w:val="007B6152"/>
    <w:rsid w:val="007B61A7"/>
    <w:rsid w:val="007C07C0"/>
    <w:rsid w:val="007C088B"/>
    <w:rsid w:val="007C0D85"/>
    <w:rsid w:val="007C0DCA"/>
    <w:rsid w:val="007C1835"/>
    <w:rsid w:val="007C1C59"/>
    <w:rsid w:val="007C36B0"/>
    <w:rsid w:val="007C38BD"/>
    <w:rsid w:val="007C4CA0"/>
    <w:rsid w:val="007C7657"/>
    <w:rsid w:val="007C77CF"/>
    <w:rsid w:val="007C7DC0"/>
    <w:rsid w:val="007D12E9"/>
    <w:rsid w:val="007D1E59"/>
    <w:rsid w:val="007D1FE7"/>
    <w:rsid w:val="007D2C23"/>
    <w:rsid w:val="007D2CB0"/>
    <w:rsid w:val="007D2CF2"/>
    <w:rsid w:val="007D3517"/>
    <w:rsid w:val="007D36E0"/>
    <w:rsid w:val="007D3FDB"/>
    <w:rsid w:val="007D487D"/>
    <w:rsid w:val="007D4A93"/>
    <w:rsid w:val="007D58E4"/>
    <w:rsid w:val="007D63FF"/>
    <w:rsid w:val="007D6444"/>
    <w:rsid w:val="007D755C"/>
    <w:rsid w:val="007D770D"/>
    <w:rsid w:val="007E0C85"/>
    <w:rsid w:val="007E1393"/>
    <w:rsid w:val="007E34B5"/>
    <w:rsid w:val="007E47B4"/>
    <w:rsid w:val="007E5066"/>
    <w:rsid w:val="007E5E3C"/>
    <w:rsid w:val="007E7F98"/>
    <w:rsid w:val="007E7F9C"/>
    <w:rsid w:val="007F1691"/>
    <w:rsid w:val="007F179A"/>
    <w:rsid w:val="007F2EF7"/>
    <w:rsid w:val="007F3F0A"/>
    <w:rsid w:val="007F3FE2"/>
    <w:rsid w:val="007F4969"/>
    <w:rsid w:val="00800A10"/>
    <w:rsid w:val="008017C8"/>
    <w:rsid w:val="008017E4"/>
    <w:rsid w:val="008022AC"/>
    <w:rsid w:val="00802676"/>
    <w:rsid w:val="008053F3"/>
    <w:rsid w:val="0080582D"/>
    <w:rsid w:val="008066CE"/>
    <w:rsid w:val="00807642"/>
    <w:rsid w:val="00810F50"/>
    <w:rsid w:val="00810F99"/>
    <w:rsid w:val="0081286A"/>
    <w:rsid w:val="0081417C"/>
    <w:rsid w:val="00814876"/>
    <w:rsid w:val="00814BD8"/>
    <w:rsid w:val="00815411"/>
    <w:rsid w:val="008170F0"/>
    <w:rsid w:val="0082148B"/>
    <w:rsid w:val="00821B6A"/>
    <w:rsid w:val="008227A4"/>
    <w:rsid w:val="008228AE"/>
    <w:rsid w:val="00826E66"/>
    <w:rsid w:val="00830C3F"/>
    <w:rsid w:val="00830D07"/>
    <w:rsid w:val="00831BAA"/>
    <w:rsid w:val="008333EA"/>
    <w:rsid w:val="008336F9"/>
    <w:rsid w:val="008341EF"/>
    <w:rsid w:val="0083786F"/>
    <w:rsid w:val="00840AB7"/>
    <w:rsid w:val="00841D6E"/>
    <w:rsid w:val="008454A5"/>
    <w:rsid w:val="00847DD1"/>
    <w:rsid w:val="00850383"/>
    <w:rsid w:val="0085148B"/>
    <w:rsid w:val="00851CA7"/>
    <w:rsid w:val="00852713"/>
    <w:rsid w:val="00853638"/>
    <w:rsid w:val="008548EB"/>
    <w:rsid w:val="00855AA2"/>
    <w:rsid w:val="00856FC5"/>
    <w:rsid w:val="00860D22"/>
    <w:rsid w:val="00860D6C"/>
    <w:rsid w:val="00860F3F"/>
    <w:rsid w:val="00861A97"/>
    <w:rsid w:val="0086268E"/>
    <w:rsid w:val="008631B6"/>
    <w:rsid w:val="0086363C"/>
    <w:rsid w:val="00863712"/>
    <w:rsid w:val="00863978"/>
    <w:rsid w:val="00863BB1"/>
    <w:rsid w:val="00864607"/>
    <w:rsid w:val="00864C52"/>
    <w:rsid w:val="0086582F"/>
    <w:rsid w:val="0086752A"/>
    <w:rsid w:val="00867CEC"/>
    <w:rsid w:val="00871A76"/>
    <w:rsid w:val="00871C49"/>
    <w:rsid w:val="0087310D"/>
    <w:rsid w:val="0087333F"/>
    <w:rsid w:val="008737BB"/>
    <w:rsid w:val="00873EC0"/>
    <w:rsid w:val="00874868"/>
    <w:rsid w:val="0087722B"/>
    <w:rsid w:val="00877371"/>
    <w:rsid w:val="00877C7E"/>
    <w:rsid w:val="00877F04"/>
    <w:rsid w:val="00880D17"/>
    <w:rsid w:val="00882CE7"/>
    <w:rsid w:val="00890874"/>
    <w:rsid w:val="008913F7"/>
    <w:rsid w:val="0089221E"/>
    <w:rsid w:val="00893E00"/>
    <w:rsid w:val="00893F87"/>
    <w:rsid w:val="0089410A"/>
    <w:rsid w:val="0089473B"/>
    <w:rsid w:val="00896C51"/>
    <w:rsid w:val="00896DAE"/>
    <w:rsid w:val="008973DD"/>
    <w:rsid w:val="00897CFA"/>
    <w:rsid w:val="008A110A"/>
    <w:rsid w:val="008A25F2"/>
    <w:rsid w:val="008A32CF"/>
    <w:rsid w:val="008A5E77"/>
    <w:rsid w:val="008A60FE"/>
    <w:rsid w:val="008A6F0B"/>
    <w:rsid w:val="008A7285"/>
    <w:rsid w:val="008B0656"/>
    <w:rsid w:val="008B2346"/>
    <w:rsid w:val="008B2359"/>
    <w:rsid w:val="008B2C66"/>
    <w:rsid w:val="008B36E0"/>
    <w:rsid w:val="008B3796"/>
    <w:rsid w:val="008B3E1C"/>
    <w:rsid w:val="008B57A7"/>
    <w:rsid w:val="008B58F4"/>
    <w:rsid w:val="008B5AE0"/>
    <w:rsid w:val="008B78B4"/>
    <w:rsid w:val="008B79A2"/>
    <w:rsid w:val="008B7B95"/>
    <w:rsid w:val="008C00A4"/>
    <w:rsid w:val="008C6CE2"/>
    <w:rsid w:val="008C7F67"/>
    <w:rsid w:val="008D045F"/>
    <w:rsid w:val="008D1340"/>
    <w:rsid w:val="008D1A14"/>
    <w:rsid w:val="008D1C24"/>
    <w:rsid w:val="008D3424"/>
    <w:rsid w:val="008D3B47"/>
    <w:rsid w:val="008D485A"/>
    <w:rsid w:val="008D5746"/>
    <w:rsid w:val="008D6962"/>
    <w:rsid w:val="008D7AA8"/>
    <w:rsid w:val="008E0749"/>
    <w:rsid w:val="008E0C1F"/>
    <w:rsid w:val="008E1204"/>
    <w:rsid w:val="008E1829"/>
    <w:rsid w:val="008E1CED"/>
    <w:rsid w:val="008E1ED8"/>
    <w:rsid w:val="008E29DF"/>
    <w:rsid w:val="008E45BC"/>
    <w:rsid w:val="008E479E"/>
    <w:rsid w:val="008E55B2"/>
    <w:rsid w:val="008E5CBB"/>
    <w:rsid w:val="008E69E8"/>
    <w:rsid w:val="008E730A"/>
    <w:rsid w:val="008E7C19"/>
    <w:rsid w:val="008F08FF"/>
    <w:rsid w:val="008F1792"/>
    <w:rsid w:val="008F3C41"/>
    <w:rsid w:val="008F44E5"/>
    <w:rsid w:val="008F487E"/>
    <w:rsid w:val="008F4EAF"/>
    <w:rsid w:val="008F5747"/>
    <w:rsid w:val="00901A54"/>
    <w:rsid w:val="00901BC4"/>
    <w:rsid w:val="009027AA"/>
    <w:rsid w:val="0090440C"/>
    <w:rsid w:val="00904526"/>
    <w:rsid w:val="00904527"/>
    <w:rsid w:val="00904CCB"/>
    <w:rsid w:val="009059CA"/>
    <w:rsid w:val="00910014"/>
    <w:rsid w:val="00910098"/>
    <w:rsid w:val="0091090B"/>
    <w:rsid w:val="009116AA"/>
    <w:rsid w:val="00911B46"/>
    <w:rsid w:val="00912B51"/>
    <w:rsid w:val="009142A3"/>
    <w:rsid w:val="00914F56"/>
    <w:rsid w:val="00916CF1"/>
    <w:rsid w:val="009174C8"/>
    <w:rsid w:val="00917CAB"/>
    <w:rsid w:val="0092071B"/>
    <w:rsid w:val="00922C72"/>
    <w:rsid w:val="009233F7"/>
    <w:rsid w:val="00924B65"/>
    <w:rsid w:val="00925F84"/>
    <w:rsid w:val="009278D3"/>
    <w:rsid w:val="00930E9B"/>
    <w:rsid w:val="009318C2"/>
    <w:rsid w:val="0093260B"/>
    <w:rsid w:val="009327F2"/>
    <w:rsid w:val="00932D2A"/>
    <w:rsid w:val="00933861"/>
    <w:rsid w:val="00933F06"/>
    <w:rsid w:val="0093435D"/>
    <w:rsid w:val="00934A26"/>
    <w:rsid w:val="009378AB"/>
    <w:rsid w:val="009408A7"/>
    <w:rsid w:val="00943090"/>
    <w:rsid w:val="00943789"/>
    <w:rsid w:val="00943F71"/>
    <w:rsid w:val="00944D3D"/>
    <w:rsid w:val="00945C9B"/>
    <w:rsid w:val="00945E10"/>
    <w:rsid w:val="009461DC"/>
    <w:rsid w:val="009470BD"/>
    <w:rsid w:val="00947E36"/>
    <w:rsid w:val="00950052"/>
    <w:rsid w:val="00952EC9"/>
    <w:rsid w:val="00953D21"/>
    <w:rsid w:val="00953DB1"/>
    <w:rsid w:val="009562FC"/>
    <w:rsid w:val="00956763"/>
    <w:rsid w:val="00957ADA"/>
    <w:rsid w:val="00961136"/>
    <w:rsid w:val="00961645"/>
    <w:rsid w:val="00962617"/>
    <w:rsid w:val="009627DD"/>
    <w:rsid w:val="009632E6"/>
    <w:rsid w:val="00964AC7"/>
    <w:rsid w:val="0096594B"/>
    <w:rsid w:val="009702FD"/>
    <w:rsid w:val="00972094"/>
    <w:rsid w:val="00975482"/>
    <w:rsid w:val="00975561"/>
    <w:rsid w:val="00976052"/>
    <w:rsid w:val="00976D75"/>
    <w:rsid w:val="00977860"/>
    <w:rsid w:val="00977C72"/>
    <w:rsid w:val="00980F35"/>
    <w:rsid w:val="009817B7"/>
    <w:rsid w:val="009821E2"/>
    <w:rsid w:val="0098293B"/>
    <w:rsid w:val="00982AFE"/>
    <w:rsid w:val="009832DF"/>
    <w:rsid w:val="009833C6"/>
    <w:rsid w:val="009845BE"/>
    <w:rsid w:val="009861DE"/>
    <w:rsid w:val="00987979"/>
    <w:rsid w:val="00987D11"/>
    <w:rsid w:val="009900FA"/>
    <w:rsid w:val="00992263"/>
    <w:rsid w:val="00992B84"/>
    <w:rsid w:val="00992D29"/>
    <w:rsid w:val="009935D6"/>
    <w:rsid w:val="009936A7"/>
    <w:rsid w:val="00994720"/>
    <w:rsid w:val="00997206"/>
    <w:rsid w:val="009A0BCB"/>
    <w:rsid w:val="009A1959"/>
    <w:rsid w:val="009A1A00"/>
    <w:rsid w:val="009A210C"/>
    <w:rsid w:val="009A3F8C"/>
    <w:rsid w:val="009A4640"/>
    <w:rsid w:val="009A4E9B"/>
    <w:rsid w:val="009A55BD"/>
    <w:rsid w:val="009A63E7"/>
    <w:rsid w:val="009A6AA5"/>
    <w:rsid w:val="009B04F4"/>
    <w:rsid w:val="009B3807"/>
    <w:rsid w:val="009B3F27"/>
    <w:rsid w:val="009B5EF1"/>
    <w:rsid w:val="009B6772"/>
    <w:rsid w:val="009B6FFD"/>
    <w:rsid w:val="009B772D"/>
    <w:rsid w:val="009B783F"/>
    <w:rsid w:val="009B79A9"/>
    <w:rsid w:val="009C324D"/>
    <w:rsid w:val="009C32EA"/>
    <w:rsid w:val="009C3671"/>
    <w:rsid w:val="009C37B2"/>
    <w:rsid w:val="009C4145"/>
    <w:rsid w:val="009C428B"/>
    <w:rsid w:val="009C431D"/>
    <w:rsid w:val="009C4BA4"/>
    <w:rsid w:val="009C77DD"/>
    <w:rsid w:val="009C7EB6"/>
    <w:rsid w:val="009D0860"/>
    <w:rsid w:val="009D0F68"/>
    <w:rsid w:val="009D305C"/>
    <w:rsid w:val="009D50A6"/>
    <w:rsid w:val="009D5CF0"/>
    <w:rsid w:val="009D66ED"/>
    <w:rsid w:val="009D7649"/>
    <w:rsid w:val="009E0122"/>
    <w:rsid w:val="009E2045"/>
    <w:rsid w:val="009E20FB"/>
    <w:rsid w:val="009E2E7B"/>
    <w:rsid w:val="009E3049"/>
    <w:rsid w:val="009E483C"/>
    <w:rsid w:val="009E65F6"/>
    <w:rsid w:val="009F4111"/>
    <w:rsid w:val="009F6FE4"/>
    <w:rsid w:val="009F7F2E"/>
    <w:rsid w:val="00A005DD"/>
    <w:rsid w:val="00A00782"/>
    <w:rsid w:val="00A00EA6"/>
    <w:rsid w:val="00A01B76"/>
    <w:rsid w:val="00A02573"/>
    <w:rsid w:val="00A0420F"/>
    <w:rsid w:val="00A04917"/>
    <w:rsid w:val="00A05D9C"/>
    <w:rsid w:val="00A05E06"/>
    <w:rsid w:val="00A05F98"/>
    <w:rsid w:val="00A06346"/>
    <w:rsid w:val="00A07998"/>
    <w:rsid w:val="00A10892"/>
    <w:rsid w:val="00A110FF"/>
    <w:rsid w:val="00A12FF3"/>
    <w:rsid w:val="00A14D2E"/>
    <w:rsid w:val="00A16A4B"/>
    <w:rsid w:val="00A16DAF"/>
    <w:rsid w:val="00A17C21"/>
    <w:rsid w:val="00A20EC3"/>
    <w:rsid w:val="00A2160A"/>
    <w:rsid w:val="00A2251F"/>
    <w:rsid w:val="00A22682"/>
    <w:rsid w:val="00A23370"/>
    <w:rsid w:val="00A249EF"/>
    <w:rsid w:val="00A2559E"/>
    <w:rsid w:val="00A271ED"/>
    <w:rsid w:val="00A27481"/>
    <w:rsid w:val="00A318B6"/>
    <w:rsid w:val="00A31BE4"/>
    <w:rsid w:val="00A337F3"/>
    <w:rsid w:val="00A34AFB"/>
    <w:rsid w:val="00A34C31"/>
    <w:rsid w:val="00A35D6B"/>
    <w:rsid w:val="00A361DF"/>
    <w:rsid w:val="00A37D3B"/>
    <w:rsid w:val="00A40497"/>
    <w:rsid w:val="00A41C20"/>
    <w:rsid w:val="00A43258"/>
    <w:rsid w:val="00A44043"/>
    <w:rsid w:val="00A44A6D"/>
    <w:rsid w:val="00A45AF5"/>
    <w:rsid w:val="00A4692E"/>
    <w:rsid w:val="00A46C30"/>
    <w:rsid w:val="00A473A3"/>
    <w:rsid w:val="00A47BC5"/>
    <w:rsid w:val="00A50622"/>
    <w:rsid w:val="00A50973"/>
    <w:rsid w:val="00A50DA0"/>
    <w:rsid w:val="00A5124A"/>
    <w:rsid w:val="00A530B5"/>
    <w:rsid w:val="00A54453"/>
    <w:rsid w:val="00A54A4B"/>
    <w:rsid w:val="00A5557F"/>
    <w:rsid w:val="00A5599B"/>
    <w:rsid w:val="00A6120C"/>
    <w:rsid w:val="00A61A44"/>
    <w:rsid w:val="00A61E52"/>
    <w:rsid w:val="00A61E61"/>
    <w:rsid w:val="00A62700"/>
    <w:rsid w:val="00A63619"/>
    <w:rsid w:val="00A63714"/>
    <w:rsid w:val="00A653DB"/>
    <w:rsid w:val="00A655FD"/>
    <w:rsid w:val="00A661C0"/>
    <w:rsid w:val="00A664C6"/>
    <w:rsid w:val="00A67564"/>
    <w:rsid w:val="00A70016"/>
    <w:rsid w:val="00A724D1"/>
    <w:rsid w:val="00A731A8"/>
    <w:rsid w:val="00A73B02"/>
    <w:rsid w:val="00A76FAF"/>
    <w:rsid w:val="00A76FC0"/>
    <w:rsid w:val="00A803D6"/>
    <w:rsid w:val="00A8115F"/>
    <w:rsid w:val="00A8354E"/>
    <w:rsid w:val="00A839B0"/>
    <w:rsid w:val="00A83B4E"/>
    <w:rsid w:val="00A8783B"/>
    <w:rsid w:val="00A878C1"/>
    <w:rsid w:val="00A87BB3"/>
    <w:rsid w:val="00A905BB"/>
    <w:rsid w:val="00A90B43"/>
    <w:rsid w:val="00A913F0"/>
    <w:rsid w:val="00A917EC"/>
    <w:rsid w:val="00A91BE1"/>
    <w:rsid w:val="00A9239D"/>
    <w:rsid w:val="00A93E10"/>
    <w:rsid w:val="00A94979"/>
    <w:rsid w:val="00A94F8C"/>
    <w:rsid w:val="00A95A2C"/>
    <w:rsid w:val="00A96258"/>
    <w:rsid w:val="00A9721C"/>
    <w:rsid w:val="00AA0673"/>
    <w:rsid w:val="00AA194B"/>
    <w:rsid w:val="00AA23D8"/>
    <w:rsid w:val="00AA32AE"/>
    <w:rsid w:val="00AA403D"/>
    <w:rsid w:val="00AA4E33"/>
    <w:rsid w:val="00AA5E69"/>
    <w:rsid w:val="00AB01C5"/>
    <w:rsid w:val="00AB3DB9"/>
    <w:rsid w:val="00AB4159"/>
    <w:rsid w:val="00AB4C5A"/>
    <w:rsid w:val="00AB4E7A"/>
    <w:rsid w:val="00AB5B6B"/>
    <w:rsid w:val="00AB6D93"/>
    <w:rsid w:val="00AB6DC4"/>
    <w:rsid w:val="00AB7245"/>
    <w:rsid w:val="00AB764B"/>
    <w:rsid w:val="00AC1845"/>
    <w:rsid w:val="00AC32CB"/>
    <w:rsid w:val="00AC6CE6"/>
    <w:rsid w:val="00AC76B3"/>
    <w:rsid w:val="00AC7EF0"/>
    <w:rsid w:val="00AD1334"/>
    <w:rsid w:val="00AD1613"/>
    <w:rsid w:val="00AD7029"/>
    <w:rsid w:val="00AE1730"/>
    <w:rsid w:val="00AE1F84"/>
    <w:rsid w:val="00AE2112"/>
    <w:rsid w:val="00AE2316"/>
    <w:rsid w:val="00AE5D4F"/>
    <w:rsid w:val="00AF1F18"/>
    <w:rsid w:val="00AF23E4"/>
    <w:rsid w:val="00AF4A73"/>
    <w:rsid w:val="00AF4BDF"/>
    <w:rsid w:val="00AF5B0B"/>
    <w:rsid w:val="00AF741D"/>
    <w:rsid w:val="00B062C6"/>
    <w:rsid w:val="00B07C43"/>
    <w:rsid w:val="00B07D94"/>
    <w:rsid w:val="00B102E7"/>
    <w:rsid w:val="00B10DD0"/>
    <w:rsid w:val="00B12250"/>
    <w:rsid w:val="00B1321B"/>
    <w:rsid w:val="00B13246"/>
    <w:rsid w:val="00B13CA9"/>
    <w:rsid w:val="00B1613C"/>
    <w:rsid w:val="00B1619B"/>
    <w:rsid w:val="00B16A1B"/>
    <w:rsid w:val="00B16B3F"/>
    <w:rsid w:val="00B16DBC"/>
    <w:rsid w:val="00B17717"/>
    <w:rsid w:val="00B2000F"/>
    <w:rsid w:val="00B2009C"/>
    <w:rsid w:val="00B201BB"/>
    <w:rsid w:val="00B229A2"/>
    <w:rsid w:val="00B23F6D"/>
    <w:rsid w:val="00B2413E"/>
    <w:rsid w:val="00B2483B"/>
    <w:rsid w:val="00B255A2"/>
    <w:rsid w:val="00B278AA"/>
    <w:rsid w:val="00B30321"/>
    <w:rsid w:val="00B32CF0"/>
    <w:rsid w:val="00B34BD0"/>
    <w:rsid w:val="00B35ADC"/>
    <w:rsid w:val="00B375C5"/>
    <w:rsid w:val="00B43918"/>
    <w:rsid w:val="00B4418A"/>
    <w:rsid w:val="00B44360"/>
    <w:rsid w:val="00B452E7"/>
    <w:rsid w:val="00B45669"/>
    <w:rsid w:val="00B45855"/>
    <w:rsid w:val="00B47286"/>
    <w:rsid w:val="00B47D48"/>
    <w:rsid w:val="00B505AB"/>
    <w:rsid w:val="00B506A8"/>
    <w:rsid w:val="00B52446"/>
    <w:rsid w:val="00B524FC"/>
    <w:rsid w:val="00B555F5"/>
    <w:rsid w:val="00B577F3"/>
    <w:rsid w:val="00B603F1"/>
    <w:rsid w:val="00B60560"/>
    <w:rsid w:val="00B605EB"/>
    <w:rsid w:val="00B624F1"/>
    <w:rsid w:val="00B632BD"/>
    <w:rsid w:val="00B6358D"/>
    <w:rsid w:val="00B638EB"/>
    <w:rsid w:val="00B6391D"/>
    <w:rsid w:val="00B657CB"/>
    <w:rsid w:val="00B6612F"/>
    <w:rsid w:val="00B66C74"/>
    <w:rsid w:val="00B66E12"/>
    <w:rsid w:val="00B67B7F"/>
    <w:rsid w:val="00B67EA9"/>
    <w:rsid w:val="00B71109"/>
    <w:rsid w:val="00B747B3"/>
    <w:rsid w:val="00B74956"/>
    <w:rsid w:val="00B75BDB"/>
    <w:rsid w:val="00B75D92"/>
    <w:rsid w:val="00B76576"/>
    <w:rsid w:val="00B76D44"/>
    <w:rsid w:val="00B76D70"/>
    <w:rsid w:val="00B807D3"/>
    <w:rsid w:val="00B8091B"/>
    <w:rsid w:val="00B82521"/>
    <w:rsid w:val="00B82F71"/>
    <w:rsid w:val="00B848B6"/>
    <w:rsid w:val="00B84A79"/>
    <w:rsid w:val="00B84B8E"/>
    <w:rsid w:val="00B8513B"/>
    <w:rsid w:val="00B86E79"/>
    <w:rsid w:val="00B87181"/>
    <w:rsid w:val="00B873F8"/>
    <w:rsid w:val="00B918AB"/>
    <w:rsid w:val="00B91A02"/>
    <w:rsid w:val="00B92A02"/>
    <w:rsid w:val="00B92B47"/>
    <w:rsid w:val="00B92EBE"/>
    <w:rsid w:val="00B93049"/>
    <w:rsid w:val="00B93B92"/>
    <w:rsid w:val="00B94145"/>
    <w:rsid w:val="00B943D7"/>
    <w:rsid w:val="00B94DF1"/>
    <w:rsid w:val="00B95DB5"/>
    <w:rsid w:val="00B96C3A"/>
    <w:rsid w:val="00B978F8"/>
    <w:rsid w:val="00BA18BA"/>
    <w:rsid w:val="00BA5D5E"/>
    <w:rsid w:val="00BA64C5"/>
    <w:rsid w:val="00BA6DE2"/>
    <w:rsid w:val="00BB28DC"/>
    <w:rsid w:val="00BB4950"/>
    <w:rsid w:val="00BB51BF"/>
    <w:rsid w:val="00BB7BEE"/>
    <w:rsid w:val="00BB7D15"/>
    <w:rsid w:val="00BC0A51"/>
    <w:rsid w:val="00BC1722"/>
    <w:rsid w:val="00BC1F78"/>
    <w:rsid w:val="00BC2B69"/>
    <w:rsid w:val="00BC2CCF"/>
    <w:rsid w:val="00BC314B"/>
    <w:rsid w:val="00BC4288"/>
    <w:rsid w:val="00BC434F"/>
    <w:rsid w:val="00BC491C"/>
    <w:rsid w:val="00BC511B"/>
    <w:rsid w:val="00BC7166"/>
    <w:rsid w:val="00BC7421"/>
    <w:rsid w:val="00BD04A6"/>
    <w:rsid w:val="00BD05CF"/>
    <w:rsid w:val="00BD243C"/>
    <w:rsid w:val="00BD2699"/>
    <w:rsid w:val="00BD5B3C"/>
    <w:rsid w:val="00BD5BC8"/>
    <w:rsid w:val="00BD671A"/>
    <w:rsid w:val="00BE0278"/>
    <w:rsid w:val="00BE08C8"/>
    <w:rsid w:val="00BE114C"/>
    <w:rsid w:val="00BE212F"/>
    <w:rsid w:val="00BE37FC"/>
    <w:rsid w:val="00BE4BA8"/>
    <w:rsid w:val="00BE5063"/>
    <w:rsid w:val="00BE6466"/>
    <w:rsid w:val="00BE64F5"/>
    <w:rsid w:val="00BE6589"/>
    <w:rsid w:val="00BE6ED6"/>
    <w:rsid w:val="00BE7846"/>
    <w:rsid w:val="00BF23C6"/>
    <w:rsid w:val="00BF312C"/>
    <w:rsid w:val="00BF379D"/>
    <w:rsid w:val="00BF4E37"/>
    <w:rsid w:val="00BF50BE"/>
    <w:rsid w:val="00BF5E8C"/>
    <w:rsid w:val="00BF7836"/>
    <w:rsid w:val="00BF7CD8"/>
    <w:rsid w:val="00C01F44"/>
    <w:rsid w:val="00C034C0"/>
    <w:rsid w:val="00C03747"/>
    <w:rsid w:val="00C0424E"/>
    <w:rsid w:val="00C04953"/>
    <w:rsid w:val="00C061C1"/>
    <w:rsid w:val="00C065E5"/>
    <w:rsid w:val="00C111F8"/>
    <w:rsid w:val="00C12F28"/>
    <w:rsid w:val="00C1327E"/>
    <w:rsid w:val="00C1340C"/>
    <w:rsid w:val="00C14C36"/>
    <w:rsid w:val="00C14F73"/>
    <w:rsid w:val="00C168F7"/>
    <w:rsid w:val="00C17BDB"/>
    <w:rsid w:val="00C2061F"/>
    <w:rsid w:val="00C20C65"/>
    <w:rsid w:val="00C20E6A"/>
    <w:rsid w:val="00C219DA"/>
    <w:rsid w:val="00C235C9"/>
    <w:rsid w:val="00C23FA8"/>
    <w:rsid w:val="00C25702"/>
    <w:rsid w:val="00C27CE6"/>
    <w:rsid w:val="00C35227"/>
    <w:rsid w:val="00C36C69"/>
    <w:rsid w:val="00C376F7"/>
    <w:rsid w:val="00C40CCF"/>
    <w:rsid w:val="00C4178A"/>
    <w:rsid w:val="00C44292"/>
    <w:rsid w:val="00C446A2"/>
    <w:rsid w:val="00C473DC"/>
    <w:rsid w:val="00C47FFD"/>
    <w:rsid w:val="00C50146"/>
    <w:rsid w:val="00C5026A"/>
    <w:rsid w:val="00C50860"/>
    <w:rsid w:val="00C50F0F"/>
    <w:rsid w:val="00C519C6"/>
    <w:rsid w:val="00C52071"/>
    <w:rsid w:val="00C52F8C"/>
    <w:rsid w:val="00C53429"/>
    <w:rsid w:val="00C538DA"/>
    <w:rsid w:val="00C54543"/>
    <w:rsid w:val="00C55148"/>
    <w:rsid w:val="00C559E0"/>
    <w:rsid w:val="00C559FC"/>
    <w:rsid w:val="00C56206"/>
    <w:rsid w:val="00C567E4"/>
    <w:rsid w:val="00C57FF7"/>
    <w:rsid w:val="00C6036E"/>
    <w:rsid w:val="00C610C2"/>
    <w:rsid w:val="00C61153"/>
    <w:rsid w:val="00C6122B"/>
    <w:rsid w:val="00C61D9F"/>
    <w:rsid w:val="00C62AD4"/>
    <w:rsid w:val="00C62BCF"/>
    <w:rsid w:val="00C63839"/>
    <w:rsid w:val="00C639E4"/>
    <w:rsid w:val="00C6464F"/>
    <w:rsid w:val="00C64C98"/>
    <w:rsid w:val="00C6512A"/>
    <w:rsid w:val="00C652AE"/>
    <w:rsid w:val="00C66195"/>
    <w:rsid w:val="00C662C9"/>
    <w:rsid w:val="00C66789"/>
    <w:rsid w:val="00C7076E"/>
    <w:rsid w:val="00C723D1"/>
    <w:rsid w:val="00C72670"/>
    <w:rsid w:val="00C7392C"/>
    <w:rsid w:val="00C7548C"/>
    <w:rsid w:val="00C75A37"/>
    <w:rsid w:val="00C76717"/>
    <w:rsid w:val="00C81B7E"/>
    <w:rsid w:val="00C81DD4"/>
    <w:rsid w:val="00C832F5"/>
    <w:rsid w:val="00C84069"/>
    <w:rsid w:val="00C8440D"/>
    <w:rsid w:val="00C85AD7"/>
    <w:rsid w:val="00C8634A"/>
    <w:rsid w:val="00C8687A"/>
    <w:rsid w:val="00C90141"/>
    <w:rsid w:val="00C906C8"/>
    <w:rsid w:val="00C91304"/>
    <w:rsid w:val="00C9324B"/>
    <w:rsid w:val="00C934AA"/>
    <w:rsid w:val="00C93EE6"/>
    <w:rsid w:val="00C94007"/>
    <w:rsid w:val="00C941D3"/>
    <w:rsid w:val="00C95333"/>
    <w:rsid w:val="00C95D11"/>
    <w:rsid w:val="00C962B5"/>
    <w:rsid w:val="00C96986"/>
    <w:rsid w:val="00C97076"/>
    <w:rsid w:val="00CA0561"/>
    <w:rsid w:val="00CA0765"/>
    <w:rsid w:val="00CA091F"/>
    <w:rsid w:val="00CA3367"/>
    <w:rsid w:val="00CA3ACA"/>
    <w:rsid w:val="00CA40C6"/>
    <w:rsid w:val="00CA6AEB"/>
    <w:rsid w:val="00CA6D6D"/>
    <w:rsid w:val="00CA6F59"/>
    <w:rsid w:val="00CA7819"/>
    <w:rsid w:val="00CB0B52"/>
    <w:rsid w:val="00CB0BC2"/>
    <w:rsid w:val="00CB161A"/>
    <w:rsid w:val="00CB254D"/>
    <w:rsid w:val="00CB2766"/>
    <w:rsid w:val="00CB2815"/>
    <w:rsid w:val="00CB2E5A"/>
    <w:rsid w:val="00CB368E"/>
    <w:rsid w:val="00CB51C0"/>
    <w:rsid w:val="00CB5634"/>
    <w:rsid w:val="00CB76DF"/>
    <w:rsid w:val="00CB7D63"/>
    <w:rsid w:val="00CB7EE6"/>
    <w:rsid w:val="00CC00CE"/>
    <w:rsid w:val="00CC0E9A"/>
    <w:rsid w:val="00CC11F3"/>
    <w:rsid w:val="00CC13E6"/>
    <w:rsid w:val="00CC161A"/>
    <w:rsid w:val="00CC2E49"/>
    <w:rsid w:val="00CC316C"/>
    <w:rsid w:val="00CC46F0"/>
    <w:rsid w:val="00CC4934"/>
    <w:rsid w:val="00CC67E4"/>
    <w:rsid w:val="00CC71E6"/>
    <w:rsid w:val="00CC730F"/>
    <w:rsid w:val="00CC73E9"/>
    <w:rsid w:val="00CD10DF"/>
    <w:rsid w:val="00CD133E"/>
    <w:rsid w:val="00CD16C9"/>
    <w:rsid w:val="00CD1A13"/>
    <w:rsid w:val="00CD1BCE"/>
    <w:rsid w:val="00CD1F93"/>
    <w:rsid w:val="00CD2BEB"/>
    <w:rsid w:val="00CD3056"/>
    <w:rsid w:val="00CD3B29"/>
    <w:rsid w:val="00CD3C5E"/>
    <w:rsid w:val="00CD4C47"/>
    <w:rsid w:val="00CD5212"/>
    <w:rsid w:val="00CD687A"/>
    <w:rsid w:val="00CE0A68"/>
    <w:rsid w:val="00CE0B09"/>
    <w:rsid w:val="00CE0E29"/>
    <w:rsid w:val="00CE0E6F"/>
    <w:rsid w:val="00CE19CB"/>
    <w:rsid w:val="00CE3402"/>
    <w:rsid w:val="00CE59A8"/>
    <w:rsid w:val="00CE70AD"/>
    <w:rsid w:val="00CF0191"/>
    <w:rsid w:val="00CF186A"/>
    <w:rsid w:val="00CF288C"/>
    <w:rsid w:val="00CF30C9"/>
    <w:rsid w:val="00CF461F"/>
    <w:rsid w:val="00CF5936"/>
    <w:rsid w:val="00CF6793"/>
    <w:rsid w:val="00CF700B"/>
    <w:rsid w:val="00CF78A3"/>
    <w:rsid w:val="00D000F2"/>
    <w:rsid w:val="00D0173E"/>
    <w:rsid w:val="00D03008"/>
    <w:rsid w:val="00D0332A"/>
    <w:rsid w:val="00D03C3C"/>
    <w:rsid w:val="00D074A8"/>
    <w:rsid w:val="00D103EB"/>
    <w:rsid w:val="00D10B3C"/>
    <w:rsid w:val="00D11B6A"/>
    <w:rsid w:val="00D122D0"/>
    <w:rsid w:val="00D123CF"/>
    <w:rsid w:val="00D123E7"/>
    <w:rsid w:val="00D137ED"/>
    <w:rsid w:val="00D13966"/>
    <w:rsid w:val="00D13CBA"/>
    <w:rsid w:val="00D15D93"/>
    <w:rsid w:val="00D15ECB"/>
    <w:rsid w:val="00D160A0"/>
    <w:rsid w:val="00D16DCA"/>
    <w:rsid w:val="00D173F8"/>
    <w:rsid w:val="00D20CCB"/>
    <w:rsid w:val="00D20F4B"/>
    <w:rsid w:val="00D21B08"/>
    <w:rsid w:val="00D220F5"/>
    <w:rsid w:val="00D23AC5"/>
    <w:rsid w:val="00D253FD"/>
    <w:rsid w:val="00D2664A"/>
    <w:rsid w:val="00D2674F"/>
    <w:rsid w:val="00D27D49"/>
    <w:rsid w:val="00D302BD"/>
    <w:rsid w:val="00D30C68"/>
    <w:rsid w:val="00D32D2E"/>
    <w:rsid w:val="00D3441A"/>
    <w:rsid w:val="00D34B1A"/>
    <w:rsid w:val="00D35274"/>
    <w:rsid w:val="00D36B55"/>
    <w:rsid w:val="00D4080E"/>
    <w:rsid w:val="00D42C62"/>
    <w:rsid w:val="00D43C74"/>
    <w:rsid w:val="00D44BB6"/>
    <w:rsid w:val="00D44D79"/>
    <w:rsid w:val="00D472A1"/>
    <w:rsid w:val="00D50D76"/>
    <w:rsid w:val="00D52094"/>
    <w:rsid w:val="00D53086"/>
    <w:rsid w:val="00D5346B"/>
    <w:rsid w:val="00D550ED"/>
    <w:rsid w:val="00D55E98"/>
    <w:rsid w:val="00D56036"/>
    <w:rsid w:val="00D566F2"/>
    <w:rsid w:val="00D57574"/>
    <w:rsid w:val="00D60363"/>
    <w:rsid w:val="00D60C9E"/>
    <w:rsid w:val="00D61613"/>
    <w:rsid w:val="00D619CB"/>
    <w:rsid w:val="00D62176"/>
    <w:rsid w:val="00D6282E"/>
    <w:rsid w:val="00D64614"/>
    <w:rsid w:val="00D65D06"/>
    <w:rsid w:val="00D66A3A"/>
    <w:rsid w:val="00D66C7F"/>
    <w:rsid w:val="00D7172A"/>
    <w:rsid w:val="00D71A07"/>
    <w:rsid w:val="00D71EAE"/>
    <w:rsid w:val="00D71F76"/>
    <w:rsid w:val="00D7256E"/>
    <w:rsid w:val="00D726A7"/>
    <w:rsid w:val="00D73EA3"/>
    <w:rsid w:val="00D73F6D"/>
    <w:rsid w:val="00D74BDD"/>
    <w:rsid w:val="00D758A7"/>
    <w:rsid w:val="00D75BA5"/>
    <w:rsid w:val="00D77FF5"/>
    <w:rsid w:val="00D80662"/>
    <w:rsid w:val="00D80EBA"/>
    <w:rsid w:val="00D81C8E"/>
    <w:rsid w:val="00D82373"/>
    <w:rsid w:val="00D8258C"/>
    <w:rsid w:val="00D82E2F"/>
    <w:rsid w:val="00D82EE9"/>
    <w:rsid w:val="00D830C4"/>
    <w:rsid w:val="00D84FCD"/>
    <w:rsid w:val="00D86628"/>
    <w:rsid w:val="00D868FD"/>
    <w:rsid w:val="00D904D3"/>
    <w:rsid w:val="00D90783"/>
    <w:rsid w:val="00D92156"/>
    <w:rsid w:val="00D92DBD"/>
    <w:rsid w:val="00D93928"/>
    <w:rsid w:val="00D94074"/>
    <w:rsid w:val="00D95142"/>
    <w:rsid w:val="00D95794"/>
    <w:rsid w:val="00D95E7F"/>
    <w:rsid w:val="00D97EF6"/>
    <w:rsid w:val="00DA11B3"/>
    <w:rsid w:val="00DA16F2"/>
    <w:rsid w:val="00DA5219"/>
    <w:rsid w:val="00DA5466"/>
    <w:rsid w:val="00DA598A"/>
    <w:rsid w:val="00DA5FB8"/>
    <w:rsid w:val="00DA6425"/>
    <w:rsid w:val="00DA645F"/>
    <w:rsid w:val="00DB0A51"/>
    <w:rsid w:val="00DB0C26"/>
    <w:rsid w:val="00DB2D5C"/>
    <w:rsid w:val="00DB3743"/>
    <w:rsid w:val="00DB38A8"/>
    <w:rsid w:val="00DB57A3"/>
    <w:rsid w:val="00DB5F7A"/>
    <w:rsid w:val="00DB6F1B"/>
    <w:rsid w:val="00DB74EB"/>
    <w:rsid w:val="00DC019D"/>
    <w:rsid w:val="00DC06E8"/>
    <w:rsid w:val="00DC12E6"/>
    <w:rsid w:val="00DC164B"/>
    <w:rsid w:val="00DC1D1E"/>
    <w:rsid w:val="00DC280D"/>
    <w:rsid w:val="00DC5BBF"/>
    <w:rsid w:val="00DD1A9F"/>
    <w:rsid w:val="00DD1B87"/>
    <w:rsid w:val="00DD27B5"/>
    <w:rsid w:val="00DD2EBE"/>
    <w:rsid w:val="00DD2EE0"/>
    <w:rsid w:val="00DD44B9"/>
    <w:rsid w:val="00DD514A"/>
    <w:rsid w:val="00DD5EB6"/>
    <w:rsid w:val="00DD6C4B"/>
    <w:rsid w:val="00DE2230"/>
    <w:rsid w:val="00DE34BC"/>
    <w:rsid w:val="00DE4D90"/>
    <w:rsid w:val="00DE607F"/>
    <w:rsid w:val="00DE6B61"/>
    <w:rsid w:val="00DE7955"/>
    <w:rsid w:val="00DE7F07"/>
    <w:rsid w:val="00DF1903"/>
    <w:rsid w:val="00DF1AD0"/>
    <w:rsid w:val="00DF2900"/>
    <w:rsid w:val="00DF3279"/>
    <w:rsid w:val="00DF4742"/>
    <w:rsid w:val="00DF49CA"/>
    <w:rsid w:val="00DF4A7E"/>
    <w:rsid w:val="00DF5D61"/>
    <w:rsid w:val="00DF5FA6"/>
    <w:rsid w:val="00DF6989"/>
    <w:rsid w:val="00DF7438"/>
    <w:rsid w:val="00DF79D4"/>
    <w:rsid w:val="00E02B3F"/>
    <w:rsid w:val="00E03B6F"/>
    <w:rsid w:val="00E040DB"/>
    <w:rsid w:val="00E04A11"/>
    <w:rsid w:val="00E06D32"/>
    <w:rsid w:val="00E07C17"/>
    <w:rsid w:val="00E10E70"/>
    <w:rsid w:val="00E13BAF"/>
    <w:rsid w:val="00E13DE9"/>
    <w:rsid w:val="00E14BF1"/>
    <w:rsid w:val="00E15139"/>
    <w:rsid w:val="00E162C4"/>
    <w:rsid w:val="00E171D6"/>
    <w:rsid w:val="00E17696"/>
    <w:rsid w:val="00E21D02"/>
    <w:rsid w:val="00E224CD"/>
    <w:rsid w:val="00E22883"/>
    <w:rsid w:val="00E233DC"/>
    <w:rsid w:val="00E24842"/>
    <w:rsid w:val="00E25BE3"/>
    <w:rsid w:val="00E30CC6"/>
    <w:rsid w:val="00E326C4"/>
    <w:rsid w:val="00E32B80"/>
    <w:rsid w:val="00E33602"/>
    <w:rsid w:val="00E35F2C"/>
    <w:rsid w:val="00E36508"/>
    <w:rsid w:val="00E3661C"/>
    <w:rsid w:val="00E36914"/>
    <w:rsid w:val="00E36AD8"/>
    <w:rsid w:val="00E37902"/>
    <w:rsid w:val="00E37AE3"/>
    <w:rsid w:val="00E37CA5"/>
    <w:rsid w:val="00E401DD"/>
    <w:rsid w:val="00E41AE4"/>
    <w:rsid w:val="00E421D4"/>
    <w:rsid w:val="00E4258F"/>
    <w:rsid w:val="00E43493"/>
    <w:rsid w:val="00E442A8"/>
    <w:rsid w:val="00E447EB"/>
    <w:rsid w:val="00E45715"/>
    <w:rsid w:val="00E45D83"/>
    <w:rsid w:val="00E4643A"/>
    <w:rsid w:val="00E47047"/>
    <w:rsid w:val="00E50E79"/>
    <w:rsid w:val="00E5108F"/>
    <w:rsid w:val="00E5162B"/>
    <w:rsid w:val="00E522A4"/>
    <w:rsid w:val="00E52A9C"/>
    <w:rsid w:val="00E52D6A"/>
    <w:rsid w:val="00E53E29"/>
    <w:rsid w:val="00E54AF5"/>
    <w:rsid w:val="00E55F78"/>
    <w:rsid w:val="00E56BE5"/>
    <w:rsid w:val="00E57428"/>
    <w:rsid w:val="00E57806"/>
    <w:rsid w:val="00E57D01"/>
    <w:rsid w:val="00E6016B"/>
    <w:rsid w:val="00E61C49"/>
    <w:rsid w:val="00E621FC"/>
    <w:rsid w:val="00E6361C"/>
    <w:rsid w:val="00E63833"/>
    <w:rsid w:val="00E647C6"/>
    <w:rsid w:val="00E662B9"/>
    <w:rsid w:val="00E67768"/>
    <w:rsid w:val="00E678C4"/>
    <w:rsid w:val="00E678E7"/>
    <w:rsid w:val="00E6792A"/>
    <w:rsid w:val="00E67A5B"/>
    <w:rsid w:val="00E72F1F"/>
    <w:rsid w:val="00E74865"/>
    <w:rsid w:val="00E74AA8"/>
    <w:rsid w:val="00E74DBD"/>
    <w:rsid w:val="00E74EF6"/>
    <w:rsid w:val="00E80337"/>
    <w:rsid w:val="00E8068F"/>
    <w:rsid w:val="00E80E21"/>
    <w:rsid w:val="00E83B88"/>
    <w:rsid w:val="00E84A6B"/>
    <w:rsid w:val="00E84BFC"/>
    <w:rsid w:val="00E8655B"/>
    <w:rsid w:val="00E86621"/>
    <w:rsid w:val="00E86B93"/>
    <w:rsid w:val="00E86E3E"/>
    <w:rsid w:val="00E8763D"/>
    <w:rsid w:val="00E91726"/>
    <w:rsid w:val="00E91E3D"/>
    <w:rsid w:val="00E92FC0"/>
    <w:rsid w:val="00E940DC"/>
    <w:rsid w:val="00E942D3"/>
    <w:rsid w:val="00E94B3A"/>
    <w:rsid w:val="00E94C15"/>
    <w:rsid w:val="00E966A8"/>
    <w:rsid w:val="00E97449"/>
    <w:rsid w:val="00E97476"/>
    <w:rsid w:val="00EA07C1"/>
    <w:rsid w:val="00EA15FD"/>
    <w:rsid w:val="00EA186E"/>
    <w:rsid w:val="00EA419F"/>
    <w:rsid w:val="00EA43D9"/>
    <w:rsid w:val="00EA4E64"/>
    <w:rsid w:val="00EA5303"/>
    <w:rsid w:val="00EA5A79"/>
    <w:rsid w:val="00EA6FA2"/>
    <w:rsid w:val="00EA751E"/>
    <w:rsid w:val="00EB1B9F"/>
    <w:rsid w:val="00EB35BF"/>
    <w:rsid w:val="00EB37BA"/>
    <w:rsid w:val="00EB4794"/>
    <w:rsid w:val="00EB4D4C"/>
    <w:rsid w:val="00EB4E79"/>
    <w:rsid w:val="00EB55B8"/>
    <w:rsid w:val="00EB63FD"/>
    <w:rsid w:val="00EC0FE1"/>
    <w:rsid w:val="00EC1909"/>
    <w:rsid w:val="00EC441C"/>
    <w:rsid w:val="00EC56B3"/>
    <w:rsid w:val="00EC5BF5"/>
    <w:rsid w:val="00EC6D9D"/>
    <w:rsid w:val="00EC73FF"/>
    <w:rsid w:val="00EC7764"/>
    <w:rsid w:val="00EC799C"/>
    <w:rsid w:val="00ED00C8"/>
    <w:rsid w:val="00ED2736"/>
    <w:rsid w:val="00ED2739"/>
    <w:rsid w:val="00ED2D7B"/>
    <w:rsid w:val="00ED2FC5"/>
    <w:rsid w:val="00ED4E0F"/>
    <w:rsid w:val="00ED5A5A"/>
    <w:rsid w:val="00ED5FC9"/>
    <w:rsid w:val="00ED68E3"/>
    <w:rsid w:val="00ED7981"/>
    <w:rsid w:val="00EE1F2D"/>
    <w:rsid w:val="00EE25BD"/>
    <w:rsid w:val="00EE47DE"/>
    <w:rsid w:val="00EE62CF"/>
    <w:rsid w:val="00EE73D1"/>
    <w:rsid w:val="00EE74B6"/>
    <w:rsid w:val="00EF0050"/>
    <w:rsid w:val="00EF179D"/>
    <w:rsid w:val="00EF4D0A"/>
    <w:rsid w:val="00EF5E84"/>
    <w:rsid w:val="00EF61B6"/>
    <w:rsid w:val="00F004F2"/>
    <w:rsid w:val="00F009AF"/>
    <w:rsid w:val="00F00EDA"/>
    <w:rsid w:val="00F0147A"/>
    <w:rsid w:val="00F0159A"/>
    <w:rsid w:val="00F01D53"/>
    <w:rsid w:val="00F02657"/>
    <w:rsid w:val="00F0340D"/>
    <w:rsid w:val="00F0354C"/>
    <w:rsid w:val="00F03744"/>
    <w:rsid w:val="00F060B5"/>
    <w:rsid w:val="00F06C55"/>
    <w:rsid w:val="00F073F3"/>
    <w:rsid w:val="00F07420"/>
    <w:rsid w:val="00F0765D"/>
    <w:rsid w:val="00F07A62"/>
    <w:rsid w:val="00F1048A"/>
    <w:rsid w:val="00F1075A"/>
    <w:rsid w:val="00F10ACD"/>
    <w:rsid w:val="00F11FBD"/>
    <w:rsid w:val="00F12B15"/>
    <w:rsid w:val="00F142E3"/>
    <w:rsid w:val="00F16580"/>
    <w:rsid w:val="00F1688B"/>
    <w:rsid w:val="00F17F40"/>
    <w:rsid w:val="00F2025B"/>
    <w:rsid w:val="00F20284"/>
    <w:rsid w:val="00F204FF"/>
    <w:rsid w:val="00F21F44"/>
    <w:rsid w:val="00F2411E"/>
    <w:rsid w:val="00F30169"/>
    <w:rsid w:val="00F30AA1"/>
    <w:rsid w:val="00F31456"/>
    <w:rsid w:val="00F333AA"/>
    <w:rsid w:val="00F33957"/>
    <w:rsid w:val="00F33B68"/>
    <w:rsid w:val="00F34A5F"/>
    <w:rsid w:val="00F363B5"/>
    <w:rsid w:val="00F37103"/>
    <w:rsid w:val="00F40FF9"/>
    <w:rsid w:val="00F419CF"/>
    <w:rsid w:val="00F41E57"/>
    <w:rsid w:val="00F43137"/>
    <w:rsid w:val="00F43DB5"/>
    <w:rsid w:val="00F46C4B"/>
    <w:rsid w:val="00F50A91"/>
    <w:rsid w:val="00F51F2B"/>
    <w:rsid w:val="00F5247B"/>
    <w:rsid w:val="00F526F8"/>
    <w:rsid w:val="00F53C6E"/>
    <w:rsid w:val="00F568B6"/>
    <w:rsid w:val="00F57C8F"/>
    <w:rsid w:val="00F61A5D"/>
    <w:rsid w:val="00F63EC9"/>
    <w:rsid w:val="00F647D4"/>
    <w:rsid w:val="00F65854"/>
    <w:rsid w:val="00F65969"/>
    <w:rsid w:val="00F6745B"/>
    <w:rsid w:val="00F67EF6"/>
    <w:rsid w:val="00F701DF"/>
    <w:rsid w:val="00F70202"/>
    <w:rsid w:val="00F711F9"/>
    <w:rsid w:val="00F739E8"/>
    <w:rsid w:val="00F743B6"/>
    <w:rsid w:val="00F74C2E"/>
    <w:rsid w:val="00F7623E"/>
    <w:rsid w:val="00F762B2"/>
    <w:rsid w:val="00F76683"/>
    <w:rsid w:val="00F80649"/>
    <w:rsid w:val="00F83684"/>
    <w:rsid w:val="00F846BC"/>
    <w:rsid w:val="00F84844"/>
    <w:rsid w:val="00F85540"/>
    <w:rsid w:val="00F85D75"/>
    <w:rsid w:val="00F863CF"/>
    <w:rsid w:val="00F87B0F"/>
    <w:rsid w:val="00F87EDF"/>
    <w:rsid w:val="00F90289"/>
    <w:rsid w:val="00F918D7"/>
    <w:rsid w:val="00F92219"/>
    <w:rsid w:val="00F923EC"/>
    <w:rsid w:val="00F928A3"/>
    <w:rsid w:val="00F93C70"/>
    <w:rsid w:val="00F93EDA"/>
    <w:rsid w:val="00F94016"/>
    <w:rsid w:val="00F94E13"/>
    <w:rsid w:val="00F95C5F"/>
    <w:rsid w:val="00F96DAF"/>
    <w:rsid w:val="00F97591"/>
    <w:rsid w:val="00F97E92"/>
    <w:rsid w:val="00FA1A16"/>
    <w:rsid w:val="00FA3BE6"/>
    <w:rsid w:val="00FA4EF6"/>
    <w:rsid w:val="00FA5121"/>
    <w:rsid w:val="00FA6340"/>
    <w:rsid w:val="00FB050C"/>
    <w:rsid w:val="00FB1CB7"/>
    <w:rsid w:val="00FB1E7C"/>
    <w:rsid w:val="00FB3E84"/>
    <w:rsid w:val="00FB4391"/>
    <w:rsid w:val="00FB448A"/>
    <w:rsid w:val="00FB5DBD"/>
    <w:rsid w:val="00FB78C8"/>
    <w:rsid w:val="00FC0220"/>
    <w:rsid w:val="00FC0B57"/>
    <w:rsid w:val="00FC10C2"/>
    <w:rsid w:val="00FC14F8"/>
    <w:rsid w:val="00FC1E32"/>
    <w:rsid w:val="00FC363D"/>
    <w:rsid w:val="00FC39E2"/>
    <w:rsid w:val="00FC4323"/>
    <w:rsid w:val="00FC45B2"/>
    <w:rsid w:val="00FC45CA"/>
    <w:rsid w:val="00FC4FD4"/>
    <w:rsid w:val="00FC51E0"/>
    <w:rsid w:val="00FC5957"/>
    <w:rsid w:val="00FC5B9D"/>
    <w:rsid w:val="00FC7F9E"/>
    <w:rsid w:val="00FD0816"/>
    <w:rsid w:val="00FD15BF"/>
    <w:rsid w:val="00FD162D"/>
    <w:rsid w:val="00FD1636"/>
    <w:rsid w:val="00FD2778"/>
    <w:rsid w:val="00FD302D"/>
    <w:rsid w:val="00FD352F"/>
    <w:rsid w:val="00FD4744"/>
    <w:rsid w:val="00FD479E"/>
    <w:rsid w:val="00FD66C9"/>
    <w:rsid w:val="00FD7AA5"/>
    <w:rsid w:val="00FE0115"/>
    <w:rsid w:val="00FE1770"/>
    <w:rsid w:val="00FE3340"/>
    <w:rsid w:val="00FE55A3"/>
    <w:rsid w:val="00FE5910"/>
    <w:rsid w:val="00FE5E82"/>
    <w:rsid w:val="00FE6A0A"/>
    <w:rsid w:val="00FE7656"/>
    <w:rsid w:val="00FE7FBD"/>
    <w:rsid w:val="00FF1741"/>
    <w:rsid w:val="00FF189B"/>
    <w:rsid w:val="00FF1FF1"/>
    <w:rsid w:val="00FF2AB3"/>
    <w:rsid w:val="00FF31B1"/>
    <w:rsid w:val="00FF3214"/>
    <w:rsid w:val="00FF4004"/>
    <w:rsid w:val="00FF7AF0"/>
    <w:rsid w:val="00FF7B36"/>
    <w:rsid w:val="01700A33"/>
    <w:rsid w:val="01FF4D18"/>
    <w:rsid w:val="02361C06"/>
    <w:rsid w:val="03303F2A"/>
    <w:rsid w:val="03F6799F"/>
    <w:rsid w:val="04277CBD"/>
    <w:rsid w:val="04695C6C"/>
    <w:rsid w:val="04915947"/>
    <w:rsid w:val="04B23DDD"/>
    <w:rsid w:val="04B82DCD"/>
    <w:rsid w:val="04BD2755"/>
    <w:rsid w:val="04E83035"/>
    <w:rsid w:val="05CB200E"/>
    <w:rsid w:val="065D535C"/>
    <w:rsid w:val="065E2E82"/>
    <w:rsid w:val="06D550B2"/>
    <w:rsid w:val="06F850F2"/>
    <w:rsid w:val="07035F04"/>
    <w:rsid w:val="071D659A"/>
    <w:rsid w:val="07CBAC7F"/>
    <w:rsid w:val="095F1DF1"/>
    <w:rsid w:val="09651B5A"/>
    <w:rsid w:val="0B016BFE"/>
    <w:rsid w:val="0C252527"/>
    <w:rsid w:val="0CC27F56"/>
    <w:rsid w:val="0D65587A"/>
    <w:rsid w:val="0E8C3619"/>
    <w:rsid w:val="0EE54141"/>
    <w:rsid w:val="0F456F79"/>
    <w:rsid w:val="0FA81EC1"/>
    <w:rsid w:val="0FD42B11"/>
    <w:rsid w:val="0FFDA6BC"/>
    <w:rsid w:val="10053B5F"/>
    <w:rsid w:val="100827DD"/>
    <w:rsid w:val="10192BC7"/>
    <w:rsid w:val="10BA4077"/>
    <w:rsid w:val="12BD788D"/>
    <w:rsid w:val="130F79DE"/>
    <w:rsid w:val="136D5CBC"/>
    <w:rsid w:val="13CC58CF"/>
    <w:rsid w:val="1432607A"/>
    <w:rsid w:val="145E41F4"/>
    <w:rsid w:val="15A74522"/>
    <w:rsid w:val="16832BBD"/>
    <w:rsid w:val="168C0043"/>
    <w:rsid w:val="16A6044D"/>
    <w:rsid w:val="16DC239F"/>
    <w:rsid w:val="172C07B6"/>
    <w:rsid w:val="191A0E8B"/>
    <w:rsid w:val="19CA638A"/>
    <w:rsid w:val="19DEEDE2"/>
    <w:rsid w:val="1A00056A"/>
    <w:rsid w:val="1A872550"/>
    <w:rsid w:val="1B8558EE"/>
    <w:rsid w:val="1DBD6AE3"/>
    <w:rsid w:val="1DFB50D5"/>
    <w:rsid w:val="1EFD3B65"/>
    <w:rsid w:val="1F550E6F"/>
    <w:rsid w:val="1F600E45"/>
    <w:rsid w:val="202D1F21"/>
    <w:rsid w:val="204607B7"/>
    <w:rsid w:val="20C906A6"/>
    <w:rsid w:val="20DF30E6"/>
    <w:rsid w:val="226E282E"/>
    <w:rsid w:val="229C61F3"/>
    <w:rsid w:val="22E723AB"/>
    <w:rsid w:val="234E5B90"/>
    <w:rsid w:val="23B83C9F"/>
    <w:rsid w:val="247325A3"/>
    <w:rsid w:val="24803136"/>
    <w:rsid w:val="24CA68A2"/>
    <w:rsid w:val="252F3F10"/>
    <w:rsid w:val="255676EF"/>
    <w:rsid w:val="259B711F"/>
    <w:rsid w:val="25AB28DB"/>
    <w:rsid w:val="25B015E6"/>
    <w:rsid w:val="26822491"/>
    <w:rsid w:val="27700E00"/>
    <w:rsid w:val="28BF330C"/>
    <w:rsid w:val="2913057A"/>
    <w:rsid w:val="2942161F"/>
    <w:rsid w:val="2A0004E5"/>
    <w:rsid w:val="2A7A298F"/>
    <w:rsid w:val="2A9C202F"/>
    <w:rsid w:val="2B703976"/>
    <w:rsid w:val="2B902C9B"/>
    <w:rsid w:val="2C7D7C75"/>
    <w:rsid w:val="2D7050C6"/>
    <w:rsid w:val="2D984D48"/>
    <w:rsid w:val="2DA668A2"/>
    <w:rsid w:val="2DFD467B"/>
    <w:rsid w:val="2F397600"/>
    <w:rsid w:val="2FEFFFA0"/>
    <w:rsid w:val="30F2476F"/>
    <w:rsid w:val="30F52978"/>
    <w:rsid w:val="30FCE28F"/>
    <w:rsid w:val="31132A30"/>
    <w:rsid w:val="319B06F7"/>
    <w:rsid w:val="31F70498"/>
    <w:rsid w:val="32193F7E"/>
    <w:rsid w:val="330B7B68"/>
    <w:rsid w:val="348F22D5"/>
    <w:rsid w:val="36994ADB"/>
    <w:rsid w:val="383D33C7"/>
    <w:rsid w:val="397D0B31"/>
    <w:rsid w:val="39A14F85"/>
    <w:rsid w:val="3A3951BD"/>
    <w:rsid w:val="3A66142C"/>
    <w:rsid w:val="3AEB2E61"/>
    <w:rsid w:val="3B806E1C"/>
    <w:rsid w:val="3BF515B8"/>
    <w:rsid w:val="3C4A2D55"/>
    <w:rsid w:val="3CA97EC6"/>
    <w:rsid w:val="3CFE02B5"/>
    <w:rsid w:val="3DDF370F"/>
    <w:rsid w:val="3E67EF8D"/>
    <w:rsid w:val="3E93567D"/>
    <w:rsid w:val="3ED57EDF"/>
    <w:rsid w:val="3EEF22EE"/>
    <w:rsid w:val="3FD85C86"/>
    <w:rsid w:val="40321FEF"/>
    <w:rsid w:val="414A2E7A"/>
    <w:rsid w:val="424D3EFC"/>
    <w:rsid w:val="427B4CA3"/>
    <w:rsid w:val="42BC292E"/>
    <w:rsid w:val="430D0117"/>
    <w:rsid w:val="446E7034"/>
    <w:rsid w:val="45941E41"/>
    <w:rsid w:val="473311D8"/>
    <w:rsid w:val="47A357BC"/>
    <w:rsid w:val="47E77FA6"/>
    <w:rsid w:val="47F4158C"/>
    <w:rsid w:val="48610101"/>
    <w:rsid w:val="487268DF"/>
    <w:rsid w:val="48A872B9"/>
    <w:rsid w:val="4B6017E5"/>
    <w:rsid w:val="4B9B486F"/>
    <w:rsid w:val="4BC62629"/>
    <w:rsid w:val="4D5F389C"/>
    <w:rsid w:val="50A9716F"/>
    <w:rsid w:val="50D61560"/>
    <w:rsid w:val="517B10A5"/>
    <w:rsid w:val="517C4963"/>
    <w:rsid w:val="519A7845"/>
    <w:rsid w:val="51F5166B"/>
    <w:rsid w:val="525E35BB"/>
    <w:rsid w:val="52A44405"/>
    <w:rsid w:val="53778174"/>
    <w:rsid w:val="53FF2FFA"/>
    <w:rsid w:val="5440557B"/>
    <w:rsid w:val="544D38E7"/>
    <w:rsid w:val="548B2F99"/>
    <w:rsid w:val="54BD2CE1"/>
    <w:rsid w:val="551E5284"/>
    <w:rsid w:val="55E77B94"/>
    <w:rsid w:val="567535C9"/>
    <w:rsid w:val="56D26326"/>
    <w:rsid w:val="57364B06"/>
    <w:rsid w:val="57C17874"/>
    <w:rsid w:val="57EF4CB5"/>
    <w:rsid w:val="58554D46"/>
    <w:rsid w:val="58977827"/>
    <w:rsid w:val="59C45EB2"/>
    <w:rsid w:val="59CB5FEA"/>
    <w:rsid w:val="5A5BDC8A"/>
    <w:rsid w:val="5ACE63A1"/>
    <w:rsid w:val="5B6D2AC1"/>
    <w:rsid w:val="5BAA0422"/>
    <w:rsid w:val="5BF60BF6"/>
    <w:rsid w:val="5BFFD497"/>
    <w:rsid w:val="5CDFEFCD"/>
    <w:rsid w:val="5D662C0B"/>
    <w:rsid w:val="5DAC44D9"/>
    <w:rsid w:val="5DFAA71C"/>
    <w:rsid w:val="5E9F0AF5"/>
    <w:rsid w:val="5F1AE3B6"/>
    <w:rsid w:val="5FF83D4F"/>
    <w:rsid w:val="629865DD"/>
    <w:rsid w:val="62A00E9D"/>
    <w:rsid w:val="62B14C8D"/>
    <w:rsid w:val="62C05BCC"/>
    <w:rsid w:val="62F31AFE"/>
    <w:rsid w:val="6360787E"/>
    <w:rsid w:val="637C4829"/>
    <w:rsid w:val="63A66B70"/>
    <w:rsid w:val="63C80809"/>
    <w:rsid w:val="64033FC2"/>
    <w:rsid w:val="64236413"/>
    <w:rsid w:val="64282DE6"/>
    <w:rsid w:val="642C1B08"/>
    <w:rsid w:val="64444394"/>
    <w:rsid w:val="64FF3709"/>
    <w:rsid w:val="65224A49"/>
    <w:rsid w:val="6547740B"/>
    <w:rsid w:val="65744A4C"/>
    <w:rsid w:val="65B77642"/>
    <w:rsid w:val="66480DDF"/>
    <w:rsid w:val="664F498A"/>
    <w:rsid w:val="66734CD3"/>
    <w:rsid w:val="66DD8018"/>
    <w:rsid w:val="67065B78"/>
    <w:rsid w:val="67A27F96"/>
    <w:rsid w:val="68040A16"/>
    <w:rsid w:val="682E182A"/>
    <w:rsid w:val="6942733B"/>
    <w:rsid w:val="697F5FDF"/>
    <w:rsid w:val="6A002D52"/>
    <w:rsid w:val="6B1640BC"/>
    <w:rsid w:val="6D5E6117"/>
    <w:rsid w:val="6EF32E85"/>
    <w:rsid w:val="6F3E5558"/>
    <w:rsid w:val="6F6A1399"/>
    <w:rsid w:val="6F920B1C"/>
    <w:rsid w:val="6FBA812E"/>
    <w:rsid w:val="6FEDED80"/>
    <w:rsid w:val="6FF146FE"/>
    <w:rsid w:val="6FFF66F0"/>
    <w:rsid w:val="6FFF8603"/>
    <w:rsid w:val="707433B6"/>
    <w:rsid w:val="710870BC"/>
    <w:rsid w:val="71B71BE9"/>
    <w:rsid w:val="72452146"/>
    <w:rsid w:val="724D2119"/>
    <w:rsid w:val="7357221C"/>
    <w:rsid w:val="7391696A"/>
    <w:rsid w:val="73EF2507"/>
    <w:rsid w:val="73F2C947"/>
    <w:rsid w:val="7429275B"/>
    <w:rsid w:val="74FB8ACA"/>
    <w:rsid w:val="755D4D06"/>
    <w:rsid w:val="75637642"/>
    <w:rsid w:val="75805223"/>
    <w:rsid w:val="75CE22B2"/>
    <w:rsid w:val="767174B1"/>
    <w:rsid w:val="76B75926"/>
    <w:rsid w:val="76BC2B8D"/>
    <w:rsid w:val="77300246"/>
    <w:rsid w:val="773EAB1B"/>
    <w:rsid w:val="77521CC4"/>
    <w:rsid w:val="77CC1F74"/>
    <w:rsid w:val="77D7181F"/>
    <w:rsid w:val="77D9522E"/>
    <w:rsid w:val="77FBE5DF"/>
    <w:rsid w:val="78430448"/>
    <w:rsid w:val="78C64ABF"/>
    <w:rsid w:val="795804B5"/>
    <w:rsid w:val="799E021F"/>
    <w:rsid w:val="79EE50A9"/>
    <w:rsid w:val="79FD27EA"/>
    <w:rsid w:val="7B095F0A"/>
    <w:rsid w:val="7B5155A4"/>
    <w:rsid w:val="7B5A4041"/>
    <w:rsid w:val="7B7B492E"/>
    <w:rsid w:val="7BE18851"/>
    <w:rsid w:val="7C7F4DAB"/>
    <w:rsid w:val="7CD5B818"/>
    <w:rsid w:val="7CF33DAD"/>
    <w:rsid w:val="7CFF07F6"/>
    <w:rsid w:val="7D050953"/>
    <w:rsid w:val="7DFC369A"/>
    <w:rsid w:val="7DFDDE0F"/>
    <w:rsid w:val="7DFF4F7F"/>
    <w:rsid w:val="7E403C7E"/>
    <w:rsid w:val="7EE01989"/>
    <w:rsid w:val="7F231565"/>
    <w:rsid w:val="7F5DAB5A"/>
    <w:rsid w:val="7F97E043"/>
    <w:rsid w:val="7FAF8226"/>
    <w:rsid w:val="7FB63243"/>
    <w:rsid w:val="7FB6AA55"/>
    <w:rsid w:val="7FBFA3D7"/>
    <w:rsid w:val="7FDD9013"/>
    <w:rsid w:val="7FEDB799"/>
    <w:rsid w:val="7FFC6F4E"/>
    <w:rsid w:val="7FFF12FD"/>
    <w:rsid w:val="7FFF4AE4"/>
    <w:rsid w:val="7FFF679A"/>
    <w:rsid w:val="7FFFE365"/>
    <w:rsid w:val="857DF800"/>
    <w:rsid w:val="8F0E7CF7"/>
    <w:rsid w:val="AD6F1960"/>
    <w:rsid w:val="B9E51B34"/>
    <w:rsid w:val="BECDF80F"/>
    <w:rsid w:val="BF3B5927"/>
    <w:rsid w:val="BF7602F8"/>
    <w:rsid w:val="BFFDE83F"/>
    <w:rsid w:val="CEFF3235"/>
    <w:rsid w:val="D7F5BB9E"/>
    <w:rsid w:val="DEF7DF21"/>
    <w:rsid w:val="DFFBA562"/>
    <w:rsid w:val="E9B71FDC"/>
    <w:rsid w:val="EABE3B25"/>
    <w:rsid w:val="EAEF1480"/>
    <w:rsid w:val="EBFB86CD"/>
    <w:rsid w:val="ED5E286E"/>
    <w:rsid w:val="EEB75C2C"/>
    <w:rsid w:val="EEBB95BF"/>
    <w:rsid w:val="EEF1A792"/>
    <w:rsid w:val="EFD3899D"/>
    <w:rsid w:val="EFF34BDD"/>
    <w:rsid w:val="EFF753D6"/>
    <w:rsid w:val="EFFE740D"/>
    <w:rsid w:val="F72B548F"/>
    <w:rsid w:val="F7FF4296"/>
    <w:rsid w:val="F7FFB96C"/>
    <w:rsid w:val="FBBF27D9"/>
    <w:rsid w:val="FD7FDCF5"/>
    <w:rsid w:val="FDFD22D6"/>
    <w:rsid w:val="FDFD33CA"/>
    <w:rsid w:val="FF82A3C0"/>
    <w:rsid w:val="FFBAAE17"/>
    <w:rsid w:val="FFBFFD6C"/>
    <w:rsid w:val="FFFB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iPriority="1" w:name="index 2"/>
    <w:lsdException w:uiPriority="1" w:name="index 3"/>
    <w:lsdException w:uiPriority="1" w:name="index 4"/>
    <w:lsdException w:uiPriority="1" w:name="index 5"/>
    <w:lsdException w:uiPriority="1" w:name="index 6"/>
    <w:lsdException w:uiPriority="1" w:name="index 7"/>
    <w:lsdException w:uiPriority="1" w:name="index 8"/>
    <w:lsdException w:uiPriority="1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iPriority="1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iPriority="1" w:name="table of figures"/>
    <w:lsdException w:uiPriority="1" w:name="envelope address"/>
    <w:lsdException w:uiPriority="1" w:name="envelope return"/>
    <w:lsdException w:uiPriority="1" w:name="footnote reference"/>
    <w:lsdException w:qFormat="1" w:unhideWhenUsed="0" w:uiPriority="0" w:semiHidden="0" w:name="annotation reference"/>
    <w:lsdException w:uiPriority="1" w:name="line number"/>
    <w:lsdException w:qFormat="1" w:unhideWhenUsed="0" w:uiPriority="0" w:semiHidden="0" w:name="page number"/>
    <w:lsdException w:uiPriority="1" w:name="endnote reference"/>
    <w:lsdException w:uiPriority="1" w:name="endnote text"/>
    <w:lsdException w:uiPriority="1" w:name="table of authorities"/>
    <w:lsdException w:uiPriority="1" w:name="macro"/>
    <w:lsdException w:uiPriority="1" w:name="toa heading"/>
    <w:lsdException w:uiPriority="1" w:name="List"/>
    <w:lsdException w:uiPriority="1" w:name="List Bullet"/>
    <w:lsdException w:uiPriority="1" w:name="List Number"/>
    <w:lsdException w:uiPriority="1" w:name="List 2"/>
    <w:lsdException w:uiPriority="1" w:name="List 3"/>
    <w:lsdException w:uiPriority="1" w:name="List 4"/>
    <w:lsdException w:uiPriority="1" w:name="List 5"/>
    <w:lsdException w:unhideWhenUsed="0" w:uiPriority="0" w:semiHidden="0" w:name="List Bullet 2"/>
    <w:lsdException w:uiPriority="1" w:name="List Bullet 3"/>
    <w:lsdException w:unhideWhenUsed="0" w:uiPriority="0" w:semiHidden="0" w:name="List Bullet 4"/>
    <w:lsdException w:uiPriority="1" w:name="List Bullet 5"/>
    <w:lsdException w:uiPriority="1" w:name="List Number 2"/>
    <w:lsdException w:uiPriority="1" w:name="List Number 3"/>
    <w:lsdException w:uiPriority="1" w:name="List Number 4"/>
    <w:lsdException w:uiPriority="1" w:name="List Number 5"/>
    <w:lsdException w:qFormat="1" w:unhideWhenUsed="0" w:uiPriority="10" w:semiHidden="0" w:name="Title"/>
    <w:lsdException w:qFormat="1" w:uiPriority="0" w:semiHidden="0" w:name="Closing"/>
    <w:lsdException w:uiPriority="1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1" w:name="List Continue"/>
    <w:lsdException w:uiPriority="1" w:name="List Continue 2"/>
    <w:lsdException w:uiPriority="1" w:name="List Continue 3"/>
    <w:lsdException w:uiPriority="1" w:name="List Continue 4"/>
    <w:lsdException w:uiPriority="1" w:name="List Continue 5"/>
    <w:lsdException w:uiPriority="1" w:name="Message Header"/>
    <w:lsdException w:qFormat="1" w:unhideWhenUsed="0" w:uiPriority="11" w:semiHidden="0" w:name="Subtitle"/>
    <w:lsdException w:uiPriority="1" w:name="Salutation"/>
    <w:lsdException w:unhideWhenUsed="0" w:uiPriority="0" w:semiHidden="0" w:name="Date"/>
    <w:lsdException w:unhideWhenUsed="0" w:uiPriority="0" w:semiHidden="0" w:name="Body Text First Indent"/>
    <w:lsdException w:uiPriority="1" w:name="Body Text First Indent 2"/>
    <w:lsdException w:uiPriority="1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99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1" w:name="E-mail Signature"/>
    <w:lsdException w:unhideWhenUsed="0" w:uiPriority="99" w:semiHidden="0" w:name="Normal (Web)"/>
    <w:lsdException w:uiPriority="1" w:name="HTML Acronym"/>
    <w:lsdException w:uiPriority="1" w:name="HTML Address"/>
    <w:lsdException w:uiPriority="1" w:name="HTML Cite"/>
    <w:lsdException w:uiPriority="1" w:name="HTML Code"/>
    <w:lsdException w:uiPriority="1" w:name="HTML Definition"/>
    <w:lsdException w:uiPriority="1" w:name="HTML Keyboard"/>
    <w:lsdException w:unhideWhenUsed="0" w:uiPriority="0" w:semiHidden="0" w:name="HTML Preformatted"/>
    <w:lsdException w:uiPriority="1" w:name="HTML Sample"/>
    <w:lsdException w:unhideWhenUsed="0" w:uiPriority="0" w:semiHidden="0" w:name="HTML Typewriter"/>
    <w:lsdException w:uiPriority="1" w:name="HTML Variable"/>
    <w:lsdException w:uiPriority="99" w:name="Normal Table"/>
    <w:lsdException w:qFormat="1" w:unhideWhenUsed="0" w:uiPriority="0" w:semiHidden="0" w:name="annotation subject"/>
    <w:lsdException w:uiPriority="1" w:name="Table Simple 1"/>
    <w:lsdException w:uiPriority="1" w:name="Table Simple 2"/>
    <w:lsdException w:uiPriority="1" w:name="Table Simple 3"/>
    <w:lsdException w:uiPriority="1" w:name="Table Classic 1"/>
    <w:lsdException w:uiPriority="1" w:name="Table Classic 2"/>
    <w:lsdException w:uiPriority="1" w:name="Table Classic 3"/>
    <w:lsdException w:uiPriority="1" w:name="Table Classic 4"/>
    <w:lsdException w:uiPriority="1" w:name="Table Colorful 1"/>
    <w:lsdException w:uiPriority="1" w:name="Table Colorful 2"/>
    <w:lsdException w:uiPriority="1" w:name="Table Colorful 3"/>
    <w:lsdException w:uiPriority="1" w:name="Table Columns 1"/>
    <w:lsdException w:uiPriority="1" w:name="Table Columns 2"/>
    <w:lsdException w:uiPriority="1" w:name="Table Columns 3"/>
    <w:lsdException w:uiPriority="1" w:name="Table Columns 4"/>
    <w:lsdException w:uiPriority="1" w:name="Table Columns 5"/>
    <w:lsdException w:uiPriority="1" w:name="Table Grid 1"/>
    <w:lsdException w:uiPriority="1" w:name="Table Grid 2"/>
    <w:lsdException w:uiPriority="1" w:name="Table Grid 3"/>
    <w:lsdException w:uiPriority="1" w:name="Table Grid 4"/>
    <w:lsdException w:uiPriority="1" w:name="Table Grid 5"/>
    <w:lsdException w:uiPriority="1" w:name="Table Grid 6"/>
    <w:lsdException w:uiPriority="1" w:name="Table Grid 7"/>
    <w:lsdException w:uiPriority="1" w:name="Table Grid 8"/>
    <w:lsdException w:uiPriority="1" w:name="Table List 1"/>
    <w:lsdException w:uiPriority="1" w:name="Table List 2"/>
    <w:lsdException w:uiPriority="1" w:name="Table List 3"/>
    <w:lsdException w:uiPriority="1" w:name="Table List 4"/>
    <w:lsdException w:uiPriority="1" w:name="Table List 5"/>
    <w:lsdException w:uiPriority="1" w:name="Table List 6"/>
    <w:lsdException w:uiPriority="1" w:name="Table List 7"/>
    <w:lsdException w:uiPriority="1" w:name="Table List 8"/>
    <w:lsdException w:uiPriority="1" w:name="Table 3D effects 1"/>
    <w:lsdException w:uiPriority="1" w:name="Table 3D effects 2"/>
    <w:lsdException w:uiPriority="1" w:name="Table 3D effects 3"/>
    <w:lsdException w:uiPriority="1" w:name="Table Contemporary"/>
    <w:lsdException w:uiPriority="1" w:name="Table Elegant"/>
    <w:lsdException w:uiPriority="1" w:name="Table Professional"/>
    <w:lsdException w:uiPriority="1" w:name="Table Subtle 1"/>
    <w:lsdException w:uiPriority="1" w:name="Table Subtle 2"/>
    <w:lsdException w:uiPriority="1" w:name="Table Web 1"/>
    <w:lsdException w:uiPriority="1" w:name="Table Web 2"/>
    <w:lsdException w:uiPriority="1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1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7"/>
    <w:qFormat/>
    <w:uiPriority w:val="0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4"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link w:val="59"/>
    <w:qFormat/>
    <w:uiPriority w:val="9"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60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7">
    <w:name w:val="heading 5"/>
    <w:basedOn w:val="1"/>
    <w:next w:val="1"/>
    <w:link w:val="61"/>
    <w:qFormat/>
    <w:uiPriority w:val="0"/>
    <w:pPr>
      <w:keepNext/>
      <w:adjustRightInd w:val="0"/>
      <w:snapToGrid w:val="0"/>
      <w:spacing w:before="100" w:beforeAutospacing="1" w:after="100" w:afterAutospacing="1"/>
      <w:jc w:val="center"/>
      <w:outlineLvl w:val="4"/>
    </w:pPr>
    <w:rPr>
      <w:rFonts w:ascii="宋体" w:hAnsi="宋体"/>
      <w:b/>
      <w:bCs/>
      <w:color w:val="000000"/>
      <w:szCs w:val="21"/>
    </w:rPr>
  </w:style>
  <w:style w:type="paragraph" w:styleId="8">
    <w:name w:val="heading 6"/>
    <w:basedOn w:val="1"/>
    <w:next w:val="1"/>
    <w:link w:val="62"/>
    <w:qFormat/>
    <w:uiPriority w:val="9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bCs/>
      <w:sz w:val="24"/>
    </w:rPr>
  </w:style>
  <w:style w:type="paragraph" w:styleId="9">
    <w:name w:val="heading 7"/>
    <w:basedOn w:val="1"/>
    <w:next w:val="1"/>
    <w:link w:val="63"/>
    <w:qFormat/>
    <w:uiPriority w:val="0"/>
    <w:pPr>
      <w:keepNext/>
      <w:keepLines/>
      <w:spacing w:before="240" w:after="64" w:line="317" w:lineRule="auto"/>
      <w:outlineLvl w:val="6"/>
    </w:pPr>
    <w:rPr>
      <w:b/>
      <w:bCs/>
      <w:sz w:val="24"/>
    </w:rPr>
  </w:style>
  <w:style w:type="paragraph" w:styleId="10">
    <w:name w:val="heading 8"/>
    <w:basedOn w:val="1"/>
    <w:next w:val="1"/>
    <w:link w:val="64"/>
    <w:qFormat/>
    <w:uiPriority w:val="0"/>
    <w:pPr>
      <w:keepNext/>
      <w:keepLines/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link w:val="65"/>
    <w:qFormat/>
    <w:uiPriority w:val="0"/>
    <w:pPr>
      <w:keepNext/>
      <w:keepLines/>
      <w:spacing w:before="240" w:after="64" w:line="317" w:lineRule="auto"/>
      <w:outlineLvl w:val="8"/>
    </w:pPr>
    <w:rPr>
      <w:rFonts w:ascii="Arial" w:hAnsi="Arial" w:eastAsia="黑体"/>
      <w:szCs w:val="21"/>
    </w:rPr>
  </w:style>
  <w:style w:type="character" w:default="1" w:styleId="49">
    <w:name w:val="Default Paragraph Font"/>
    <w:semiHidden/>
    <w:unhideWhenUsed/>
    <w:uiPriority w:val="1"/>
  </w:style>
  <w:style w:type="table" w:default="1" w:styleId="4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link w:val="58"/>
    <w:qFormat/>
    <w:uiPriority w:val="0"/>
    <w:pPr>
      <w:ind w:firstLine="420"/>
    </w:pPr>
    <w:rPr>
      <w:szCs w:val="20"/>
    </w:rPr>
  </w:style>
  <w:style w:type="paragraph" w:styleId="12">
    <w:name w:val="toc 7"/>
    <w:basedOn w:val="1"/>
    <w:next w:val="1"/>
    <w:uiPriority w:val="0"/>
    <w:pPr>
      <w:ind w:left="1260"/>
      <w:jc w:val="left"/>
    </w:pPr>
    <w:rPr>
      <w:sz w:val="18"/>
      <w:szCs w:val="18"/>
    </w:rPr>
  </w:style>
  <w:style w:type="paragraph" w:styleId="13">
    <w:name w:val="List Bullet 4"/>
    <w:basedOn w:val="1"/>
    <w:uiPriority w:val="0"/>
    <w:pPr>
      <w:tabs>
        <w:tab w:val="left" w:pos="285"/>
      </w:tabs>
      <w:ind w:left="285" w:hanging="285"/>
    </w:pPr>
    <w:rPr>
      <w:szCs w:val="20"/>
    </w:rPr>
  </w:style>
  <w:style w:type="paragraph" w:styleId="14">
    <w:name w:val="caption"/>
    <w:basedOn w:val="1"/>
    <w:next w:val="1"/>
    <w:qFormat/>
    <w:uiPriority w:val="0"/>
    <w:rPr>
      <w:rFonts w:ascii="Arial" w:hAnsi="Arial" w:eastAsia="黑体" w:cs="Arial"/>
      <w:sz w:val="20"/>
      <w:szCs w:val="20"/>
    </w:rPr>
  </w:style>
  <w:style w:type="paragraph" w:styleId="15">
    <w:name w:val="Document Map"/>
    <w:basedOn w:val="1"/>
    <w:link w:val="66"/>
    <w:qFormat/>
    <w:uiPriority w:val="0"/>
    <w:pPr>
      <w:shd w:val="clear" w:color="auto" w:fill="000080"/>
    </w:pPr>
  </w:style>
  <w:style w:type="paragraph" w:styleId="16">
    <w:name w:val="annotation text"/>
    <w:basedOn w:val="1"/>
    <w:link w:val="67"/>
    <w:qFormat/>
    <w:uiPriority w:val="0"/>
    <w:pPr>
      <w:jc w:val="left"/>
    </w:pPr>
  </w:style>
  <w:style w:type="paragraph" w:styleId="17">
    <w:name w:val="Body Text 3"/>
    <w:basedOn w:val="1"/>
    <w:link w:val="68"/>
    <w:qFormat/>
    <w:uiPriority w:val="0"/>
    <w:pPr>
      <w:spacing w:after="120"/>
    </w:pPr>
    <w:rPr>
      <w:sz w:val="16"/>
      <w:szCs w:val="16"/>
    </w:rPr>
  </w:style>
  <w:style w:type="paragraph" w:styleId="18">
    <w:name w:val="Closing"/>
    <w:basedOn w:val="1"/>
    <w:link w:val="69"/>
    <w:unhideWhenUsed/>
    <w:qFormat/>
    <w:uiPriority w:val="0"/>
    <w:pPr>
      <w:ind w:left="100" w:leftChars="2100"/>
    </w:pPr>
    <w:rPr>
      <w:rFonts w:ascii="宋体" w:hAnsi="宋体"/>
      <w:color w:val="000000"/>
      <w:sz w:val="24"/>
      <w:szCs w:val="20"/>
    </w:rPr>
  </w:style>
  <w:style w:type="paragraph" w:styleId="19">
    <w:name w:val="Body Text"/>
    <w:basedOn w:val="1"/>
    <w:link w:val="70"/>
    <w:qFormat/>
    <w:uiPriority w:val="0"/>
    <w:pPr>
      <w:spacing w:line="360" w:lineRule="auto"/>
    </w:pPr>
    <w:rPr>
      <w:szCs w:val="20"/>
    </w:rPr>
  </w:style>
  <w:style w:type="paragraph" w:styleId="20">
    <w:name w:val="Body Text Indent"/>
    <w:basedOn w:val="1"/>
    <w:link w:val="71"/>
    <w:qFormat/>
    <w:uiPriority w:val="0"/>
    <w:pPr>
      <w:ind w:firstLine="830" w:firstLineChars="352"/>
    </w:pPr>
    <w:rPr>
      <w:rFonts w:ascii="仿宋_GB2312" w:eastAsia="仿宋_GB2312"/>
      <w:sz w:val="32"/>
      <w:szCs w:val="20"/>
    </w:rPr>
  </w:style>
  <w:style w:type="paragraph" w:styleId="21">
    <w:name w:val="Block Text"/>
    <w:basedOn w:val="1"/>
    <w:uiPriority w:val="0"/>
    <w:pPr>
      <w:widowControl/>
      <w:autoSpaceDE w:val="0"/>
      <w:autoSpaceDN w:val="0"/>
      <w:adjustRightInd w:val="0"/>
      <w:snapToGrid w:val="0"/>
      <w:ind w:left="852" w:leftChars="1" w:right="-185" w:rightChars="-88" w:hanging="850" w:hangingChars="405"/>
      <w:textAlignment w:val="bottom"/>
    </w:pPr>
    <w:rPr>
      <w:rFonts w:ascii="Garamond" w:hAnsi="Garamond" w:cs="Garamond"/>
      <w:szCs w:val="21"/>
    </w:rPr>
  </w:style>
  <w:style w:type="paragraph" w:styleId="22">
    <w:name w:val="List Bullet 2"/>
    <w:basedOn w:val="1"/>
    <w:uiPriority w:val="0"/>
    <w:pPr>
      <w:tabs>
        <w:tab w:val="left" w:pos="420"/>
      </w:tabs>
      <w:ind w:left="420" w:hanging="420"/>
    </w:pPr>
    <w:rPr>
      <w:szCs w:val="20"/>
    </w:rPr>
  </w:style>
  <w:style w:type="paragraph" w:styleId="23">
    <w:name w:val="toc 5"/>
    <w:basedOn w:val="1"/>
    <w:next w:val="1"/>
    <w:uiPriority w:val="0"/>
    <w:pPr>
      <w:ind w:left="840"/>
      <w:jc w:val="left"/>
    </w:pPr>
    <w:rPr>
      <w:sz w:val="18"/>
      <w:szCs w:val="18"/>
    </w:rPr>
  </w:style>
  <w:style w:type="paragraph" w:styleId="24">
    <w:name w:val="toc 3"/>
    <w:basedOn w:val="1"/>
    <w:next w:val="1"/>
    <w:uiPriority w:val="39"/>
    <w:pPr>
      <w:ind w:left="420"/>
      <w:jc w:val="left"/>
    </w:pPr>
    <w:rPr>
      <w:i/>
      <w:iCs/>
      <w:sz w:val="20"/>
      <w:szCs w:val="20"/>
    </w:rPr>
  </w:style>
  <w:style w:type="paragraph" w:styleId="25">
    <w:name w:val="Plain Text"/>
    <w:basedOn w:val="1"/>
    <w:link w:val="72"/>
    <w:qFormat/>
    <w:uiPriority w:val="0"/>
    <w:rPr>
      <w:rFonts w:ascii="宋体" w:hAnsi="Courier New" w:cs="Courier New"/>
      <w:szCs w:val="21"/>
    </w:rPr>
  </w:style>
  <w:style w:type="paragraph" w:styleId="26">
    <w:name w:val="toc 8"/>
    <w:basedOn w:val="1"/>
    <w:next w:val="1"/>
    <w:uiPriority w:val="0"/>
    <w:pPr>
      <w:ind w:left="1470"/>
      <w:jc w:val="left"/>
    </w:pPr>
    <w:rPr>
      <w:sz w:val="18"/>
      <w:szCs w:val="18"/>
    </w:rPr>
  </w:style>
  <w:style w:type="paragraph" w:styleId="27">
    <w:name w:val="Date"/>
    <w:basedOn w:val="1"/>
    <w:next w:val="1"/>
    <w:link w:val="73"/>
    <w:uiPriority w:val="0"/>
    <w:pPr>
      <w:ind w:left="100" w:leftChars="2500"/>
    </w:pPr>
  </w:style>
  <w:style w:type="paragraph" w:styleId="28">
    <w:name w:val="Body Text Indent 2"/>
    <w:basedOn w:val="1"/>
    <w:link w:val="74"/>
    <w:uiPriority w:val="0"/>
    <w:pPr>
      <w:ind w:left="718" w:leftChars="342"/>
    </w:pPr>
    <w:rPr>
      <w:sz w:val="28"/>
    </w:rPr>
  </w:style>
  <w:style w:type="paragraph" w:styleId="29">
    <w:name w:val="Balloon Text"/>
    <w:basedOn w:val="1"/>
    <w:link w:val="75"/>
    <w:qFormat/>
    <w:uiPriority w:val="99"/>
    <w:rPr>
      <w:sz w:val="18"/>
      <w:szCs w:val="18"/>
    </w:rPr>
  </w:style>
  <w:style w:type="paragraph" w:styleId="30">
    <w:name w:val="footer"/>
    <w:basedOn w:val="1"/>
    <w:link w:val="7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1">
    <w:name w:val="header"/>
    <w:basedOn w:val="1"/>
    <w:link w:val="7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2">
    <w:name w:val="toc 1"/>
    <w:basedOn w:val="1"/>
    <w:next w:val="1"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33">
    <w:name w:val="toc 4"/>
    <w:basedOn w:val="1"/>
    <w:next w:val="1"/>
    <w:uiPriority w:val="0"/>
    <w:pPr>
      <w:ind w:left="630"/>
      <w:jc w:val="left"/>
    </w:pPr>
    <w:rPr>
      <w:sz w:val="18"/>
      <w:szCs w:val="18"/>
    </w:rPr>
  </w:style>
  <w:style w:type="paragraph" w:styleId="34">
    <w:name w:val="index heading"/>
    <w:basedOn w:val="1"/>
    <w:next w:val="35"/>
    <w:uiPriority w:val="0"/>
    <w:rPr>
      <w:szCs w:val="20"/>
    </w:rPr>
  </w:style>
  <w:style w:type="paragraph" w:styleId="35">
    <w:name w:val="index 1"/>
    <w:basedOn w:val="1"/>
    <w:next w:val="1"/>
    <w:uiPriority w:val="0"/>
    <w:pPr>
      <w:tabs>
        <w:tab w:val="left" w:pos="7740"/>
      </w:tabs>
      <w:jc w:val="center"/>
    </w:pPr>
    <w:rPr>
      <w:rFonts w:ascii="仿宋" w:hAnsi="仿宋" w:eastAsia="仿宋"/>
      <w:b/>
      <w:sz w:val="28"/>
      <w:szCs w:val="28"/>
    </w:rPr>
  </w:style>
  <w:style w:type="paragraph" w:styleId="36">
    <w:name w:val="Subtitle"/>
    <w:basedOn w:val="1"/>
    <w:next w:val="1"/>
    <w:link w:val="78"/>
    <w:qFormat/>
    <w:uiPriority w:val="11"/>
    <w:pPr>
      <w:widowControl/>
      <w:spacing w:before="200" w:after="900"/>
      <w:jc w:val="right"/>
    </w:pPr>
    <w:rPr>
      <w:i/>
      <w:iCs/>
      <w:kern w:val="0"/>
      <w:sz w:val="24"/>
    </w:rPr>
  </w:style>
  <w:style w:type="paragraph" w:styleId="37">
    <w:name w:val="toc 6"/>
    <w:basedOn w:val="1"/>
    <w:next w:val="1"/>
    <w:qFormat/>
    <w:uiPriority w:val="0"/>
    <w:pPr>
      <w:ind w:left="1050"/>
      <w:jc w:val="left"/>
    </w:pPr>
    <w:rPr>
      <w:sz w:val="18"/>
      <w:szCs w:val="18"/>
    </w:rPr>
  </w:style>
  <w:style w:type="paragraph" w:styleId="38">
    <w:name w:val="Body Text Indent 3"/>
    <w:basedOn w:val="1"/>
    <w:link w:val="79"/>
    <w:uiPriority w:val="0"/>
    <w:pPr>
      <w:spacing w:line="360" w:lineRule="auto"/>
      <w:ind w:firstLine="420" w:firstLineChars="200"/>
    </w:pPr>
    <w:rPr>
      <w:szCs w:val="20"/>
    </w:rPr>
  </w:style>
  <w:style w:type="paragraph" w:styleId="39">
    <w:name w:val="toc 2"/>
    <w:basedOn w:val="1"/>
    <w:next w:val="1"/>
    <w:uiPriority w:val="39"/>
    <w:pPr>
      <w:ind w:left="210"/>
      <w:jc w:val="left"/>
    </w:pPr>
    <w:rPr>
      <w:smallCaps/>
      <w:sz w:val="20"/>
      <w:szCs w:val="20"/>
    </w:rPr>
  </w:style>
  <w:style w:type="paragraph" w:styleId="40">
    <w:name w:val="toc 9"/>
    <w:basedOn w:val="1"/>
    <w:next w:val="1"/>
    <w:uiPriority w:val="0"/>
    <w:pPr>
      <w:ind w:left="1680"/>
      <w:jc w:val="left"/>
    </w:pPr>
    <w:rPr>
      <w:sz w:val="18"/>
      <w:szCs w:val="18"/>
    </w:rPr>
  </w:style>
  <w:style w:type="paragraph" w:styleId="41">
    <w:name w:val="Body Text 2"/>
    <w:basedOn w:val="1"/>
    <w:link w:val="80"/>
    <w:uiPriority w:val="0"/>
    <w:pPr>
      <w:spacing w:line="300" w:lineRule="auto"/>
    </w:pPr>
    <w:rPr>
      <w:rFonts w:ascii="宋体" w:hAnsi="宋体"/>
      <w:color w:val="0000FF"/>
      <w:sz w:val="24"/>
    </w:rPr>
  </w:style>
  <w:style w:type="paragraph" w:styleId="42">
    <w:name w:val="HTML Preformatted"/>
    <w:basedOn w:val="1"/>
    <w:link w:val="8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hAnsi="Arial Unicode MS" w:eastAsia="Arial Unicode MS"/>
      <w:color w:val="000000"/>
      <w:kern w:val="0"/>
      <w:sz w:val="20"/>
      <w:szCs w:val="20"/>
    </w:rPr>
  </w:style>
  <w:style w:type="paragraph" w:styleId="43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styleId="44">
    <w:name w:val="Title"/>
    <w:basedOn w:val="1"/>
    <w:link w:val="82"/>
    <w:qFormat/>
    <w:uiPriority w:val="10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45">
    <w:name w:val="annotation subject"/>
    <w:basedOn w:val="16"/>
    <w:next w:val="16"/>
    <w:link w:val="83"/>
    <w:qFormat/>
    <w:uiPriority w:val="0"/>
    <w:rPr>
      <w:b/>
      <w:bCs/>
    </w:rPr>
  </w:style>
  <w:style w:type="paragraph" w:styleId="46">
    <w:name w:val="Body Text First Indent"/>
    <w:basedOn w:val="19"/>
    <w:link w:val="84"/>
    <w:uiPriority w:val="0"/>
    <w:pPr>
      <w:spacing w:after="120" w:line="240" w:lineRule="auto"/>
      <w:ind w:firstLine="420" w:firstLineChars="100"/>
    </w:pPr>
    <w:rPr>
      <w:szCs w:val="24"/>
    </w:rPr>
  </w:style>
  <w:style w:type="table" w:styleId="48">
    <w:name w:val="Table Grid"/>
    <w:basedOn w:val="4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0">
    <w:name w:val="Strong"/>
    <w:qFormat/>
    <w:uiPriority w:val="22"/>
    <w:rPr>
      <w:rFonts w:ascii="Tahoma" w:hAnsi="Tahoma" w:eastAsia="宋体"/>
      <w:b/>
      <w:bCs/>
      <w:spacing w:val="10"/>
      <w:sz w:val="24"/>
      <w:lang w:val="en-US" w:eastAsia="zh-CN" w:bidi="ar-SA"/>
    </w:rPr>
  </w:style>
  <w:style w:type="character" w:styleId="51">
    <w:name w:val="page number"/>
    <w:qFormat/>
    <w:uiPriority w:val="0"/>
  </w:style>
  <w:style w:type="character" w:styleId="52">
    <w:name w:val="FollowedHyperlink"/>
    <w:uiPriority w:val="99"/>
    <w:rPr>
      <w:color w:val="800080"/>
      <w:u w:val="single"/>
    </w:rPr>
  </w:style>
  <w:style w:type="character" w:styleId="53">
    <w:name w:val="Emphasis"/>
    <w:qFormat/>
    <w:uiPriority w:val="0"/>
    <w:rPr>
      <w:i/>
    </w:rPr>
  </w:style>
  <w:style w:type="character" w:styleId="54">
    <w:name w:val="HTML Typewriter"/>
    <w:uiPriority w:val="0"/>
    <w:rPr>
      <w:rFonts w:ascii="黑体" w:hAnsi="Courier New" w:eastAsia="黑体" w:cs="Courier New"/>
      <w:sz w:val="14"/>
      <w:szCs w:val="14"/>
    </w:rPr>
  </w:style>
  <w:style w:type="character" w:styleId="55">
    <w:name w:val="Hyperlink"/>
    <w:qFormat/>
    <w:uiPriority w:val="99"/>
    <w:rPr>
      <w:color w:val="0000FF"/>
      <w:u w:val="single"/>
    </w:rPr>
  </w:style>
  <w:style w:type="character" w:styleId="56">
    <w:name w:val="annotation reference"/>
    <w:qFormat/>
    <w:uiPriority w:val="0"/>
    <w:rPr>
      <w:sz w:val="21"/>
      <w:szCs w:val="21"/>
    </w:rPr>
  </w:style>
  <w:style w:type="character" w:customStyle="1" w:styleId="57">
    <w:name w:val="标题 1 字符"/>
    <w:link w:val="2"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58">
    <w:name w:val="正文缩进 字符1"/>
    <w:link w:val="4"/>
    <w:uiPriority w:val="0"/>
    <w:rPr>
      <w:rFonts w:eastAsia="宋体"/>
      <w:kern w:val="2"/>
      <w:sz w:val="21"/>
      <w:lang w:val="en-US" w:eastAsia="zh-CN" w:bidi="ar-SA"/>
    </w:rPr>
  </w:style>
  <w:style w:type="character" w:customStyle="1" w:styleId="59">
    <w:name w:val="标题 3 字符1"/>
    <w:link w:val="5"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60">
    <w:name w:val="标题 4 字符"/>
    <w:link w:val="6"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61">
    <w:name w:val="标题 5 字符"/>
    <w:link w:val="7"/>
    <w:uiPriority w:val="0"/>
    <w:rPr>
      <w:rFonts w:ascii="宋体" w:hAnsi="宋体" w:cs="宋体"/>
      <w:b/>
      <w:bCs/>
      <w:color w:val="000000"/>
      <w:kern w:val="2"/>
      <w:sz w:val="21"/>
      <w:szCs w:val="21"/>
    </w:rPr>
  </w:style>
  <w:style w:type="character" w:customStyle="1" w:styleId="62">
    <w:name w:val="标题 6 字符1"/>
    <w:link w:val="8"/>
    <w:uiPriority w:val="0"/>
    <w:rPr>
      <w:rFonts w:ascii="Arial" w:hAnsi="Arial" w:eastAsia="黑体" w:cs="Arial"/>
      <w:b/>
      <w:bCs/>
      <w:kern w:val="2"/>
      <w:sz w:val="24"/>
      <w:szCs w:val="24"/>
    </w:rPr>
  </w:style>
  <w:style w:type="character" w:customStyle="1" w:styleId="63">
    <w:name w:val="标题 7 字符"/>
    <w:link w:val="9"/>
    <w:uiPriority w:val="0"/>
    <w:rPr>
      <w:b/>
      <w:bCs/>
      <w:kern w:val="2"/>
      <w:sz w:val="24"/>
      <w:szCs w:val="24"/>
    </w:rPr>
  </w:style>
  <w:style w:type="character" w:customStyle="1" w:styleId="64">
    <w:name w:val="标题 8 字符"/>
    <w:link w:val="10"/>
    <w:uiPriority w:val="0"/>
    <w:rPr>
      <w:rFonts w:ascii="Arial" w:hAnsi="Arial" w:eastAsia="黑体" w:cs="Arial"/>
      <w:kern w:val="2"/>
      <w:sz w:val="24"/>
      <w:szCs w:val="24"/>
    </w:rPr>
  </w:style>
  <w:style w:type="character" w:customStyle="1" w:styleId="65">
    <w:name w:val="标题 9 字符"/>
    <w:link w:val="11"/>
    <w:uiPriority w:val="0"/>
    <w:rPr>
      <w:rFonts w:ascii="Arial" w:hAnsi="Arial" w:eastAsia="黑体" w:cs="Arial"/>
      <w:kern w:val="2"/>
      <w:sz w:val="21"/>
      <w:szCs w:val="21"/>
    </w:rPr>
  </w:style>
  <w:style w:type="character" w:customStyle="1" w:styleId="66">
    <w:name w:val="文档结构图 字符"/>
    <w:link w:val="15"/>
    <w:uiPriority w:val="0"/>
    <w:rPr>
      <w:kern w:val="2"/>
      <w:sz w:val="21"/>
      <w:szCs w:val="24"/>
      <w:shd w:val="clear" w:color="auto" w:fill="000080"/>
    </w:rPr>
  </w:style>
  <w:style w:type="character" w:customStyle="1" w:styleId="67">
    <w:name w:val="批注文字 字符2"/>
    <w:link w:val="16"/>
    <w:qFormat/>
    <w:uiPriority w:val="0"/>
    <w:rPr>
      <w:kern w:val="2"/>
      <w:sz w:val="21"/>
      <w:szCs w:val="24"/>
    </w:rPr>
  </w:style>
  <w:style w:type="character" w:customStyle="1" w:styleId="68">
    <w:name w:val="正文文本 3 字符"/>
    <w:link w:val="17"/>
    <w:uiPriority w:val="0"/>
    <w:rPr>
      <w:kern w:val="2"/>
      <w:sz w:val="16"/>
      <w:szCs w:val="16"/>
    </w:rPr>
  </w:style>
  <w:style w:type="character" w:customStyle="1" w:styleId="69">
    <w:name w:val="结束语 字符"/>
    <w:link w:val="18"/>
    <w:uiPriority w:val="0"/>
    <w:rPr>
      <w:rFonts w:ascii="宋体" w:hAnsi="宋体"/>
      <w:color w:val="000000"/>
      <w:kern w:val="2"/>
      <w:sz w:val="24"/>
    </w:rPr>
  </w:style>
  <w:style w:type="character" w:customStyle="1" w:styleId="70">
    <w:name w:val="正文文本 字符"/>
    <w:link w:val="19"/>
    <w:uiPriority w:val="0"/>
    <w:rPr>
      <w:kern w:val="2"/>
      <w:sz w:val="21"/>
    </w:rPr>
  </w:style>
  <w:style w:type="character" w:customStyle="1" w:styleId="71">
    <w:name w:val="正文文本缩进 字符"/>
    <w:link w:val="20"/>
    <w:uiPriority w:val="0"/>
    <w:rPr>
      <w:rFonts w:ascii="仿宋_GB2312" w:eastAsia="仿宋_GB2312"/>
      <w:kern w:val="2"/>
      <w:sz w:val="32"/>
    </w:rPr>
  </w:style>
  <w:style w:type="character" w:customStyle="1" w:styleId="72">
    <w:name w:val="纯文本 字符2"/>
    <w:link w:val="25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73">
    <w:name w:val="日期 字符"/>
    <w:link w:val="27"/>
    <w:uiPriority w:val="0"/>
    <w:rPr>
      <w:kern w:val="2"/>
      <w:sz w:val="21"/>
      <w:szCs w:val="24"/>
    </w:rPr>
  </w:style>
  <w:style w:type="character" w:customStyle="1" w:styleId="74">
    <w:name w:val="正文文本缩进 2 字符"/>
    <w:link w:val="28"/>
    <w:uiPriority w:val="0"/>
    <w:rPr>
      <w:kern w:val="2"/>
      <w:sz w:val="28"/>
      <w:szCs w:val="24"/>
    </w:rPr>
  </w:style>
  <w:style w:type="character" w:customStyle="1" w:styleId="75">
    <w:name w:val="批注框文本 字符1"/>
    <w:link w:val="29"/>
    <w:uiPriority w:val="99"/>
    <w:rPr>
      <w:kern w:val="2"/>
      <w:sz w:val="18"/>
      <w:szCs w:val="18"/>
    </w:rPr>
  </w:style>
  <w:style w:type="character" w:customStyle="1" w:styleId="76">
    <w:name w:val="页脚 字符1"/>
    <w:link w:val="30"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77">
    <w:name w:val="页眉 字符1"/>
    <w:link w:val="31"/>
    <w:uiPriority w:val="0"/>
    <w:rPr>
      <w:kern w:val="2"/>
      <w:sz w:val="18"/>
      <w:szCs w:val="18"/>
    </w:rPr>
  </w:style>
  <w:style w:type="character" w:customStyle="1" w:styleId="78">
    <w:name w:val="副标题 字符"/>
    <w:link w:val="36"/>
    <w:uiPriority w:val="11"/>
    <w:rPr>
      <w:rFonts w:ascii="Calibri" w:hAnsi="Calibri"/>
      <w:i/>
      <w:iCs/>
      <w:sz w:val="24"/>
      <w:szCs w:val="24"/>
    </w:rPr>
  </w:style>
  <w:style w:type="character" w:customStyle="1" w:styleId="79">
    <w:name w:val="正文文本缩进 3 字符"/>
    <w:link w:val="38"/>
    <w:uiPriority w:val="0"/>
    <w:rPr>
      <w:kern w:val="2"/>
      <w:sz w:val="21"/>
    </w:rPr>
  </w:style>
  <w:style w:type="character" w:customStyle="1" w:styleId="80">
    <w:name w:val="正文文本 2 字符"/>
    <w:link w:val="41"/>
    <w:uiPriority w:val="0"/>
    <w:rPr>
      <w:rFonts w:ascii="宋体" w:hAnsi="宋体"/>
      <w:color w:val="0000FF"/>
      <w:kern w:val="2"/>
      <w:sz w:val="24"/>
      <w:szCs w:val="24"/>
    </w:rPr>
  </w:style>
  <w:style w:type="character" w:customStyle="1" w:styleId="81">
    <w:name w:val="HTML 预设格式 字符"/>
    <w:link w:val="42"/>
    <w:uiPriority w:val="0"/>
    <w:rPr>
      <w:rFonts w:ascii="Arial Unicode MS" w:hAnsi="Arial Unicode MS" w:eastAsia="Arial Unicode MS" w:cs="Arial Unicode MS"/>
      <w:color w:val="000000"/>
    </w:rPr>
  </w:style>
  <w:style w:type="character" w:customStyle="1" w:styleId="82">
    <w:name w:val="标题 字符1"/>
    <w:link w:val="44"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3">
    <w:name w:val="批注主题 字符1"/>
    <w:link w:val="45"/>
    <w:uiPriority w:val="0"/>
    <w:rPr>
      <w:b/>
      <w:bCs/>
      <w:kern w:val="2"/>
      <w:sz w:val="21"/>
      <w:szCs w:val="24"/>
    </w:rPr>
  </w:style>
  <w:style w:type="character" w:customStyle="1" w:styleId="84">
    <w:name w:val="正文文本首行缩进 字符"/>
    <w:link w:val="46"/>
    <w:uiPriority w:val="0"/>
    <w:rPr>
      <w:kern w:val="2"/>
      <w:sz w:val="21"/>
      <w:szCs w:val="24"/>
    </w:rPr>
  </w:style>
  <w:style w:type="paragraph" w:customStyle="1" w:styleId="85">
    <w:name w:val="表格文字"/>
    <w:basedOn w:val="1"/>
    <w:uiPriority w:val="0"/>
    <w:pPr>
      <w:spacing w:before="25" w:after="25"/>
      <w:jc w:val="left"/>
    </w:pPr>
    <w:rPr>
      <w:bCs/>
      <w:spacing w:val="10"/>
      <w:kern w:val="0"/>
      <w:sz w:val="24"/>
      <w:szCs w:val="20"/>
    </w:rPr>
  </w:style>
  <w:style w:type="character" w:customStyle="1" w:styleId="86">
    <w:name w:val="正文文本缩进 3 Char1"/>
    <w:semiHidden/>
    <w:uiPriority w:val="99"/>
    <w:rPr>
      <w:kern w:val="2"/>
      <w:sz w:val="16"/>
      <w:szCs w:val="16"/>
    </w:rPr>
  </w:style>
  <w:style w:type="character" w:customStyle="1" w:styleId="87">
    <w:name w:val="标题3 字符"/>
    <w:link w:val="88"/>
    <w:uiPriority w:val="0"/>
    <w:rPr>
      <w:b/>
      <w:kern w:val="2"/>
      <w:sz w:val="24"/>
      <w:szCs w:val="28"/>
      <w:lang w:val="en-US" w:eastAsia="zh-CN" w:bidi="ar-SA"/>
    </w:rPr>
  </w:style>
  <w:style w:type="paragraph" w:customStyle="1" w:styleId="88">
    <w:name w:val="标题3"/>
    <w:next w:val="1"/>
    <w:link w:val="87"/>
    <w:qFormat/>
    <w:uiPriority w:val="0"/>
    <w:pPr>
      <w:snapToGrid w:val="0"/>
      <w:spacing w:beforeLines="50" w:line="360" w:lineRule="auto"/>
    </w:pPr>
    <w:rPr>
      <w:rFonts w:ascii="Calibri" w:hAnsi="Calibri" w:eastAsia="宋体" w:cs="Calibri"/>
      <w:b/>
      <w:kern w:val="2"/>
      <w:sz w:val="24"/>
      <w:szCs w:val="28"/>
      <w:lang w:val="en-US" w:eastAsia="zh-CN" w:bidi="ar-SA"/>
    </w:rPr>
  </w:style>
  <w:style w:type="character" w:customStyle="1" w:styleId="89">
    <w:name w:val="批注文字 Char New"/>
    <w:link w:val="90"/>
    <w:uiPriority w:val="0"/>
    <w:rPr>
      <w:kern w:val="2"/>
      <w:sz w:val="24"/>
    </w:rPr>
  </w:style>
  <w:style w:type="paragraph" w:customStyle="1" w:styleId="90">
    <w:name w:val="批注文字1"/>
    <w:basedOn w:val="1"/>
    <w:link w:val="89"/>
    <w:uiPriority w:val="0"/>
    <w:pPr>
      <w:jc w:val="left"/>
    </w:pPr>
    <w:rPr>
      <w:sz w:val="24"/>
      <w:szCs w:val="20"/>
    </w:rPr>
  </w:style>
  <w:style w:type="character" w:customStyle="1" w:styleId="91">
    <w:name w:val="结束语 Char1"/>
    <w:uiPriority w:val="0"/>
    <w:rPr>
      <w:kern w:val="2"/>
      <w:sz w:val="21"/>
      <w:szCs w:val="24"/>
    </w:rPr>
  </w:style>
  <w:style w:type="character" w:customStyle="1" w:styleId="92">
    <w:name w:val="MSG_EN_FONT_STYLE_NAME_TEMPLATE_ROLE MSG_EN_FONT_STYLE_NAME_BY_ROLE_TEXT_"/>
    <w:link w:val="93"/>
    <w:qFormat/>
    <w:uiPriority w:val="0"/>
    <w:rPr>
      <w:rFonts w:ascii="宋体" w:hAnsi="宋体"/>
      <w:sz w:val="19"/>
      <w:szCs w:val="19"/>
      <w:shd w:val="clear" w:color="auto" w:fill="FFFFFF"/>
    </w:rPr>
  </w:style>
  <w:style w:type="paragraph" w:customStyle="1" w:styleId="93">
    <w:name w:val="MSG_EN_FONT_STYLE_NAME_TEMPLATE_ROLE MSG_EN_FONT_STYLE_NAME_BY_ROLE_TEXT"/>
    <w:basedOn w:val="1"/>
    <w:link w:val="92"/>
    <w:qFormat/>
    <w:uiPriority w:val="0"/>
    <w:pPr>
      <w:shd w:val="clear" w:color="auto" w:fill="FFFFFF"/>
      <w:spacing w:before="600" w:line="408" w:lineRule="exact"/>
      <w:ind w:hanging="4700"/>
      <w:jc w:val="distribute"/>
    </w:pPr>
    <w:rPr>
      <w:rFonts w:ascii="宋体" w:hAnsi="宋体"/>
      <w:kern w:val="0"/>
      <w:sz w:val="19"/>
      <w:szCs w:val="19"/>
    </w:rPr>
  </w:style>
  <w:style w:type="character" w:customStyle="1" w:styleId="94">
    <w:name w:val="style6"/>
    <w:uiPriority w:val="0"/>
  </w:style>
  <w:style w:type="character" w:customStyle="1" w:styleId="95">
    <w:name w:val="标准文本 Char"/>
    <w:link w:val="96"/>
    <w:uiPriority w:val="0"/>
    <w:rPr>
      <w:lang w:val="zh-CN"/>
    </w:rPr>
  </w:style>
  <w:style w:type="paragraph" w:customStyle="1" w:styleId="96">
    <w:name w:val="标准文本"/>
    <w:basedOn w:val="1"/>
    <w:link w:val="95"/>
    <w:qFormat/>
    <w:uiPriority w:val="0"/>
    <w:pPr>
      <w:widowControl/>
      <w:spacing w:beforeLines="50" w:line="360" w:lineRule="auto"/>
      <w:ind w:firstLine="200" w:firstLineChars="200"/>
      <w:jc w:val="left"/>
    </w:pPr>
    <w:rPr>
      <w:kern w:val="0"/>
      <w:sz w:val="20"/>
      <w:szCs w:val="20"/>
      <w:lang w:val="zh-CN"/>
    </w:rPr>
  </w:style>
  <w:style w:type="character" w:customStyle="1" w:styleId="97">
    <w:name w:val="批注文字 字符"/>
    <w:qFormat/>
    <w:uiPriority w:val="0"/>
    <w:rPr>
      <w:kern w:val="2"/>
      <w:sz w:val="21"/>
      <w:szCs w:val="24"/>
    </w:rPr>
  </w:style>
  <w:style w:type="character" w:customStyle="1" w:styleId="98">
    <w:name w:val="unnamed11"/>
    <w:uiPriority w:val="0"/>
    <w:rPr>
      <w:color w:val="000000"/>
      <w:sz w:val="20"/>
      <w:szCs w:val="20"/>
      <w:u w:val="none"/>
    </w:rPr>
  </w:style>
  <w:style w:type="character" w:customStyle="1" w:styleId="99">
    <w:name w:val="style11"/>
    <w:uiPriority w:val="0"/>
    <w:rPr>
      <w:b/>
      <w:bCs/>
    </w:rPr>
  </w:style>
  <w:style w:type="character" w:customStyle="1" w:styleId="100">
    <w:name w:val="页眉 Char1"/>
    <w:semiHidden/>
    <w:uiPriority w:val="99"/>
    <w:rPr>
      <w:kern w:val="2"/>
      <w:sz w:val="18"/>
      <w:szCs w:val="18"/>
    </w:rPr>
  </w:style>
  <w:style w:type="character" w:customStyle="1" w:styleId="101">
    <w:name w:val="纯文本 Char1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102">
    <w:name w:val="fornff5f011"/>
    <w:uiPriority w:val="0"/>
    <w:rPr>
      <w:b/>
      <w:bCs/>
      <w:color w:val="FF5F01"/>
      <w:sz w:val="18"/>
      <w:szCs w:val="18"/>
    </w:rPr>
  </w:style>
  <w:style w:type="character" w:customStyle="1" w:styleId="103">
    <w:name w:val="正文文本 3 Char1"/>
    <w:semiHidden/>
    <w:uiPriority w:val="99"/>
    <w:rPr>
      <w:kern w:val="2"/>
      <w:sz w:val="16"/>
      <w:szCs w:val="16"/>
    </w:rPr>
  </w:style>
  <w:style w:type="character" w:customStyle="1" w:styleId="104">
    <w:name w:val="apple-converted-space"/>
    <w:qFormat/>
    <w:uiPriority w:val="0"/>
  </w:style>
  <w:style w:type="character" w:customStyle="1" w:styleId="105">
    <w:name w:val="defaultbold1"/>
    <w:uiPriority w:val="0"/>
    <w:rPr>
      <w:rFonts w:hint="default" w:ascii="Arial" w:hAnsi="Arial" w:cs="Arial"/>
      <w:b/>
      <w:bCs/>
      <w:color w:val="000000"/>
      <w:sz w:val="18"/>
      <w:szCs w:val="18"/>
      <w:u w:val="none"/>
    </w:rPr>
  </w:style>
  <w:style w:type="character" w:customStyle="1" w:styleId="106">
    <w:name w:val="纯文本 字符"/>
    <w:uiPriority w:val="0"/>
    <w:rPr>
      <w:rFonts w:ascii="宋体" w:hAnsi="Courier New" w:eastAsia="宋体" w:cs="Times New Roman"/>
      <w:kern w:val="2"/>
      <w:sz w:val="21"/>
      <w:szCs w:val="24"/>
      <w:lang w:val="en-US" w:eastAsia="zh-CN" w:bidi="ar-SA"/>
    </w:rPr>
  </w:style>
  <w:style w:type="character" w:customStyle="1" w:styleId="107">
    <w:name w:val="point_normal1"/>
    <w:uiPriority w:val="0"/>
    <w:rPr>
      <w:rFonts w:hint="default" w:ascii="Arial" w:hAnsi="Arial" w:cs="Arial"/>
      <w:sz w:val="18"/>
      <w:szCs w:val="18"/>
    </w:rPr>
  </w:style>
  <w:style w:type="character" w:customStyle="1" w:styleId="108">
    <w:name w:val="列出段落 Char"/>
    <w:link w:val="109"/>
    <w:qFormat/>
    <w:uiPriority w:val="34"/>
    <w:rPr>
      <w:kern w:val="2"/>
      <w:sz w:val="21"/>
      <w:szCs w:val="24"/>
    </w:rPr>
  </w:style>
  <w:style w:type="paragraph" w:customStyle="1" w:styleId="109">
    <w:name w:val="列出段落2"/>
    <w:basedOn w:val="1"/>
    <w:link w:val="108"/>
    <w:qFormat/>
    <w:uiPriority w:val="34"/>
    <w:pPr>
      <w:ind w:firstLine="420" w:firstLineChars="200"/>
    </w:pPr>
  </w:style>
  <w:style w:type="character" w:customStyle="1" w:styleId="110">
    <w:name w:val="标题2 字符"/>
    <w:link w:val="111"/>
    <w:uiPriority w:val="0"/>
    <w:rPr>
      <w:b/>
      <w:kern w:val="2"/>
      <w:sz w:val="28"/>
      <w:szCs w:val="28"/>
      <w:lang w:val="en-US" w:eastAsia="zh-CN" w:bidi="ar-SA"/>
    </w:rPr>
  </w:style>
  <w:style w:type="paragraph" w:customStyle="1" w:styleId="111">
    <w:name w:val="标题2"/>
    <w:next w:val="1"/>
    <w:link w:val="110"/>
    <w:qFormat/>
    <w:uiPriority w:val="0"/>
    <w:pPr>
      <w:tabs>
        <w:tab w:val="left" w:pos="0"/>
        <w:tab w:val="left" w:pos="704"/>
      </w:tabs>
      <w:snapToGrid w:val="0"/>
      <w:spacing w:before="360" w:line="360" w:lineRule="auto"/>
    </w:pPr>
    <w:rPr>
      <w:rFonts w:ascii="Calibri" w:hAnsi="Calibri" w:eastAsia="宋体" w:cs="Calibri"/>
      <w:b/>
      <w:kern w:val="2"/>
      <w:sz w:val="28"/>
      <w:szCs w:val="28"/>
      <w:lang w:val="en-US" w:eastAsia="zh-CN" w:bidi="ar-SA"/>
    </w:rPr>
  </w:style>
  <w:style w:type="character" w:customStyle="1" w:styleId="112">
    <w:name w:val="ca-41"/>
    <w:uiPriority w:val="0"/>
    <w:rPr>
      <w:rFonts w:hint="eastAsia" w:ascii="宋体" w:hAnsi="宋体" w:eastAsia="宋体"/>
      <w:color w:val="000000"/>
      <w:sz w:val="20"/>
      <w:szCs w:val="20"/>
      <w:lang w:val="en-US" w:eastAsia="en-US"/>
    </w:rPr>
  </w:style>
  <w:style w:type="character" w:customStyle="1" w:styleId="113">
    <w:name w:val="blod1"/>
    <w:uiPriority w:val="0"/>
    <w:rPr>
      <w:b/>
      <w:bCs/>
      <w:color w:val="008000"/>
      <w:sz w:val="20"/>
      <w:szCs w:val="20"/>
    </w:rPr>
  </w:style>
  <w:style w:type="character" w:customStyle="1" w:styleId="114">
    <w:name w:val="grame"/>
    <w:uiPriority w:val="0"/>
  </w:style>
  <w:style w:type="character" w:customStyle="1" w:styleId="115">
    <w:name w:val="正文缩进 Char1"/>
    <w:locked/>
    <w:uiPriority w:val="0"/>
    <w:rPr>
      <w:rFonts w:ascii="宋体" w:hAnsi="宋体" w:eastAsia="宋体"/>
      <w:sz w:val="21"/>
      <w:lang w:val="en-US" w:eastAsia="zh-CN" w:bidi="ar-SA"/>
    </w:rPr>
  </w:style>
  <w:style w:type="character" w:customStyle="1" w:styleId="116">
    <w:name w:val="纯文本 Char Char Char Char2"/>
    <w:uiPriority w:val="0"/>
    <w:rPr>
      <w:rFonts w:ascii="宋体" w:hAnsi="Courier New"/>
      <w:kern w:val="2"/>
      <w:sz w:val="21"/>
      <w:szCs w:val="24"/>
      <w:lang w:bidi="ar-SA"/>
    </w:rPr>
  </w:style>
  <w:style w:type="character" w:customStyle="1" w:styleId="117">
    <w:name w:val="font31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18">
    <w:name w:val="style21"/>
    <w:uiPriority w:val="0"/>
    <w:rPr>
      <w:sz w:val="18"/>
      <w:szCs w:val="18"/>
    </w:rPr>
  </w:style>
  <w:style w:type="character" w:customStyle="1" w:styleId="119">
    <w:name w:val="style101"/>
    <w:uiPriority w:val="0"/>
    <w:rPr>
      <w:rFonts w:hint="default" w:ascii="Arial" w:hAnsi="Arial" w:cs="Arial"/>
    </w:rPr>
  </w:style>
  <w:style w:type="character" w:customStyle="1" w:styleId="120">
    <w:name w:val="标题 字符"/>
    <w:locked/>
    <w:uiPriority w:val="10"/>
    <w:rPr>
      <w:rFonts w:ascii="Cambria" w:hAnsi="Cambria"/>
      <w:b/>
      <w:kern w:val="2"/>
      <w:sz w:val="32"/>
    </w:rPr>
  </w:style>
  <w:style w:type="character" w:customStyle="1" w:styleId="121">
    <w:name w:val="内容 字符"/>
    <w:link w:val="122"/>
    <w:uiPriority w:val="0"/>
    <w:rPr>
      <w:rFonts w:ascii="宋体" w:hAnsi="宋体"/>
      <w:bCs/>
      <w:kern w:val="2"/>
      <w:sz w:val="28"/>
      <w:szCs w:val="28"/>
    </w:rPr>
  </w:style>
  <w:style w:type="paragraph" w:customStyle="1" w:styleId="122">
    <w:name w:val="内容"/>
    <w:basedOn w:val="1"/>
    <w:link w:val="121"/>
    <w:qFormat/>
    <w:uiPriority w:val="0"/>
    <w:pPr>
      <w:adjustRightInd w:val="0"/>
      <w:snapToGrid w:val="0"/>
      <w:spacing w:beforeLines="50" w:line="360" w:lineRule="auto"/>
      <w:ind w:firstLine="200" w:firstLineChars="200"/>
    </w:pPr>
    <w:rPr>
      <w:rFonts w:ascii="宋体" w:hAnsi="宋体"/>
      <w:bCs/>
      <w:sz w:val="28"/>
      <w:szCs w:val="28"/>
    </w:rPr>
  </w:style>
  <w:style w:type="character" w:customStyle="1" w:styleId="123">
    <w:name w:val="页脚 Char1"/>
    <w:semiHidden/>
    <w:uiPriority w:val="99"/>
    <w:rPr>
      <w:kern w:val="2"/>
      <w:sz w:val="18"/>
      <w:szCs w:val="18"/>
    </w:rPr>
  </w:style>
  <w:style w:type="character" w:customStyle="1" w:styleId="124">
    <w:name w:val="font1"/>
    <w:uiPriority w:val="0"/>
    <w:rPr>
      <w:color w:val="999999"/>
      <w:sz w:val="18"/>
      <w:szCs w:val="18"/>
      <w:u w:val="none"/>
    </w:rPr>
  </w:style>
  <w:style w:type="character" w:customStyle="1" w:styleId="125">
    <w:name w:val="1 Char"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126">
    <w:name w:val="weby11"/>
    <w:uiPriority w:val="0"/>
    <w:rPr>
      <w:sz w:val="18"/>
      <w:szCs w:val="18"/>
    </w:rPr>
  </w:style>
  <w:style w:type="character" w:customStyle="1" w:styleId="127">
    <w:name w:val="正文(首行缩进) Char Char"/>
    <w:link w:val="128"/>
    <w:uiPriority w:val="0"/>
    <w:rPr>
      <w:rFonts w:ascii="Arial Narrow" w:hAnsi="Arial Narrow"/>
      <w:kern w:val="2"/>
      <w:sz w:val="24"/>
      <w:szCs w:val="24"/>
    </w:rPr>
  </w:style>
  <w:style w:type="paragraph" w:customStyle="1" w:styleId="128">
    <w:name w:val="正文(首行缩进)"/>
    <w:basedOn w:val="1"/>
    <w:link w:val="127"/>
    <w:uiPriority w:val="0"/>
    <w:pPr>
      <w:spacing w:line="360" w:lineRule="auto"/>
      <w:ind w:firstLine="200" w:firstLineChars="200"/>
    </w:pPr>
    <w:rPr>
      <w:rFonts w:ascii="Arial Narrow" w:hAnsi="Arial Narrow"/>
      <w:sz w:val="24"/>
    </w:rPr>
  </w:style>
  <w:style w:type="character" w:customStyle="1" w:styleId="129">
    <w:name w:val="标题 Char1"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30">
    <w:name w:val="正文文本缩进 2 Char1"/>
    <w:semiHidden/>
    <w:uiPriority w:val="99"/>
    <w:rPr>
      <w:kern w:val="2"/>
      <w:sz w:val="21"/>
      <w:szCs w:val="24"/>
    </w:rPr>
  </w:style>
  <w:style w:type="character" w:customStyle="1" w:styleId="131">
    <w:name w:val="Char Char4"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32">
    <w:name w:val="unnamed1"/>
    <w:uiPriority w:val="0"/>
  </w:style>
  <w:style w:type="character" w:customStyle="1" w:styleId="133">
    <w:name w:val="批注主题 Char1"/>
    <w:semiHidden/>
    <w:uiPriority w:val="99"/>
    <w:rPr>
      <w:b/>
      <w:bCs/>
      <w:kern w:val="2"/>
      <w:sz w:val="21"/>
      <w:szCs w:val="24"/>
    </w:rPr>
  </w:style>
  <w:style w:type="character" w:customStyle="1" w:styleId="134">
    <w:name w:val="文档结构图 Char1"/>
    <w:semiHidden/>
    <w:uiPriority w:val="99"/>
    <w:rPr>
      <w:rFonts w:ascii="宋体"/>
      <w:kern w:val="2"/>
      <w:sz w:val="18"/>
      <w:szCs w:val="18"/>
    </w:rPr>
  </w:style>
  <w:style w:type="character" w:customStyle="1" w:styleId="135">
    <w:name w:val="a81"/>
    <w:uiPriority w:val="0"/>
    <w:rPr>
      <w:color w:val="000000"/>
      <w:sz w:val="20"/>
      <w:szCs w:val="20"/>
      <w:u w:val="none"/>
    </w:rPr>
  </w:style>
  <w:style w:type="character" w:customStyle="1" w:styleId="136">
    <w:name w:val="正文首行缩进 Char1"/>
    <w:semiHidden/>
    <w:uiPriority w:val="99"/>
  </w:style>
  <w:style w:type="character" w:customStyle="1" w:styleId="137">
    <w:name w:val="正文文本 Char1"/>
    <w:semiHidden/>
    <w:uiPriority w:val="99"/>
    <w:rPr>
      <w:kern w:val="2"/>
      <w:sz w:val="21"/>
      <w:szCs w:val="24"/>
    </w:rPr>
  </w:style>
  <w:style w:type="character" w:customStyle="1" w:styleId="138">
    <w:name w:val="标题 2 Char"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139">
    <w:name w:val="blue"/>
    <w:uiPriority w:val="0"/>
  </w:style>
  <w:style w:type="character" w:customStyle="1" w:styleId="140">
    <w:name w:val="正文文本缩进 Char1"/>
    <w:semiHidden/>
    <w:qFormat/>
    <w:uiPriority w:val="99"/>
    <w:rPr>
      <w:kern w:val="2"/>
      <w:sz w:val="21"/>
      <w:szCs w:val="24"/>
    </w:rPr>
  </w:style>
  <w:style w:type="character" w:customStyle="1" w:styleId="141">
    <w:name w:val="HTML 预设格式 Char1"/>
    <w:semiHidden/>
    <w:uiPriority w:val="99"/>
    <w:rPr>
      <w:rFonts w:ascii="Courier New" w:hAnsi="Courier New" w:cs="Courier New"/>
      <w:kern w:val="2"/>
    </w:rPr>
  </w:style>
  <w:style w:type="character" w:customStyle="1" w:styleId="142">
    <w:name w:val="Anrede1IhrZeichen"/>
    <w:uiPriority w:val="0"/>
    <w:rPr>
      <w:rFonts w:ascii="Arial" w:hAnsi="Arial"/>
      <w:sz w:val="20"/>
    </w:rPr>
  </w:style>
  <w:style w:type="character" w:customStyle="1" w:styleId="143">
    <w:name w:val="H-TextFormat Char"/>
    <w:link w:val="144"/>
    <w:uiPriority w:val="0"/>
    <w:rPr>
      <w:rFonts w:ascii="Arial" w:hAnsi="Arial"/>
      <w:sz w:val="22"/>
      <w:szCs w:val="22"/>
      <w:lang w:val="en-US" w:eastAsia="en-US" w:bidi="ar-SA"/>
    </w:rPr>
  </w:style>
  <w:style w:type="paragraph" w:customStyle="1" w:styleId="144">
    <w:name w:val="H-TextFormat"/>
    <w:link w:val="143"/>
    <w:uiPriority w:val="0"/>
    <w:pPr>
      <w:autoSpaceDE w:val="0"/>
      <w:autoSpaceDN w:val="0"/>
      <w:adjustRightInd w:val="0"/>
    </w:pPr>
    <w:rPr>
      <w:rFonts w:ascii="Arial" w:hAnsi="Arial" w:eastAsia="宋体" w:cs="Calibri"/>
      <w:sz w:val="22"/>
      <w:szCs w:val="22"/>
      <w:lang w:val="en-US" w:eastAsia="en-US" w:bidi="ar-SA"/>
    </w:rPr>
  </w:style>
  <w:style w:type="character" w:customStyle="1" w:styleId="145">
    <w:name w:val="sz8pt"/>
    <w:uiPriority w:val="0"/>
    <w:rPr>
      <w:sz w:val="16"/>
      <w:szCs w:val="16"/>
    </w:rPr>
  </w:style>
  <w:style w:type="character" w:customStyle="1" w:styleId="146">
    <w:name w:val="v151"/>
    <w:uiPriority w:val="0"/>
    <w:rPr>
      <w:sz w:val="18"/>
      <w:szCs w:val="18"/>
    </w:rPr>
  </w:style>
  <w:style w:type="character" w:customStyle="1" w:styleId="147">
    <w:name w:val="未处理的提及1"/>
    <w:unhideWhenUsed/>
    <w:uiPriority w:val="99"/>
    <w:rPr>
      <w:color w:val="808080"/>
      <w:shd w:val="clear" w:color="auto" w:fill="E6E6E6"/>
    </w:rPr>
  </w:style>
  <w:style w:type="character" w:customStyle="1" w:styleId="148">
    <w:name w:val="wf"/>
    <w:uiPriority w:val="0"/>
  </w:style>
  <w:style w:type="character" w:customStyle="1" w:styleId="149">
    <w:name w:val="本文正文 Char1 Char Char Char Char Char Char Char Char Char Char Char Char Char Char Char Char Char Char Char Char Char Char Char Char Char Char"/>
    <w:link w:val="150"/>
    <w:uiPriority w:val="0"/>
    <w:rPr>
      <w:rFonts w:ascii="宋体" w:hAnsi="宋体"/>
      <w:sz w:val="24"/>
      <w:szCs w:val="24"/>
    </w:rPr>
  </w:style>
  <w:style w:type="paragraph" w:customStyle="1" w:styleId="150">
    <w:name w:val="本文正文 Char1 Char Char Char Char Char Char Char Char Char Char Char Char Char Char Char Char Char Char Char Char Char Char Char Char"/>
    <w:basedOn w:val="1"/>
    <w:link w:val="149"/>
    <w:uiPriority w:val="0"/>
    <w:pPr>
      <w:widowControl/>
      <w:spacing w:line="480" w:lineRule="exact"/>
      <w:ind w:firstLine="200" w:firstLineChars="200"/>
      <w:jc w:val="left"/>
    </w:pPr>
    <w:rPr>
      <w:rFonts w:ascii="宋体" w:hAnsi="宋体"/>
      <w:kern w:val="0"/>
      <w:sz w:val="24"/>
    </w:rPr>
  </w:style>
  <w:style w:type="character" w:customStyle="1" w:styleId="151">
    <w:name w:val="正文缩进 Char Char Char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52">
    <w:name w:val="批注文字 Char2"/>
    <w:uiPriority w:val="0"/>
    <w:rPr>
      <w:kern w:val="2"/>
      <w:sz w:val="21"/>
      <w:szCs w:val="24"/>
    </w:rPr>
  </w:style>
  <w:style w:type="character" w:customStyle="1" w:styleId="153">
    <w:name w:val="日期 Char1"/>
    <w:semiHidden/>
    <w:uiPriority w:val="99"/>
    <w:rPr>
      <w:kern w:val="2"/>
      <w:sz w:val="21"/>
      <w:szCs w:val="24"/>
    </w:rPr>
  </w:style>
  <w:style w:type="character" w:customStyle="1" w:styleId="154">
    <w:name w:val="e1"/>
    <w:uiPriority w:val="0"/>
    <w:rPr>
      <w:rFonts w:hint="default" w:ascii="Arial" w:hAnsi="Arial" w:cs="Arial"/>
      <w:sz w:val="17"/>
      <w:szCs w:val="17"/>
    </w:rPr>
  </w:style>
  <w:style w:type="character" w:customStyle="1" w:styleId="155">
    <w:name w:val="批注文字 Char1"/>
    <w:semiHidden/>
    <w:uiPriority w:val="99"/>
    <w:rPr>
      <w:kern w:val="2"/>
      <w:sz w:val="21"/>
      <w:szCs w:val="24"/>
    </w:rPr>
  </w:style>
  <w:style w:type="character" w:customStyle="1" w:styleId="156">
    <w:name w:val="标题 3 Char Char Char Char"/>
    <w:uiPriority w:val="0"/>
    <w:rPr>
      <w:rFonts w:ascii="宋体" w:hAnsi="宋体"/>
    </w:rPr>
  </w:style>
  <w:style w:type="character" w:customStyle="1" w:styleId="157">
    <w:name w:val="正文缩进 字符"/>
    <w:uiPriority w:val="0"/>
    <w:rPr>
      <w:rFonts w:eastAsia="宋体"/>
      <w:kern w:val="2"/>
      <w:sz w:val="21"/>
      <w:lang w:val="en-US" w:eastAsia="zh-CN" w:bidi="ar-SA"/>
    </w:rPr>
  </w:style>
  <w:style w:type="character" w:customStyle="1" w:styleId="158">
    <w:name w:val="point_small1"/>
    <w:uiPriority w:val="0"/>
    <w:rPr>
      <w:rFonts w:hint="default" w:ascii="Arial" w:hAnsi="Arial" w:cs="Arial"/>
      <w:sz w:val="18"/>
      <w:szCs w:val="18"/>
    </w:rPr>
  </w:style>
  <w:style w:type="character" w:customStyle="1" w:styleId="159">
    <w:name w:val="无间隔 字符"/>
    <w:link w:val="160"/>
    <w:uiPriority w:val="1"/>
    <w:rPr>
      <w:rFonts w:ascii="Calibri" w:hAnsi="Calibri"/>
      <w:sz w:val="22"/>
      <w:szCs w:val="22"/>
      <w:lang w:val="en-US" w:eastAsia="zh-CN" w:bidi="ar-SA"/>
    </w:rPr>
  </w:style>
  <w:style w:type="paragraph" w:styleId="160">
    <w:name w:val="No Spacing"/>
    <w:link w:val="159"/>
    <w:qFormat/>
    <w:uiPriority w:val="1"/>
    <w:rPr>
      <w:rFonts w:ascii="Calibri" w:hAnsi="Calibri" w:eastAsia="宋体" w:cs="Calibri"/>
      <w:sz w:val="22"/>
      <w:szCs w:val="22"/>
      <w:lang w:val="en-US" w:eastAsia="zh-CN" w:bidi="ar-SA"/>
    </w:rPr>
  </w:style>
  <w:style w:type="character" w:customStyle="1" w:styleId="161">
    <w:name w:val="批注框文本 Char1"/>
    <w:semiHidden/>
    <w:uiPriority w:val="99"/>
    <w:rPr>
      <w:kern w:val="2"/>
      <w:sz w:val="18"/>
      <w:szCs w:val="18"/>
    </w:rPr>
  </w:style>
  <w:style w:type="character" w:customStyle="1" w:styleId="162">
    <w:name w:val="style121"/>
    <w:uiPriority w:val="0"/>
  </w:style>
  <w:style w:type="character" w:customStyle="1" w:styleId="163">
    <w:name w:val="标题 1 Char1"/>
    <w:uiPriority w:val="0"/>
    <w:rPr>
      <w:rFonts w:ascii="Times New Roman" w:hAnsi="Times New Roman" w:eastAsia="黑体"/>
      <w:b/>
      <w:kern w:val="44"/>
      <w:sz w:val="30"/>
    </w:rPr>
  </w:style>
  <w:style w:type="character" w:customStyle="1" w:styleId="164">
    <w:name w:val="Font Style17"/>
    <w:uiPriority w:val="0"/>
    <w:rPr>
      <w:rFonts w:ascii="黑体" w:eastAsia="黑体" w:cs="黑体"/>
      <w:sz w:val="28"/>
      <w:szCs w:val="28"/>
    </w:rPr>
  </w:style>
  <w:style w:type="character" w:customStyle="1" w:styleId="165">
    <w:name w:val="MSG_EN_FONT_STYLE_NAME_TEMPLATE_ROLE_NUMBER MSG_EN_FONT_STYLE_NAME_BY_ROLE_TEXT 4_"/>
    <w:link w:val="166"/>
    <w:uiPriority w:val="99"/>
    <w:rPr>
      <w:rFonts w:ascii="宋体" w:hAnsi="宋体"/>
      <w:sz w:val="19"/>
      <w:szCs w:val="19"/>
      <w:shd w:val="clear" w:color="auto" w:fill="FFFFFF"/>
    </w:rPr>
  </w:style>
  <w:style w:type="paragraph" w:customStyle="1" w:styleId="166">
    <w:name w:val="MSG_EN_FONT_STYLE_NAME_TEMPLATE_ROLE_NUMBER MSG_EN_FONT_STYLE_NAME_BY_ROLE_TEXT 4"/>
    <w:basedOn w:val="1"/>
    <w:link w:val="165"/>
    <w:uiPriority w:val="99"/>
    <w:pPr>
      <w:shd w:val="clear" w:color="auto" w:fill="FFFFFF"/>
      <w:spacing w:before="3900" w:line="398" w:lineRule="exact"/>
      <w:ind w:hanging="840"/>
      <w:jc w:val="center"/>
    </w:pPr>
    <w:rPr>
      <w:rFonts w:ascii="宋体" w:hAnsi="宋体"/>
      <w:kern w:val="0"/>
      <w:sz w:val="19"/>
      <w:szCs w:val="19"/>
    </w:rPr>
  </w:style>
  <w:style w:type="character" w:customStyle="1" w:styleId="167">
    <w:name w:val="正文文本 2 Char1"/>
    <w:semiHidden/>
    <w:uiPriority w:val="99"/>
    <w:rPr>
      <w:kern w:val="2"/>
      <w:sz w:val="21"/>
      <w:szCs w:val="24"/>
    </w:rPr>
  </w:style>
  <w:style w:type="character" w:customStyle="1" w:styleId="168">
    <w:name w:val="纯文本 Char2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169">
    <w:name w:val="point_normal"/>
    <w:uiPriority w:val="0"/>
  </w:style>
  <w:style w:type="character" w:customStyle="1" w:styleId="170">
    <w:name w:val="para"/>
    <w:uiPriority w:val="0"/>
  </w:style>
  <w:style w:type="paragraph" w:customStyle="1" w:styleId="171">
    <w:name w:val="font10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customStyle="1" w:styleId="172">
    <w:name w:val="xl68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73">
    <w:name w:val="xl47"/>
    <w:basedOn w:val="1"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Cs w:val="21"/>
    </w:rPr>
  </w:style>
  <w:style w:type="paragraph" w:customStyle="1" w:styleId="174">
    <w:name w:val="Default"/>
    <w:uiPriority w:val="0"/>
    <w:pPr>
      <w:widowControl w:val="0"/>
      <w:autoSpaceDE w:val="0"/>
      <w:autoSpaceDN w:val="0"/>
      <w:adjustRightInd w:val="0"/>
    </w:pPr>
    <w:rPr>
      <w:rFonts w:ascii="华文细黑" w:hAnsi="Calibri" w:eastAsia="华文细黑" w:cs="华文细黑"/>
      <w:color w:val="000000"/>
      <w:sz w:val="24"/>
      <w:szCs w:val="24"/>
      <w:lang w:val="en-US" w:eastAsia="zh-CN" w:bidi="ar-SA"/>
    </w:rPr>
  </w:style>
  <w:style w:type="paragraph" w:customStyle="1" w:styleId="175">
    <w:name w:val="样式 首行缩进:  2 字符1"/>
    <w:basedOn w:val="1"/>
    <w:uiPriority w:val="0"/>
    <w:pPr>
      <w:spacing w:line="360" w:lineRule="auto"/>
      <w:ind w:firstLine="480" w:firstLineChars="200"/>
    </w:pPr>
    <w:rPr>
      <w:rFonts w:ascii="宋体"/>
      <w:sz w:val="24"/>
      <w:lang w:val="en-GB"/>
    </w:rPr>
  </w:style>
  <w:style w:type="paragraph" w:customStyle="1" w:styleId="176">
    <w:name w:val="Char3"/>
    <w:basedOn w:val="1"/>
    <w:uiPriority w:val="0"/>
    <w:pPr>
      <w:widowControl/>
      <w:spacing w:line="400" w:lineRule="exact"/>
      <w:jc w:val="center"/>
    </w:pPr>
    <w:rPr>
      <w:rFonts w:ascii="Verdana" w:hAnsi="Verdana"/>
      <w:kern w:val="0"/>
      <w:szCs w:val="20"/>
      <w:lang w:eastAsia="en-US"/>
    </w:rPr>
  </w:style>
  <w:style w:type="paragraph" w:customStyle="1" w:styleId="177">
    <w:name w:val="样式 标题 2H2h2Underrubrik1prop2标题 1.1Heading 2 HiddenHeading..."/>
    <w:basedOn w:val="3"/>
    <w:uiPriority w:val="0"/>
    <w:pPr>
      <w:spacing w:line="240" w:lineRule="auto"/>
    </w:pPr>
    <w:rPr>
      <w:rFonts w:eastAsia="宋体"/>
      <w:szCs w:val="20"/>
    </w:rPr>
  </w:style>
  <w:style w:type="paragraph" w:customStyle="1" w:styleId="178">
    <w:name w:val="_Style 169"/>
    <w:next w:val="1"/>
    <w:uiPriority w:val="99"/>
    <w:pPr>
      <w:widowControl w:val="0"/>
      <w:jc w:val="both"/>
    </w:pPr>
    <w:rPr>
      <w:rFonts w:ascii="Calibri" w:hAnsi="Calibri" w:eastAsia="宋体" w:cs="Calibri"/>
      <w:kern w:val="2"/>
      <w:sz w:val="21"/>
      <w:szCs w:val="24"/>
      <w:lang w:val="en-US" w:eastAsia="zh-CN" w:bidi="ar-SA"/>
    </w:rPr>
  </w:style>
  <w:style w:type="paragraph" w:customStyle="1" w:styleId="179">
    <w:name w:val="xl31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4"/>
    </w:rPr>
  </w:style>
  <w:style w:type="paragraph" w:customStyle="1" w:styleId="180">
    <w:name w:val="xl2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181">
    <w:name w:val="编号2"/>
    <w:basedOn w:val="1"/>
    <w:uiPriority w:val="0"/>
    <w:pPr>
      <w:tabs>
        <w:tab w:val="left" w:pos="360"/>
      </w:tabs>
      <w:spacing w:line="360" w:lineRule="auto"/>
    </w:pPr>
    <w:rPr>
      <w:szCs w:val="20"/>
    </w:rPr>
  </w:style>
  <w:style w:type="paragraph" w:customStyle="1" w:styleId="182">
    <w:name w:val="xl70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183">
    <w:name w:val="Char Char2 Char"/>
    <w:basedOn w:val="1"/>
    <w:uiPriority w:val="0"/>
    <w:rPr>
      <w:rFonts w:ascii="宋体" w:hAnsi="宋体"/>
      <w:b/>
      <w:sz w:val="28"/>
      <w:szCs w:val="28"/>
    </w:rPr>
  </w:style>
  <w:style w:type="paragraph" w:customStyle="1" w:styleId="184">
    <w:name w:val="newsbodym"/>
    <w:basedOn w:val="1"/>
    <w:uiPriority w:val="0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185">
    <w:name w:val="Char2 Char Char Char1 Char Char Char Char Char Char Char Char Char Char Char Char Char Char1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186">
    <w:name w:val="reader-word-layer reader-word-s1-44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87">
    <w:name w:val="List Paragraph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188">
    <w:name w:val="xl65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Cs w:val="21"/>
    </w:rPr>
  </w:style>
  <w:style w:type="paragraph" w:customStyle="1" w:styleId="189">
    <w:name w:val="Char2 Char Char Char Char Char Char Char Char Char Char Char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90">
    <w:name w:val="xl73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1">
    <w:name w:val="_Style 167"/>
    <w:next w:val="1"/>
    <w:uiPriority w:val="99"/>
    <w:pPr>
      <w:widowControl w:val="0"/>
      <w:jc w:val="both"/>
    </w:pPr>
    <w:rPr>
      <w:rFonts w:ascii="Calibri" w:hAnsi="Calibri" w:eastAsia="宋体" w:cs="Calibri"/>
      <w:kern w:val="2"/>
      <w:sz w:val="21"/>
      <w:szCs w:val="24"/>
      <w:lang w:val="en-US" w:eastAsia="zh-CN" w:bidi="ar-SA"/>
    </w:rPr>
  </w:style>
  <w:style w:type="paragraph" w:customStyle="1" w:styleId="192">
    <w:name w:val="表"/>
    <w:basedOn w:val="1"/>
    <w:uiPriority w:val="0"/>
    <w:pPr>
      <w:spacing w:line="360" w:lineRule="auto"/>
      <w:jc w:val="center"/>
    </w:pPr>
    <w:rPr>
      <w:rFonts w:ascii="宋体" w:hAnsi="宋体"/>
      <w:b/>
      <w:bCs/>
      <w:szCs w:val="20"/>
    </w:rPr>
  </w:style>
  <w:style w:type="paragraph" w:customStyle="1" w:styleId="193">
    <w:name w:val="Char Char Char Char Char Char Char Char Char"/>
    <w:basedOn w:val="1"/>
    <w:uiPriority w:val="0"/>
    <w:pPr>
      <w:widowControl/>
      <w:spacing w:line="400" w:lineRule="exact"/>
      <w:jc w:val="center"/>
    </w:pPr>
    <w:rPr>
      <w:rFonts w:ascii="Verdana" w:hAnsi="Verdana"/>
      <w:kern w:val="0"/>
      <w:szCs w:val="20"/>
      <w:lang w:eastAsia="en-US"/>
    </w:rPr>
  </w:style>
  <w:style w:type="paragraph" w:customStyle="1" w:styleId="194">
    <w:name w:val="Char Char Char Char Char Char Char Char Char Char Char Char Char Char Char Char Char Char Char Char Char Char Char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95">
    <w:name w:val="Char Char Char Char Char Char Char Char Char Char Char Char Char Char Char Char Char Char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96">
    <w:name w:val="Char Char1 Char Char Char Char Char Char Char Char Char Char Char Char Char Char"/>
    <w:basedOn w:val="1"/>
    <w:uiPriority w:val="0"/>
    <w:pPr>
      <w:widowControl/>
      <w:spacing w:after="160" w:line="240" w:lineRule="exact"/>
      <w:jc w:val="left"/>
    </w:pPr>
    <w:rPr>
      <w:szCs w:val="20"/>
    </w:rPr>
  </w:style>
  <w:style w:type="paragraph" w:customStyle="1" w:styleId="197">
    <w:name w:val="正文_16_2"/>
    <w:basedOn w:val="198"/>
    <w:uiPriority w:val="0"/>
    <w:rPr>
      <w:rFonts w:ascii="Times New Roman" w:hAnsi="Times New Roman"/>
      <w:szCs w:val="21"/>
    </w:rPr>
  </w:style>
  <w:style w:type="paragraph" w:customStyle="1" w:styleId="198">
    <w:name w:val="正文_17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2"/>
      <w:lang w:val="en-US" w:eastAsia="zh-CN" w:bidi="ar-SA"/>
    </w:rPr>
  </w:style>
  <w:style w:type="paragraph" w:customStyle="1" w:styleId="199">
    <w:name w:val="Char1"/>
    <w:basedOn w:val="1"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200">
    <w:name w:val="Char Char Char Char Char Char"/>
    <w:basedOn w:val="1"/>
    <w:uiPriority w:val="0"/>
    <w:pPr>
      <w:widowControl/>
      <w:spacing w:line="400" w:lineRule="exact"/>
      <w:jc w:val="center"/>
    </w:pPr>
    <w:rPr>
      <w:rFonts w:ascii="Verdana" w:hAnsi="Verdana"/>
      <w:kern w:val="0"/>
      <w:szCs w:val="20"/>
      <w:lang w:eastAsia="en-US"/>
    </w:rPr>
  </w:style>
  <w:style w:type="paragraph" w:customStyle="1" w:styleId="201">
    <w:name w:val="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 w:eastAsia="楷体_GB2312" w:cs="Verdana"/>
      <w:b/>
      <w:bCs/>
      <w:i/>
      <w:iCs/>
      <w:color w:val="000000"/>
      <w:kern w:val="0"/>
      <w:sz w:val="20"/>
      <w:szCs w:val="20"/>
      <w:lang w:eastAsia="en-US"/>
    </w:rPr>
  </w:style>
  <w:style w:type="paragraph" w:customStyle="1" w:styleId="202">
    <w:name w:val="0"/>
    <w:basedOn w:val="1"/>
    <w:uiPriority w:val="0"/>
    <w:pPr>
      <w:widowControl/>
      <w:snapToGrid w:val="0"/>
    </w:pPr>
    <w:rPr>
      <w:rFonts w:eastAsia="Arial Unicode MS"/>
      <w:kern w:val="0"/>
      <w:szCs w:val="21"/>
    </w:rPr>
  </w:style>
  <w:style w:type="paragraph" w:customStyle="1" w:styleId="203">
    <w:name w:val="(标书)正文 Char"/>
    <w:basedOn w:val="1"/>
    <w:qFormat/>
    <w:uiPriority w:val="0"/>
    <w:pPr>
      <w:spacing w:line="480" w:lineRule="auto"/>
      <w:ind w:firstLine="522"/>
      <w:jc w:val="left"/>
    </w:pPr>
    <w:rPr>
      <w:spacing w:val="10"/>
      <w:kern w:val="0"/>
      <w:sz w:val="24"/>
    </w:rPr>
  </w:style>
  <w:style w:type="paragraph" w:customStyle="1" w:styleId="204">
    <w:name w:val="p9"/>
    <w:basedOn w:val="1"/>
    <w:uiPriority w:val="0"/>
    <w:pPr>
      <w:widowControl/>
      <w:spacing w:before="100" w:beforeAutospacing="1" w:after="100" w:afterAutospacing="1"/>
      <w:jc w:val="left"/>
    </w:pPr>
    <w:rPr>
      <w:rFonts w:eastAsia="Arial Unicode MS" w:cs="Arial Unicode MS"/>
      <w:color w:val="000000"/>
      <w:kern w:val="0"/>
      <w:sz w:val="18"/>
      <w:szCs w:val="18"/>
    </w:rPr>
  </w:style>
  <w:style w:type="paragraph" w:customStyle="1" w:styleId="205">
    <w:name w:val="Char Char1"/>
    <w:basedOn w:val="1"/>
    <w:uiPriority w:val="0"/>
    <w:rPr>
      <w:rFonts w:ascii="宋体" w:hAnsi="宋体"/>
      <w:b/>
      <w:sz w:val="28"/>
      <w:szCs w:val="28"/>
    </w:rPr>
  </w:style>
  <w:style w:type="paragraph" w:customStyle="1" w:styleId="206">
    <w:name w:val="Char1 Char Char Char Char Char Char Char Char"/>
    <w:basedOn w:val="1"/>
    <w:uiPriority w:val="0"/>
    <w:pPr>
      <w:widowControl/>
      <w:spacing w:line="400" w:lineRule="exact"/>
      <w:jc w:val="center"/>
    </w:pPr>
    <w:rPr>
      <w:rFonts w:ascii="Verdana" w:hAnsi="Verdana"/>
      <w:kern w:val="0"/>
      <w:szCs w:val="20"/>
      <w:lang w:eastAsia="en-US"/>
    </w:rPr>
  </w:style>
  <w:style w:type="paragraph" w:customStyle="1" w:styleId="207">
    <w:name w:val="Char1 Char Char Char Char Char Char"/>
    <w:basedOn w:val="1"/>
    <w:uiPriority w:val="0"/>
    <w:pPr>
      <w:widowControl/>
      <w:spacing w:line="400" w:lineRule="exact"/>
      <w:jc w:val="center"/>
    </w:pPr>
    <w:rPr>
      <w:rFonts w:ascii="Verdana" w:hAnsi="Verdana"/>
      <w:kern w:val="0"/>
      <w:szCs w:val="20"/>
      <w:lang w:eastAsia="en-US"/>
    </w:rPr>
  </w:style>
  <w:style w:type="paragraph" w:customStyle="1" w:styleId="208">
    <w:name w:val="Char2 Char Char Char1 Char Char Char Char Char Char Char Char Char Char Char Char Char Char1 Char Char Char Char Char Char Char1"/>
    <w:basedOn w:val="1"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209">
    <w:name w:val="样式 标题 3h3H33l3CTLevel 3 Headlevel_3PIM 3sect1.2.3标题 3 ..."/>
    <w:basedOn w:val="5"/>
    <w:uiPriority w:val="0"/>
    <w:pPr>
      <w:adjustRightInd w:val="0"/>
      <w:spacing w:before="0" w:after="0" w:line="360" w:lineRule="auto"/>
      <w:ind w:right="-848" w:rightChars="-404" w:firstLine="420" w:firstLineChars="199"/>
      <w:textAlignment w:val="baseline"/>
    </w:pPr>
    <w:rPr>
      <w:rFonts w:ascii="宋体" w:hAnsi="宋体"/>
      <w:color w:val="000000"/>
      <w:kern w:val="0"/>
      <w:sz w:val="21"/>
      <w:szCs w:val="20"/>
    </w:rPr>
  </w:style>
  <w:style w:type="paragraph" w:customStyle="1" w:styleId="210">
    <w:name w:val="办公自动化专用标题"/>
    <w:basedOn w:val="44"/>
    <w:uiPriority w:val="0"/>
    <w:pPr>
      <w:spacing w:line="560" w:lineRule="atLeast"/>
    </w:pPr>
    <w:rPr>
      <w:rFonts w:ascii="宋体"/>
      <w:bCs w:val="0"/>
      <w:sz w:val="44"/>
      <w:szCs w:val="20"/>
    </w:rPr>
  </w:style>
  <w:style w:type="paragraph" w:customStyle="1" w:styleId="211">
    <w:name w:val="正文文字缩进 2"/>
    <w:basedOn w:val="1"/>
    <w:uiPriority w:val="0"/>
    <w:pPr>
      <w:widowControl/>
      <w:spacing w:line="351" w:lineRule="atLeast"/>
      <w:ind w:firstLine="481"/>
      <w:textAlignment w:val="baseline"/>
    </w:pPr>
    <w:rPr>
      <w:rFonts w:ascii="仿宋_GB2312" w:eastAsia="仿宋_GB2312"/>
      <w:color w:val="000000"/>
      <w:kern w:val="0"/>
      <w:sz w:val="24"/>
      <w:szCs w:val="20"/>
      <w:u w:color="000000"/>
    </w:rPr>
  </w:style>
  <w:style w:type="paragraph" w:customStyle="1" w:styleId="212">
    <w:name w:val="D标4"/>
    <w:basedOn w:val="1"/>
    <w:next w:val="213"/>
    <w:uiPriority w:val="0"/>
    <w:pPr>
      <w:tabs>
        <w:tab w:val="left" w:pos="420"/>
      </w:tabs>
      <w:autoSpaceDE w:val="0"/>
      <w:autoSpaceDN w:val="0"/>
      <w:adjustRightInd w:val="0"/>
      <w:spacing w:before="120" w:line="480" w:lineRule="atLeast"/>
      <w:ind w:left="420" w:hanging="420"/>
    </w:pPr>
    <w:rPr>
      <w:rFonts w:ascii="宋体"/>
      <w:kern w:val="0"/>
      <w:sz w:val="24"/>
      <w:szCs w:val="20"/>
    </w:rPr>
  </w:style>
  <w:style w:type="paragraph" w:customStyle="1" w:styleId="213">
    <w:name w:val="D文1"/>
    <w:basedOn w:val="1"/>
    <w:uiPriority w:val="0"/>
    <w:pPr>
      <w:tabs>
        <w:tab w:val="left" w:pos="720"/>
      </w:tabs>
      <w:autoSpaceDE w:val="0"/>
      <w:autoSpaceDN w:val="0"/>
      <w:adjustRightInd w:val="0"/>
      <w:spacing w:after="120" w:line="480" w:lineRule="atLeast"/>
      <w:ind w:left="680" w:firstLine="510"/>
    </w:pPr>
    <w:rPr>
      <w:rFonts w:ascii="宋体"/>
      <w:kern w:val="0"/>
      <w:sz w:val="24"/>
      <w:szCs w:val="20"/>
    </w:rPr>
  </w:style>
  <w:style w:type="paragraph" w:customStyle="1" w:styleId="214">
    <w:name w:val="Char Char Char Char Char Char Char Char Char Char Char Char"/>
    <w:basedOn w:val="1"/>
    <w:uiPriority w:val="0"/>
    <w:pPr>
      <w:widowControl/>
      <w:spacing w:line="400" w:lineRule="exact"/>
      <w:jc w:val="center"/>
    </w:pPr>
    <w:rPr>
      <w:rFonts w:ascii="Verdana" w:hAnsi="Verdana"/>
      <w:kern w:val="0"/>
      <w:szCs w:val="20"/>
      <w:lang w:eastAsia="en-US"/>
    </w:rPr>
  </w:style>
  <w:style w:type="paragraph" w:customStyle="1" w:styleId="215">
    <w:name w:val="xl71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</w:rPr>
  </w:style>
  <w:style w:type="paragraph" w:customStyle="1" w:styleId="216">
    <w:name w:val="正文2"/>
    <w:uiPriority w:val="0"/>
    <w:pPr>
      <w:widowControl w:val="0"/>
      <w:jc w:val="both"/>
    </w:pPr>
    <w:rPr>
      <w:rFonts w:hint="eastAsia" w:ascii="Calibri" w:hAnsi="Calibri" w:eastAsia="宋体" w:cs="Calibri"/>
      <w:kern w:val="2"/>
      <w:sz w:val="21"/>
      <w:lang w:val="en-US" w:eastAsia="zh-CN" w:bidi="ar-SA"/>
    </w:rPr>
  </w:style>
  <w:style w:type="paragraph" w:customStyle="1" w:styleId="217">
    <w:name w:val="xl35"/>
    <w:basedOn w:val="1"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left"/>
    </w:pPr>
    <w:rPr>
      <w:rFonts w:ascii="宋体" w:hAnsi="宋体"/>
      <w:b/>
      <w:bCs/>
      <w:kern w:val="0"/>
      <w:sz w:val="24"/>
    </w:rPr>
  </w:style>
  <w:style w:type="paragraph" w:customStyle="1" w:styleId="218">
    <w:name w:val="Char Char Char Char Char Char Char Char Char2"/>
    <w:basedOn w:val="1"/>
    <w:uiPriority w:val="0"/>
    <w:pPr>
      <w:widowControl/>
      <w:spacing w:line="400" w:lineRule="exact"/>
      <w:jc w:val="center"/>
    </w:pPr>
    <w:rPr>
      <w:rFonts w:ascii="Verdana" w:hAnsi="Verdana"/>
      <w:kern w:val="0"/>
      <w:szCs w:val="20"/>
      <w:lang w:eastAsia="en-US"/>
    </w:rPr>
  </w:style>
  <w:style w:type="paragraph" w:customStyle="1" w:styleId="219">
    <w:name w:val="xl75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20">
    <w:name w:val="D标3"/>
    <w:basedOn w:val="5"/>
    <w:uiPriority w:val="0"/>
    <w:pPr>
      <w:keepNext w:val="0"/>
      <w:keepLines w:val="0"/>
      <w:tabs>
        <w:tab w:val="left" w:pos="285"/>
      </w:tabs>
      <w:autoSpaceDE w:val="0"/>
      <w:autoSpaceDN w:val="0"/>
      <w:adjustRightInd w:val="0"/>
      <w:spacing w:before="120" w:after="0" w:line="480" w:lineRule="atLeast"/>
      <w:ind w:left="285" w:hanging="285"/>
    </w:pPr>
    <w:rPr>
      <w:rFonts w:ascii="宋体"/>
      <w:b w:val="0"/>
      <w:bCs w:val="0"/>
      <w:kern w:val="0"/>
      <w:sz w:val="24"/>
      <w:szCs w:val="20"/>
    </w:rPr>
  </w:style>
  <w:style w:type="paragraph" w:customStyle="1" w:styleId="221">
    <w:name w:val="font5"/>
    <w:basedOn w:val="1"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</w:rPr>
  </w:style>
  <w:style w:type="paragraph" w:customStyle="1" w:styleId="222">
    <w:name w:val="Char1 Char Char Char Char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223">
    <w:name w:val="Char"/>
    <w:basedOn w:val="1"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224">
    <w:name w:val="正文缩进1"/>
    <w:basedOn w:val="1"/>
    <w:uiPriority w:val="0"/>
    <w:pPr>
      <w:ind w:firstLine="420" w:firstLineChars="200"/>
    </w:pPr>
    <w:rPr>
      <w:rFonts w:hint="eastAsia"/>
      <w:szCs w:val="20"/>
    </w:rPr>
  </w:style>
  <w:style w:type="paragraph" w:customStyle="1" w:styleId="225">
    <w:name w:val="xl8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26">
    <w:name w:val="a"/>
    <w:basedOn w:val="1"/>
    <w:uiPriority w:val="0"/>
    <w:pPr>
      <w:widowControl/>
      <w:spacing w:before="100" w:beforeAutospacing="1" w:after="100" w:afterAutospacing="1" w:line="270" w:lineRule="atLeast"/>
      <w:jc w:val="left"/>
    </w:pPr>
    <w:rPr>
      <w:rFonts w:ascii="宋体" w:hAnsi="宋体"/>
      <w:kern w:val="0"/>
      <w:sz w:val="24"/>
      <w:szCs w:val="20"/>
    </w:rPr>
  </w:style>
  <w:style w:type="paragraph" w:customStyle="1" w:styleId="227">
    <w:name w:val="Char Char Char Char Char Char Char Char Char Char Char Char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28">
    <w:name w:val="xl23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4"/>
    </w:rPr>
  </w:style>
  <w:style w:type="paragraph" w:customStyle="1" w:styleId="229">
    <w:name w:val="普通文字"/>
    <w:basedOn w:val="1"/>
    <w:uiPriority w:val="0"/>
    <w:pPr>
      <w:widowControl/>
      <w:spacing w:line="351" w:lineRule="atLeast"/>
      <w:ind w:firstLine="419"/>
      <w:textAlignment w:val="baseline"/>
    </w:pPr>
    <w:rPr>
      <w:rFonts w:ascii="宋体"/>
      <w:color w:val="000000"/>
      <w:kern w:val="0"/>
      <w:szCs w:val="20"/>
      <w:u w:color="000000"/>
    </w:rPr>
  </w:style>
  <w:style w:type="paragraph" w:customStyle="1" w:styleId="230">
    <w:name w:val="Char4"/>
    <w:basedOn w:val="1"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231">
    <w:name w:val="HZY表格正文"/>
    <w:qFormat/>
    <w:uiPriority w:val="0"/>
    <w:pPr>
      <w:spacing w:line="400" w:lineRule="exact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customStyle="1" w:styleId="232">
    <w:name w:val="_Style 231"/>
    <w:uiPriority w:val="99"/>
    <w:rPr>
      <w:rFonts w:ascii="Calibri" w:hAnsi="Calibri" w:eastAsia="宋体" w:cs="Calibri"/>
      <w:kern w:val="2"/>
      <w:sz w:val="21"/>
      <w:szCs w:val="24"/>
      <w:lang w:val="en-US" w:eastAsia="zh-CN" w:bidi="ar-SA"/>
    </w:rPr>
  </w:style>
  <w:style w:type="paragraph" w:customStyle="1" w:styleId="233">
    <w:name w:val="标准"/>
    <w:basedOn w:val="1"/>
    <w:uiPriority w:val="0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rFonts w:eastAsia="楷体_GB2312"/>
      <w:kern w:val="0"/>
      <w:sz w:val="24"/>
      <w:szCs w:val="20"/>
    </w:rPr>
  </w:style>
  <w:style w:type="paragraph" w:customStyle="1" w:styleId="234">
    <w:name w:val="xl2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4"/>
    </w:rPr>
  </w:style>
  <w:style w:type="paragraph" w:customStyle="1" w:styleId="235">
    <w:name w:val="Char Char1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236">
    <w:name w:val="Char1 Char Char Char Char Char Char Char Char Char Char Char Char Char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237">
    <w:name w:val="1"/>
    <w:basedOn w:val="1"/>
    <w:next w:val="25"/>
    <w:uiPriority w:val="0"/>
    <w:rPr>
      <w:rFonts w:ascii="宋体" w:hAnsi="Courier New" w:cs="宋体"/>
      <w:szCs w:val="21"/>
    </w:rPr>
  </w:style>
  <w:style w:type="paragraph" w:customStyle="1" w:styleId="238">
    <w:name w:val="D标2"/>
    <w:basedOn w:val="3"/>
    <w:uiPriority w:val="0"/>
    <w:pPr>
      <w:keepLines w:val="0"/>
      <w:widowControl/>
      <w:tabs>
        <w:tab w:val="left" w:pos="420"/>
      </w:tabs>
      <w:autoSpaceDE w:val="0"/>
      <w:autoSpaceDN w:val="0"/>
      <w:adjustRightInd w:val="0"/>
      <w:spacing w:before="360" w:after="0" w:line="480" w:lineRule="exact"/>
      <w:ind w:left="420" w:hanging="420"/>
      <w:jc w:val="left"/>
    </w:pPr>
    <w:rPr>
      <w:rFonts w:ascii="黑体" w:hAnsi="Times New Roman"/>
      <w:bCs w:val="0"/>
      <w:kern w:val="0"/>
      <w:sz w:val="24"/>
      <w:szCs w:val="20"/>
    </w:rPr>
  </w:style>
  <w:style w:type="paragraph" w:customStyle="1" w:styleId="239">
    <w:name w:val="页眉 New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240">
    <w:name w:val="Char Char"/>
    <w:basedOn w:val="1"/>
    <w:uiPriority w:val="0"/>
    <w:pPr>
      <w:widowControl/>
      <w:spacing w:after="160" w:line="240" w:lineRule="exact"/>
      <w:jc w:val="left"/>
    </w:pPr>
    <w:rPr>
      <w:sz w:val="24"/>
    </w:rPr>
  </w:style>
  <w:style w:type="paragraph" w:customStyle="1" w:styleId="241">
    <w:name w:val="D标1"/>
    <w:basedOn w:val="2"/>
    <w:next w:val="1"/>
    <w:uiPriority w:val="0"/>
    <w:pPr>
      <w:keepLines w:val="0"/>
      <w:pageBreakBefore/>
      <w:widowControl/>
      <w:tabs>
        <w:tab w:val="left" w:pos="720"/>
      </w:tabs>
      <w:autoSpaceDE w:val="0"/>
      <w:autoSpaceDN w:val="0"/>
      <w:adjustRightInd w:val="0"/>
      <w:spacing w:before="360" w:after="240" w:line="315" w:lineRule="atLeast"/>
      <w:ind w:left="720"/>
      <w:jc w:val="center"/>
    </w:pPr>
    <w:rPr>
      <w:rFonts w:ascii="黑体" w:eastAsia="黑体"/>
      <w:b w:val="0"/>
      <w:bCs w:val="0"/>
      <w:kern w:val="0"/>
      <w:sz w:val="36"/>
      <w:szCs w:val="20"/>
    </w:rPr>
  </w:style>
  <w:style w:type="paragraph" w:customStyle="1" w:styleId="242">
    <w:name w:val="font0"/>
    <w:basedOn w:val="1"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</w:rPr>
  </w:style>
  <w:style w:type="paragraph" w:customStyle="1" w:styleId="243">
    <w:name w:val="说明书正文"/>
    <w:basedOn w:val="1"/>
    <w:uiPriority w:val="0"/>
    <w:pPr>
      <w:ind w:firstLine="200" w:firstLineChars="200"/>
    </w:pPr>
    <w:rPr>
      <w:sz w:val="24"/>
    </w:rPr>
  </w:style>
  <w:style w:type="paragraph" w:customStyle="1" w:styleId="244">
    <w:name w:val="Char Char Char Char Char Char1"/>
    <w:basedOn w:val="1"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45">
    <w:name w:val="Char1 Char Char Char Char Char Char Char Char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246">
    <w:name w:val="xl81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47">
    <w:name w:val="Char Char2"/>
    <w:basedOn w:val="1"/>
    <w:uiPriority w:val="0"/>
    <w:rPr>
      <w:rFonts w:ascii="宋体" w:hAnsi="宋体"/>
      <w:b/>
      <w:sz w:val="28"/>
      <w:szCs w:val="28"/>
    </w:rPr>
  </w:style>
  <w:style w:type="paragraph" w:customStyle="1" w:styleId="248">
    <w:name w:val="xl82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49">
    <w:name w:val="Char Char Char Char Char Char Char Char Char Char Char Char Char"/>
    <w:basedOn w:val="1"/>
    <w:uiPriority w:val="0"/>
    <w:pPr>
      <w:widowControl/>
      <w:spacing w:after="160" w:line="240" w:lineRule="exact"/>
      <w:jc w:val="left"/>
    </w:pPr>
    <w:rPr>
      <w:kern w:val="0"/>
      <w:szCs w:val="20"/>
    </w:rPr>
  </w:style>
  <w:style w:type="paragraph" w:customStyle="1" w:styleId="250">
    <w:name w:val="Char Char Char Char Char Char Char Char Char Char"/>
    <w:basedOn w:val="1"/>
    <w:uiPriority w:val="0"/>
    <w:rPr>
      <w:rFonts w:ascii="Tahoma" w:hAnsi="Tahoma"/>
      <w:sz w:val="24"/>
      <w:szCs w:val="20"/>
    </w:rPr>
  </w:style>
  <w:style w:type="paragraph" w:customStyle="1" w:styleId="251">
    <w:name w:val="Char2 Char Char Char1 Char Char Char Char Char Char Char Char Char Char Char Char Char Char1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252">
    <w:name w:val="font9"/>
    <w:basedOn w:val="1"/>
    <w:uiPriority w:val="0"/>
    <w:pPr>
      <w:widowControl/>
      <w:spacing w:before="100" w:beforeAutospacing="1" w:after="100" w:afterAutospacing="1"/>
      <w:jc w:val="left"/>
    </w:pPr>
    <w:rPr>
      <w:b/>
      <w:bCs/>
      <w:kern w:val="0"/>
      <w:sz w:val="24"/>
    </w:rPr>
  </w:style>
  <w:style w:type="paragraph" w:customStyle="1" w:styleId="253">
    <w:name w:val="标准正文"/>
    <w:basedOn w:val="20"/>
    <w:uiPriority w:val="0"/>
    <w:pPr>
      <w:widowControl/>
      <w:spacing w:after="160" w:line="240" w:lineRule="exact"/>
      <w:ind w:firstLine="0" w:firstLineChars="0"/>
      <w:jc w:val="left"/>
    </w:pPr>
    <w:rPr>
      <w:rFonts w:ascii="Verdana" w:hAnsi="Verdana"/>
      <w:kern w:val="0"/>
      <w:sz w:val="24"/>
      <w:lang w:eastAsia="en-US"/>
    </w:rPr>
  </w:style>
  <w:style w:type="paragraph" w:customStyle="1" w:styleId="254">
    <w:name w:val="正文_0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4"/>
      <w:lang w:val="en-US" w:eastAsia="zh-CN" w:bidi="ar-SA"/>
    </w:rPr>
  </w:style>
  <w:style w:type="paragraph" w:customStyle="1" w:styleId="255">
    <w:name w:val="Char1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256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57">
    <w:name w:val="题注4"/>
    <w:basedOn w:val="1"/>
    <w:next w:val="14"/>
    <w:qFormat/>
    <w:uiPriority w:val="0"/>
    <w:pPr>
      <w:ind w:left="-132" w:leftChars="-64" w:right="-105" w:rightChars="-50" w:hanging="2"/>
      <w:jc w:val="center"/>
    </w:pPr>
    <w:rPr>
      <w:b/>
      <w:color w:val="FF0000"/>
      <w:szCs w:val="21"/>
      <w:lang w:val="en-GB"/>
    </w:rPr>
  </w:style>
  <w:style w:type="paragraph" w:customStyle="1" w:styleId="258">
    <w:name w:val="font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259">
    <w:name w:val="样式3"/>
    <w:basedOn w:val="1"/>
    <w:qFormat/>
    <w:uiPriority w:val="0"/>
  </w:style>
  <w:style w:type="paragraph" w:customStyle="1" w:styleId="260">
    <w:name w:val="Char2 Char Char Char Char Char Char Char Char Char Char Char Char Char Char Char"/>
    <w:basedOn w:val="1"/>
    <w:qFormat/>
    <w:uiPriority w:val="0"/>
    <w:pPr>
      <w:widowControl/>
      <w:spacing w:line="400" w:lineRule="exact"/>
      <w:jc w:val="center"/>
    </w:pPr>
    <w:rPr>
      <w:rFonts w:ascii="Verdana" w:hAnsi="Verdana"/>
      <w:kern w:val="0"/>
      <w:szCs w:val="20"/>
      <w:lang w:eastAsia="en-US"/>
    </w:rPr>
  </w:style>
  <w:style w:type="paragraph" w:customStyle="1" w:styleId="261">
    <w:name w:val="默认段落字体 Para Char"/>
    <w:basedOn w:val="1"/>
    <w:qFormat/>
    <w:uiPriority w:val="0"/>
    <w:rPr>
      <w:rFonts w:ascii="宋体" w:hAnsi="宋体"/>
      <w:b/>
      <w:sz w:val="28"/>
      <w:szCs w:val="28"/>
    </w:rPr>
  </w:style>
  <w:style w:type="paragraph" w:customStyle="1" w:styleId="262">
    <w:name w:val="正文标号1"/>
    <w:basedOn w:val="1"/>
    <w:qFormat/>
    <w:uiPriority w:val="0"/>
    <w:pPr>
      <w:tabs>
        <w:tab w:val="left" w:pos="720"/>
      </w:tabs>
      <w:spacing w:line="360" w:lineRule="auto"/>
      <w:ind w:hanging="240"/>
    </w:pPr>
    <w:rPr>
      <w:rFonts w:ascii="宋体"/>
      <w:sz w:val="24"/>
    </w:rPr>
  </w:style>
  <w:style w:type="paragraph" w:customStyle="1" w:styleId="263">
    <w:name w:val="标题1"/>
    <w:basedOn w:val="1"/>
    <w:qFormat/>
    <w:uiPriority w:val="0"/>
    <w:pPr>
      <w:tabs>
        <w:tab w:val="left" w:pos="2925"/>
      </w:tabs>
      <w:spacing w:line="288" w:lineRule="auto"/>
    </w:pPr>
    <w:rPr>
      <w:sz w:val="24"/>
      <w:szCs w:val="20"/>
    </w:rPr>
  </w:style>
  <w:style w:type="paragraph" w:customStyle="1" w:styleId="264">
    <w:name w:val="Char Char Char1"/>
    <w:basedOn w:val="1"/>
    <w:qFormat/>
    <w:uiPriority w:val="0"/>
    <w:pPr>
      <w:widowControl/>
      <w:spacing w:line="400" w:lineRule="exact"/>
      <w:jc w:val="center"/>
    </w:pPr>
    <w:rPr>
      <w:rFonts w:ascii="Verdana" w:hAnsi="Verdana"/>
      <w:kern w:val="0"/>
      <w:szCs w:val="20"/>
      <w:lang w:eastAsia="en-US"/>
    </w:rPr>
  </w:style>
  <w:style w:type="paragraph" w:customStyle="1" w:styleId="265">
    <w:name w:val="正文 New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lang w:val="en-US" w:eastAsia="zh-CN" w:bidi="ar-SA"/>
    </w:rPr>
  </w:style>
  <w:style w:type="paragraph" w:customStyle="1" w:styleId="266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b/>
      <w:bCs/>
      <w:kern w:val="0"/>
      <w:sz w:val="24"/>
    </w:rPr>
  </w:style>
  <w:style w:type="paragraph" w:customStyle="1" w:styleId="267">
    <w:name w:val="图"/>
    <w:basedOn w:val="1"/>
    <w:qFormat/>
    <w:uiPriority w:val="0"/>
    <w:pPr>
      <w:keepNext/>
      <w:adjustRightInd w:val="0"/>
      <w:spacing w:before="60" w:after="60" w:line="300" w:lineRule="auto"/>
      <w:jc w:val="center"/>
      <w:textAlignment w:val="center"/>
    </w:pPr>
    <w:rPr>
      <w:snapToGrid w:val="0"/>
      <w:spacing w:val="20"/>
      <w:kern w:val="0"/>
      <w:sz w:val="24"/>
      <w:szCs w:val="20"/>
    </w:rPr>
  </w:style>
  <w:style w:type="paragraph" w:customStyle="1" w:styleId="268">
    <w:name w:val="样式 样式 标题 1 + 华文细黑 小二 居中 左侧:  0 厘米 首行缩进:  0 厘米 行距: 1.5 倍行距 + 左侧: ..."/>
    <w:basedOn w:val="1"/>
    <w:qFormat/>
    <w:uiPriority w:val="0"/>
    <w:pPr>
      <w:keepNext/>
      <w:keepLines/>
      <w:spacing w:before="340" w:after="330" w:line="360" w:lineRule="auto"/>
      <w:jc w:val="center"/>
      <w:outlineLvl w:val="0"/>
    </w:pPr>
    <w:rPr>
      <w:rFonts w:ascii="华文细黑" w:hAnsi="华文细黑" w:eastAsia="华文细黑" w:cs="宋体"/>
      <w:b/>
      <w:bCs/>
      <w:kern w:val="32"/>
      <w:sz w:val="44"/>
      <w:szCs w:val="20"/>
    </w:rPr>
  </w:style>
  <w:style w:type="paragraph" w:customStyle="1" w:styleId="269">
    <w:name w:val="正文1"/>
    <w:qFormat/>
    <w:uiPriority w:val="0"/>
    <w:pPr>
      <w:widowControl w:val="0"/>
      <w:jc w:val="both"/>
    </w:pPr>
    <w:rPr>
      <w:rFonts w:ascii="Calibri" w:hAnsi="Calibri" w:eastAsia="ヒラギノ角ゴ Pro W3" w:cs="Calibri"/>
      <w:color w:val="000000"/>
      <w:kern w:val="2"/>
      <w:sz w:val="21"/>
      <w:lang w:val="en-US" w:eastAsia="zh-CN" w:bidi="ar-SA"/>
    </w:rPr>
  </w:style>
  <w:style w:type="paragraph" w:customStyle="1" w:styleId="270">
    <w:name w:val="_Style 3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2"/>
      <w:lang w:val="en-US" w:eastAsia="zh-CN" w:bidi="ar-SA"/>
    </w:rPr>
  </w:style>
  <w:style w:type="paragraph" w:customStyle="1" w:styleId="271">
    <w:name w:val="正文_0_0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4"/>
      <w:lang w:val="en-US" w:eastAsia="zh-CN" w:bidi="ar-SA"/>
    </w:rPr>
  </w:style>
  <w:style w:type="paragraph" w:customStyle="1" w:styleId="272">
    <w:name w:val="xl2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273">
    <w:name w:val="样式2"/>
    <w:basedOn w:val="1"/>
    <w:qFormat/>
    <w:uiPriority w:val="0"/>
    <w:pPr>
      <w:spacing w:line="360" w:lineRule="auto"/>
    </w:pPr>
    <w:rPr>
      <w:rFonts w:ascii="宋体" w:hAnsi="宋体"/>
      <w:sz w:val="24"/>
      <w:szCs w:val="20"/>
    </w:rPr>
  </w:style>
  <w:style w:type="paragraph" w:customStyle="1" w:styleId="274">
    <w:name w:val="题注5"/>
    <w:basedOn w:val="1"/>
    <w:next w:val="14"/>
    <w:qFormat/>
    <w:uiPriority w:val="0"/>
    <w:pPr>
      <w:jc w:val="center"/>
    </w:pPr>
    <w:rPr>
      <w:b/>
      <w:color w:val="000000"/>
      <w:sz w:val="24"/>
      <w:szCs w:val="21"/>
    </w:rPr>
  </w:style>
  <w:style w:type="paragraph" w:customStyle="1" w:styleId="275">
    <w:name w:val="xl3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276">
    <w:name w:val="xl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77">
    <w:name w:val="新华社正文"/>
    <w:basedOn w:val="1"/>
    <w:qFormat/>
    <w:uiPriority w:val="0"/>
    <w:pPr>
      <w:spacing w:line="360" w:lineRule="auto"/>
      <w:ind w:firstLine="420" w:firstLineChars="200"/>
    </w:pPr>
    <w:rPr>
      <w:rFonts w:ascii="宋体" w:hAnsi="宋体"/>
      <w:szCs w:val="20"/>
    </w:rPr>
  </w:style>
  <w:style w:type="paragraph" w:customStyle="1" w:styleId="278">
    <w:name w:val="Char2 Char Char Char1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279">
    <w:name w:val="xl2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280">
    <w:name w:val="Char Char Char Char Char Char Char1"/>
    <w:basedOn w:val="1"/>
    <w:qFormat/>
    <w:uiPriority w:val="0"/>
    <w:pPr>
      <w:tabs>
        <w:tab w:val="left" w:pos="425"/>
      </w:tabs>
      <w:ind w:left="425" w:hanging="425"/>
    </w:pPr>
    <w:rPr>
      <w:rFonts w:eastAsia="仿宋_GB2312"/>
      <w:kern w:val="24"/>
      <w:sz w:val="24"/>
    </w:rPr>
  </w:style>
  <w:style w:type="paragraph" w:customStyle="1" w:styleId="281">
    <w:name w:val="Char Char2 Char2"/>
    <w:basedOn w:val="1"/>
    <w:qFormat/>
    <w:uiPriority w:val="0"/>
    <w:rPr>
      <w:rFonts w:ascii="宋体" w:hAnsi="宋体"/>
      <w:b/>
      <w:sz w:val="28"/>
      <w:szCs w:val="28"/>
    </w:rPr>
  </w:style>
  <w:style w:type="paragraph" w:customStyle="1" w:styleId="282">
    <w:name w:val="页脚 New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283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284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285">
    <w:name w:val="样式 标题 3h3H33l3CTLevel 3 Headlevel_3PIM 3sect1.2.3标题 3 ...1"/>
    <w:basedOn w:val="5"/>
    <w:qFormat/>
    <w:uiPriority w:val="0"/>
    <w:pPr>
      <w:spacing w:before="0" w:after="0" w:line="240" w:lineRule="auto"/>
      <w:ind w:left="420" w:leftChars="200"/>
    </w:pPr>
    <w:rPr>
      <w:rFonts w:cs="宋体"/>
      <w:sz w:val="30"/>
      <w:szCs w:val="20"/>
    </w:rPr>
  </w:style>
  <w:style w:type="paragraph" w:customStyle="1" w:styleId="286">
    <w:name w:val="xl22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hint="eastAsia" w:ascii="Arial Unicode MS" w:hAnsi="Arial Unicode MS" w:eastAsia="Arial Unicode MS" w:cs="Arial Unicode MS"/>
      <w:kern w:val="0"/>
      <w:sz w:val="24"/>
    </w:rPr>
  </w:style>
  <w:style w:type="paragraph" w:customStyle="1" w:styleId="287">
    <w:name w:val="h 1.1(1)英語"/>
    <w:basedOn w:val="1"/>
    <w:qFormat/>
    <w:uiPriority w:val="0"/>
    <w:pPr>
      <w:tabs>
        <w:tab w:val="right" w:pos="839"/>
        <w:tab w:val="left" w:pos="1021"/>
      </w:tabs>
      <w:adjustRightInd w:val="0"/>
      <w:spacing w:after="160" w:line="326" w:lineRule="atLeast"/>
      <w:ind w:left="1021" w:hanging="1021"/>
    </w:pPr>
    <w:rPr>
      <w:rFonts w:eastAsia="MS Mincho"/>
      <w:kern w:val="0"/>
      <w:sz w:val="22"/>
      <w:szCs w:val="20"/>
      <w:lang w:eastAsia="ja-JP"/>
    </w:rPr>
  </w:style>
  <w:style w:type="paragraph" w:customStyle="1" w:styleId="288">
    <w:name w:val="样式1"/>
    <w:basedOn w:val="6"/>
    <w:qFormat/>
    <w:uiPriority w:val="0"/>
    <w:pPr>
      <w:spacing w:line="376" w:lineRule="auto"/>
    </w:pPr>
  </w:style>
  <w:style w:type="paragraph" w:customStyle="1" w:styleId="289">
    <w:name w:val="xl36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/>
      <w:b/>
      <w:bCs/>
      <w:kern w:val="0"/>
      <w:sz w:val="24"/>
    </w:rPr>
  </w:style>
  <w:style w:type="paragraph" w:customStyle="1" w:styleId="290">
    <w:name w:val="Char1 Char Char Char Char Char Char Char Char Char Char Char Char Char Char Char1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291">
    <w:name w:val="0方案正文"/>
    <w:basedOn w:val="1"/>
    <w:qFormat/>
    <w:uiPriority w:val="0"/>
    <w:pPr>
      <w:ind w:firstLine="640" w:firstLineChars="200"/>
    </w:pPr>
    <w:rPr>
      <w:rFonts w:ascii="仿宋_GB2312" w:eastAsia="仿宋_GB2312"/>
      <w:sz w:val="32"/>
      <w:szCs w:val="32"/>
    </w:rPr>
  </w:style>
  <w:style w:type="paragraph" w:customStyle="1" w:styleId="292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18"/>
      <w:szCs w:val="18"/>
    </w:rPr>
  </w:style>
  <w:style w:type="paragraph" w:customStyle="1" w:styleId="293">
    <w:name w:val="Pa3"/>
    <w:basedOn w:val="1"/>
    <w:next w:val="1"/>
    <w:qFormat/>
    <w:uiPriority w:val="99"/>
    <w:pPr>
      <w:autoSpaceDE w:val="0"/>
      <w:autoSpaceDN w:val="0"/>
      <w:adjustRightInd w:val="0"/>
      <w:spacing w:line="241" w:lineRule="atLeast"/>
      <w:jc w:val="left"/>
    </w:pPr>
    <w:rPr>
      <w:rFonts w:ascii="华文细黑" w:eastAsia="华文细黑"/>
      <w:kern w:val="0"/>
      <w:sz w:val="24"/>
    </w:rPr>
  </w:style>
  <w:style w:type="paragraph" w:customStyle="1" w:styleId="294">
    <w:name w:val="Char2 Char Char Char1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295">
    <w:name w:val="P标3"/>
    <w:basedOn w:val="5"/>
    <w:qFormat/>
    <w:uiPriority w:val="0"/>
    <w:pPr>
      <w:keepNext w:val="0"/>
      <w:keepLines w:val="0"/>
      <w:tabs>
        <w:tab w:val="left" w:pos="420"/>
      </w:tabs>
      <w:autoSpaceDE w:val="0"/>
      <w:autoSpaceDN w:val="0"/>
      <w:adjustRightInd w:val="0"/>
      <w:spacing w:before="120" w:after="120" w:line="480" w:lineRule="atLeast"/>
      <w:ind w:left="420" w:hanging="420"/>
    </w:pPr>
    <w:rPr>
      <w:rFonts w:ascii="宋体"/>
      <w:b w:val="0"/>
      <w:bCs w:val="0"/>
      <w:kern w:val="0"/>
      <w:sz w:val="24"/>
      <w:szCs w:val="20"/>
    </w:rPr>
  </w:style>
  <w:style w:type="paragraph" w:customStyle="1" w:styleId="296">
    <w:name w:val="xl7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97">
    <w:name w:val="Char Char3"/>
    <w:basedOn w:val="1"/>
    <w:qFormat/>
    <w:uiPriority w:val="0"/>
    <w:rPr>
      <w:rFonts w:ascii="宋体" w:hAnsi="宋体"/>
      <w:b/>
      <w:sz w:val="28"/>
      <w:szCs w:val="28"/>
    </w:rPr>
  </w:style>
  <w:style w:type="paragraph" w:customStyle="1" w:styleId="298">
    <w:name w:val="列出段落1"/>
    <w:basedOn w:val="1"/>
    <w:qFormat/>
    <w:uiPriority w:val="99"/>
    <w:pPr>
      <w:ind w:firstLine="420" w:firstLineChars="200"/>
    </w:pPr>
    <w:rPr>
      <w:rFonts w:ascii="仿宋_GB2312" w:eastAsia="仿宋_GB2312" w:cs="仿宋_GB2312"/>
      <w:spacing w:val="6"/>
      <w:sz w:val="30"/>
      <w:szCs w:val="30"/>
    </w:rPr>
  </w:style>
  <w:style w:type="paragraph" w:customStyle="1" w:styleId="299">
    <w:name w:val="普通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paragraph" w:customStyle="1" w:styleId="300">
    <w:name w:val="xl2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4"/>
    </w:rPr>
  </w:style>
  <w:style w:type="paragraph" w:customStyle="1" w:styleId="301">
    <w:name w:val="Char Char Char"/>
    <w:basedOn w:val="1"/>
    <w:qFormat/>
    <w:uiPriority w:val="0"/>
    <w:pPr>
      <w:widowControl/>
      <w:spacing w:line="400" w:lineRule="exact"/>
      <w:jc w:val="center"/>
    </w:pPr>
    <w:rPr>
      <w:rFonts w:ascii="Verdana" w:hAnsi="Verdana"/>
      <w:kern w:val="0"/>
      <w:szCs w:val="20"/>
      <w:lang w:eastAsia="en-US"/>
    </w:rPr>
  </w:style>
  <w:style w:type="paragraph" w:customStyle="1" w:styleId="302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cs="宋体"/>
      <w:kern w:val="0"/>
      <w:sz w:val="24"/>
    </w:rPr>
  </w:style>
  <w:style w:type="paragraph" w:customStyle="1" w:styleId="303">
    <w:name w:val="Char Char Char Char Char Char Char Char Char Char1"/>
    <w:basedOn w:val="1"/>
    <w:qFormat/>
    <w:uiPriority w:val="0"/>
    <w:rPr>
      <w:rFonts w:ascii="Tahoma" w:hAnsi="Tahoma"/>
      <w:sz w:val="24"/>
      <w:szCs w:val="20"/>
    </w:rPr>
  </w:style>
  <w:style w:type="paragraph" w:customStyle="1" w:styleId="304">
    <w:name w:val="Char2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305">
    <w:name w:val="文档正文"/>
    <w:basedOn w:val="1"/>
    <w:qFormat/>
    <w:uiPriority w:val="0"/>
    <w:rPr>
      <w:rFonts w:ascii="Arial" w:hAnsi="Arial"/>
      <w:sz w:val="24"/>
      <w:szCs w:val="20"/>
    </w:rPr>
  </w:style>
  <w:style w:type="paragraph" w:customStyle="1" w:styleId="306">
    <w:name w:val="Char1 Char Char Char Char Char Char Char Char Char Char Char Char Char Char Char1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307">
    <w:name w:val="正文文字缩进 3"/>
    <w:basedOn w:val="1"/>
    <w:qFormat/>
    <w:uiPriority w:val="0"/>
    <w:pPr>
      <w:widowControl/>
      <w:spacing w:before="119" w:line="272" w:lineRule="atLeast"/>
      <w:ind w:left="719" w:firstLine="481"/>
      <w:jc w:val="left"/>
      <w:textAlignment w:val="baseline"/>
    </w:pPr>
    <w:rPr>
      <w:rFonts w:ascii="宋体"/>
      <w:color w:val="000000"/>
      <w:kern w:val="0"/>
      <w:sz w:val="24"/>
      <w:szCs w:val="20"/>
      <w:u w:color="000000"/>
    </w:rPr>
  </w:style>
  <w:style w:type="paragraph" w:customStyle="1" w:styleId="308">
    <w:name w:val="Char Char Char Char Char Char Char Char Char1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309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10">
    <w:name w:val="表头"/>
    <w:basedOn w:val="14"/>
    <w:qFormat/>
    <w:uiPriority w:val="0"/>
    <w:pPr>
      <w:keepNext/>
      <w:keepLines/>
      <w:widowControl/>
      <w:spacing w:before="120" w:after="120" w:line="300" w:lineRule="auto"/>
      <w:jc w:val="center"/>
      <w:textAlignment w:val="baseline"/>
    </w:pPr>
    <w:rPr>
      <w:rFonts w:cs="Times New Roman"/>
      <w:kern w:val="0"/>
      <w:sz w:val="21"/>
    </w:rPr>
  </w:style>
  <w:style w:type="paragraph" w:customStyle="1" w:styleId="311">
    <w:name w:val="列出段落21"/>
    <w:basedOn w:val="1"/>
    <w:qFormat/>
    <w:uiPriority w:val="0"/>
    <w:pPr>
      <w:ind w:firstLine="420" w:firstLineChars="200"/>
    </w:pPr>
    <w:rPr>
      <w:szCs w:val="22"/>
    </w:rPr>
  </w:style>
  <w:style w:type="paragraph" w:customStyle="1" w:styleId="312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13">
    <w:name w:val="元正正文标题2"/>
    <w:basedOn w:val="6"/>
    <w:qFormat/>
    <w:uiPriority w:val="0"/>
    <w:pPr>
      <w:keepNext w:val="0"/>
      <w:keepLines w:val="0"/>
      <w:adjustRightInd w:val="0"/>
      <w:snapToGrid w:val="0"/>
      <w:spacing w:before="0" w:after="0" w:line="300" w:lineRule="auto"/>
      <w:jc w:val="center"/>
      <w:outlineLvl w:val="9"/>
    </w:pPr>
    <w:rPr>
      <w:rFonts w:ascii="宋体" w:hAnsi="宋体" w:eastAsia="宋体" w:cs="宋体"/>
      <w:sz w:val="30"/>
      <w:szCs w:val="30"/>
    </w:rPr>
  </w:style>
  <w:style w:type="paragraph" w:customStyle="1" w:styleId="314">
    <w:name w:val="标题 11"/>
    <w:basedOn w:val="1"/>
    <w:next w:val="1"/>
    <w:qFormat/>
    <w:uiPriority w:val="0"/>
    <w:pPr>
      <w:outlineLvl w:val="0"/>
    </w:pPr>
    <w:rPr>
      <w:rFonts w:hint="eastAsia" w:ascii="楷体_GB2312" w:hAnsi="宋体" w:eastAsia="楷体_GB2312"/>
      <w:b/>
      <w:sz w:val="30"/>
      <w:szCs w:val="20"/>
    </w:rPr>
  </w:style>
  <w:style w:type="paragraph" w:customStyle="1" w:styleId="315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16">
    <w:name w:val="_Style 315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28"/>
      <w:szCs w:val="28"/>
    </w:rPr>
  </w:style>
  <w:style w:type="paragraph" w:customStyle="1" w:styleId="317">
    <w:name w:val="Char2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318">
    <w:name w:val="Char1 Char Char Char Char Char Char Char Char Char Char Char Char"/>
    <w:basedOn w:val="1"/>
    <w:qFormat/>
    <w:uiPriority w:val="0"/>
    <w:pPr>
      <w:widowControl/>
      <w:spacing w:line="400" w:lineRule="exact"/>
      <w:jc w:val="center"/>
    </w:pPr>
    <w:rPr>
      <w:rFonts w:ascii="Verdana" w:hAnsi="Verdana"/>
      <w:kern w:val="0"/>
      <w:szCs w:val="20"/>
      <w:lang w:eastAsia="en-US"/>
    </w:rPr>
  </w:style>
  <w:style w:type="paragraph" w:customStyle="1" w:styleId="319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</w:rPr>
  </w:style>
  <w:style w:type="paragraph" w:customStyle="1" w:styleId="320">
    <w:name w:val="Char1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321">
    <w:name w:val="Char Char Char Char Char Char1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322">
    <w:name w:val="标题-韦"/>
    <w:basedOn w:val="2"/>
    <w:qFormat/>
    <w:uiPriority w:val="0"/>
    <w:rPr>
      <w:sz w:val="28"/>
      <w:szCs w:val="28"/>
    </w:rPr>
  </w:style>
  <w:style w:type="paragraph" w:customStyle="1" w:styleId="323">
    <w:name w:val="标题 1（绿盟科技）"/>
    <w:basedOn w:val="2"/>
    <w:qFormat/>
    <w:uiPriority w:val="0"/>
    <w:pPr>
      <w:pBdr>
        <w:bottom w:val="single" w:color="auto" w:sz="48" w:space="1"/>
      </w:pBdr>
      <w:tabs>
        <w:tab w:val="left" w:pos="720"/>
      </w:tabs>
      <w:spacing w:before="600"/>
      <w:jc w:val="left"/>
    </w:pPr>
    <w:rPr>
      <w:rFonts w:ascii="Arial" w:hAnsi="Arial" w:eastAsia="黑体"/>
    </w:rPr>
  </w:style>
  <w:style w:type="paragraph" w:customStyle="1" w:styleId="324">
    <w:name w:val="PMTB1"/>
    <w:basedOn w:val="1"/>
    <w:semiHidden/>
    <w:qFormat/>
    <w:uiPriority w:val="0"/>
    <w:pPr>
      <w:widowControl/>
      <w:tabs>
        <w:tab w:val="left" w:pos="1080"/>
        <w:tab w:val="left" w:pos="1130"/>
      </w:tabs>
      <w:spacing w:after="60"/>
      <w:ind w:left="1130" w:hanging="420"/>
      <w:jc w:val="left"/>
    </w:pPr>
    <w:rPr>
      <w:kern w:val="0"/>
      <w:sz w:val="22"/>
      <w:szCs w:val="20"/>
      <w:lang w:eastAsia="en-US"/>
    </w:rPr>
  </w:style>
  <w:style w:type="paragraph" w:customStyle="1" w:styleId="325">
    <w:name w:val="HTML 预设格式 New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customStyle="1" w:styleId="326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27">
    <w:name w:val="4"/>
    <w:next w:val="1"/>
    <w:qFormat/>
    <w:uiPriority w:val="0"/>
    <w:rPr>
      <w:rFonts w:ascii="Calibri" w:hAnsi="Calibri" w:eastAsia="宋体" w:cs="Calibri"/>
      <w:sz w:val="21"/>
      <w:lang w:val="en-US" w:eastAsia="zh-CN" w:bidi="ar-SA"/>
    </w:rPr>
  </w:style>
  <w:style w:type="paragraph" w:customStyle="1" w:styleId="328">
    <w:name w:val="Char Char Char Char Char Char Char Char Char11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329">
    <w:name w:val="xl33"/>
    <w:basedOn w:val="1"/>
    <w:qFormat/>
    <w:uiPriority w:val="0"/>
    <w:pPr>
      <w:widowControl/>
      <w:spacing w:before="100" w:beforeAutospacing="1" w:after="100" w:afterAutospacing="1"/>
      <w:jc w:val="left"/>
      <w:textAlignment w:val="center"/>
    </w:pPr>
    <w:rPr>
      <w:kern w:val="0"/>
      <w:sz w:val="24"/>
    </w:rPr>
  </w:style>
  <w:style w:type="paragraph" w:customStyle="1" w:styleId="330">
    <w:name w:val="正文文本 21"/>
    <w:basedOn w:val="1"/>
    <w:qFormat/>
    <w:uiPriority w:val="0"/>
    <w:pPr>
      <w:adjustRightInd w:val="0"/>
      <w:spacing w:after="120" w:line="360" w:lineRule="auto"/>
      <w:ind w:firstLine="630"/>
      <w:jc w:val="left"/>
      <w:textAlignment w:val="baseline"/>
    </w:pPr>
    <w:rPr>
      <w:sz w:val="28"/>
      <w:szCs w:val="20"/>
    </w:rPr>
  </w:style>
  <w:style w:type="paragraph" w:customStyle="1" w:styleId="331">
    <w:name w:val="正文文字 Char"/>
    <w:basedOn w:val="1"/>
    <w:qFormat/>
    <w:uiPriority w:val="0"/>
    <w:pPr>
      <w:spacing w:line="360" w:lineRule="auto"/>
      <w:ind w:firstLine="200" w:firstLineChars="200"/>
      <w:jc w:val="left"/>
    </w:pPr>
    <w:rPr>
      <w:sz w:val="24"/>
    </w:rPr>
  </w:style>
  <w:style w:type="paragraph" w:customStyle="1" w:styleId="332">
    <w:name w:val="Char1 Char Char Char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333">
    <w:name w:val="xl25"/>
    <w:basedOn w:val="1"/>
    <w:qFormat/>
    <w:uiPriority w:val="0"/>
    <w:pPr>
      <w:widowControl/>
      <w:pBdr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/>
      <w:kern w:val="0"/>
      <w:szCs w:val="21"/>
    </w:rPr>
  </w:style>
  <w:style w:type="paragraph" w:customStyle="1" w:styleId="334">
    <w:name w:val="_Style 1"/>
    <w:basedOn w:val="1"/>
    <w:qFormat/>
    <w:uiPriority w:val="34"/>
    <w:pPr>
      <w:ind w:firstLine="420" w:firstLineChars="200"/>
    </w:pPr>
    <w:rPr>
      <w:kern w:val="0"/>
      <w:sz w:val="28"/>
      <w:szCs w:val="20"/>
    </w:rPr>
  </w:style>
  <w:style w:type="paragraph" w:customStyle="1" w:styleId="335">
    <w:name w:val="xl8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36">
    <w:name w:val="xl3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</w:pPr>
    <w:rPr>
      <w:rFonts w:ascii="宋体" w:hAnsi="宋体"/>
      <w:b/>
      <w:bCs/>
      <w:kern w:val="0"/>
      <w:sz w:val="24"/>
    </w:rPr>
  </w:style>
  <w:style w:type="paragraph" w:customStyle="1" w:styleId="337">
    <w:name w:val="正文 New New New New New New New New New New New New New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lang w:val="en-US" w:eastAsia="zh-CN" w:bidi="ar-SA"/>
    </w:rPr>
  </w:style>
  <w:style w:type="paragraph" w:customStyle="1" w:styleId="338">
    <w:name w:val="正文标号3 Char"/>
    <w:basedOn w:val="1"/>
    <w:qFormat/>
    <w:uiPriority w:val="0"/>
    <w:rPr>
      <w:b/>
      <w:bCs/>
      <w:sz w:val="24"/>
    </w:rPr>
  </w:style>
  <w:style w:type="paragraph" w:customStyle="1" w:styleId="339">
    <w:name w:val="p0"/>
    <w:basedOn w:val="1"/>
    <w:qFormat/>
    <w:uiPriority w:val="0"/>
    <w:pPr>
      <w:widowControl/>
      <w:jc w:val="left"/>
    </w:pPr>
    <w:rPr>
      <w:kern w:val="0"/>
      <w:szCs w:val="21"/>
    </w:rPr>
  </w:style>
  <w:style w:type="paragraph" w:customStyle="1" w:styleId="340">
    <w:name w:val="Char Char Char Char Char Char Char"/>
    <w:basedOn w:val="1"/>
    <w:qFormat/>
    <w:uiPriority w:val="0"/>
    <w:pPr>
      <w:tabs>
        <w:tab w:val="left" w:pos="425"/>
      </w:tabs>
      <w:ind w:left="425" w:hanging="425"/>
    </w:pPr>
    <w:rPr>
      <w:rFonts w:eastAsia="仿宋_GB2312"/>
      <w:kern w:val="24"/>
      <w:sz w:val="24"/>
    </w:rPr>
  </w:style>
  <w:style w:type="paragraph" w:customStyle="1" w:styleId="341">
    <w:name w:val="纯文本1"/>
    <w:basedOn w:val="1"/>
    <w:qFormat/>
    <w:uiPriority w:val="0"/>
    <w:rPr>
      <w:rFonts w:hint="eastAsia" w:ascii="宋体" w:hAnsi="Courier New"/>
      <w:szCs w:val="20"/>
    </w:rPr>
  </w:style>
  <w:style w:type="paragraph" w:customStyle="1" w:styleId="342">
    <w:name w:val="Char Char2 Char1"/>
    <w:basedOn w:val="1"/>
    <w:qFormat/>
    <w:uiPriority w:val="0"/>
    <w:rPr>
      <w:rFonts w:ascii="宋体" w:hAnsi="宋体"/>
      <w:b/>
      <w:sz w:val="28"/>
      <w:szCs w:val="28"/>
    </w:rPr>
  </w:style>
  <w:style w:type="paragraph" w:customStyle="1" w:styleId="343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44">
    <w:name w:val="xl32"/>
    <w:basedOn w:val="1"/>
    <w:qFormat/>
    <w:uiPriority w:val="0"/>
    <w:pPr>
      <w:widowControl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4"/>
    </w:rPr>
  </w:style>
  <w:style w:type="table" w:customStyle="1" w:styleId="345">
    <w:name w:val="网格型2"/>
    <w:basedOn w:val="47"/>
    <w:qFormat/>
    <w:uiPriority w:val="39"/>
    <w:rPr>
      <w:rFonts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6">
    <w:name w:val="网格型1"/>
    <w:basedOn w:val="47"/>
    <w:qFormat/>
    <w:uiPriority w:val="39"/>
    <w:rPr>
      <w:rFonts w:ascii="等线" w:hAnsi="等线" w:eastAsia="等线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47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table" w:customStyle="1" w:styleId="348">
    <w:name w:val="网格型3"/>
    <w:basedOn w:val="47"/>
    <w:qFormat/>
    <w:uiPriority w:val="39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49">
    <w:name w:val="列出段落11"/>
    <w:basedOn w:val="1"/>
    <w:qFormat/>
    <w:uiPriority w:val="99"/>
    <w:pPr>
      <w:ind w:firstLine="420" w:firstLineChars="200"/>
    </w:pPr>
  </w:style>
  <w:style w:type="paragraph" w:customStyle="1" w:styleId="350">
    <w:name w:val="无间隔1"/>
    <w:qFormat/>
    <w:uiPriority w:val="99"/>
    <w:pPr>
      <w:widowControl w:val="0"/>
      <w:jc w:val="both"/>
    </w:pPr>
    <w:rPr>
      <w:rFonts w:ascii="Calibri" w:hAnsi="Calibri" w:eastAsia="宋体" w:cs="Calibri"/>
      <w:sz w:val="22"/>
      <w:szCs w:val="22"/>
      <w:lang w:val="en-US" w:eastAsia="zh-CN" w:bidi="ar-SA"/>
    </w:rPr>
  </w:style>
  <w:style w:type="character" w:customStyle="1" w:styleId="351">
    <w:name w:val="页脚 字符"/>
    <w:qFormat/>
    <w:uiPriority w:val="99"/>
    <w:rPr>
      <w:sz w:val="18"/>
      <w:szCs w:val="18"/>
    </w:rPr>
  </w:style>
  <w:style w:type="character" w:customStyle="1" w:styleId="352">
    <w:name w:val="页眉 字符"/>
    <w:qFormat/>
    <w:uiPriority w:val="99"/>
    <w:rPr>
      <w:sz w:val="18"/>
      <w:szCs w:val="18"/>
    </w:rPr>
  </w:style>
  <w:style w:type="character" w:customStyle="1" w:styleId="353">
    <w:name w:val="A6"/>
    <w:qFormat/>
    <w:uiPriority w:val="99"/>
    <w:rPr>
      <w:rFonts w:cs="微软雅黑"/>
      <w:color w:val="0D475A"/>
    </w:rPr>
  </w:style>
  <w:style w:type="character" w:customStyle="1" w:styleId="354">
    <w:name w:val="fontstyle01"/>
    <w:qFormat/>
    <w:uiPriority w:val="0"/>
    <w:rPr>
      <w:rFonts w:hint="eastAsia" w:ascii="MicrosoftYaHei" w:hAnsi="MicrosoftYaHei" w:eastAsia="MicrosoftYaHei"/>
      <w:color w:val="59595B"/>
      <w:sz w:val="20"/>
      <w:szCs w:val="20"/>
    </w:rPr>
  </w:style>
  <w:style w:type="character" w:customStyle="1" w:styleId="355">
    <w:name w:val="批注主题 字符"/>
    <w:qFormat/>
    <w:uiPriority w:val="0"/>
    <w:rPr>
      <w:b/>
      <w:bCs/>
      <w:kern w:val="2"/>
      <w:sz w:val="21"/>
      <w:szCs w:val="24"/>
    </w:rPr>
  </w:style>
  <w:style w:type="character" w:customStyle="1" w:styleId="356">
    <w:name w:val="批注框文本 字符"/>
    <w:qFormat/>
    <w:uiPriority w:val="99"/>
    <w:rPr>
      <w:sz w:val="18"/>
      <w:szCs w:val="18"/>
    </w:rPr>
  </w:style>
  <w:style w:type="paragraph" w:customStyle="1" w:styleId="357">
    <w:name w:val="Preistext2"/>
    <w:basedOn w:val="1"/>
    <w:qFormat/>
    <w:uiPriority w:val="0"/>
    <w:pPr>
      <w:widowControl/>
      <w:tabs>
        <w:tab w:val="left" w:pos="709"/>
        <w:tab w:val="left" w:pos="1701"/>
        <w:tab w:val="left" w:pos="3119"/>
      </w:tabs>
      <w:ind w:left="1843" w:right="1701"/>
      <w:jc w:val="left"/>
    </w:pPr>
    <w:rPr>
      <w:rFonts w:ascii="Arial" w:hAnsi="Arial"/>
      <w:kern w:val="0"/>
      <w:sz w:val="18"/>
      <w:szCs w:val="20"/>
      <w:lang w:val="en-GB" w:eastAsia="de-DE"/>
    </w:rPr>
  </w:style>
  <w:style w:type="character" w:customStyle="1" w:styleId="358">
    <w:name w:val="标题 6 字符"/>
    <w:qFormat/>
    <w:uiPriority w:val="9"/>
    <w:rPr>
      <w:rFonts w:ascii="Cambria" w:hAnsi="Cambria" w:eastAsia="宋体" w:cs="Times New Roman"/>
      <w:i/>
      <w:iCs/>
      <w:color w:val="4F81BD"/>
      <w:sz w:val="22"/>
      <w:szCs w:val="22"/>
    </w:rPr>
  </w:style>
  <w:style w:type="character" w:customStyle="1" w:styleId="359">
    <w:name w:val="标题 3 字符"/>
    <w:semiHidden/>
    <w:qFormat/>
    <w:uiPriority w:val="9"/>
    <w:rPr>
      <w:b/>
      <w:bCs/>
      <w:kern w:val="2"/>
      <w:sz w:val="32"/>
      <w:szCs w:val="32"/>
    </w:rPr>
  </w:style>
  <w:style w:type="character" w:customStyle="1" w:styleId="360">
    <w:name w:val="纯文本 字符1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361">
    <w:name w:val="批注文字 字符1"/>
    <w:qFormat/>
    <w:uiPriority w:val="99"/>
    <w:rPr>
      <w:kern w:val="2"/>
      <w:sz w:val="21"/>
      <w:szCs w:val="24"/>
    </w:rPr>
  </w:style>
  <w:style w:type="character" w:customStyle="1" w:styleId="362">
    <w:name w:val="10"/>
    <w:qFormat/>
    <w:uiPriority w:val="0"/>
    <w:rPr>
      <w:rFonts w:hint="default" w:ascii="Times New Roman" w:hAnsi="Times New Roman" w:cs="Times New Roman"/>
    </w:rPr>
  </w:style>
  <w:style w:type="character" w:customStyle="1" w:styleId="363">
    <w:name w:val="15"/>
    <w:qFormat/>
    <w:uiPriority w:val="0"/>
    <w:rPr>
      <w:rFonts w:hint="default"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mycomputer</Company>
  <Pages>4</Pages>
  <Words>313</Words>
  <Characters>366</Characters>
  <Lines>4</Lines>
  <Paragraphs>1</Paragraphs>
  <TotalTime>97</TotalTime>
  <ScaleCrop>false</ScaleCrop>
  <LinksUpToDate>false</LinksUpToDate>
  <CharactersWithSpaces>368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2023-11-11T18:07:00Z</dcterms:created>
  <dc:creator>whda</dc:creator>
  <dc:description>2013年1月9日起招标二部专用！盗版必究！！</dc:description>
  <cp:lastModifiedBy>张倩莹</cp:lastModifiedBy>
  <cp:lastPrinted>2019-10-04T02:36:00Z</cp:lastPrinted>
  <dcterms:modified xsi:type="dcterms:W3CDTF">2024-07-31T07:47:24Z</dcterms:modified>
  <dc:title>招标文件-公开招标货物类</dc:title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1D78F392D4744DB3AAC1C725A7BDADBB_13</vt:lpwstr>
  </property>
</Properties>
</file>